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314F5" w14:textId="77777777" w:rsidR="00991A04" w:rsidRPr="001D3C09" w:rsidRDefault="005D26FC" w:rsidP="001D3C09">
      <w:pPr>
        <w:spacing w:after="0"/>
        <w:jc w:val="center"/>
        <w:rPr>
          <w:rFonts w:ascii="Arial" w:hAnsi="Arial" w:cs="Arial"/>
          <w:b/>
          <w:sz w:val="24"/>
          <w:szCs w:val="24"/>
        </w:rPr>
      </w:pPr>
      <w:r w:rsidRPr="001D3C09">
        <w:rPr>
          <w:rFonts w:ascii="Arial" w:hAnsi="Arial" w:cs="Arial"/>
          <w:b/>
          <w:sz w:val="24"/>
          <w:szCs w:val="24"/>
        </w:rPr>
        <w:t>Sioux Falls Regional Airport Authority</w:t>
      </w:r>
    </w:p>
    <w:p w14:paraId="41B7A8C9" w14:textId="77777777" w:rsidR="005D26FC" w:rsidRPr="001D3C09" w:rsidRDefault="005D26FC" w:rsidP="005D26FC">
      <w:pPr>
        <w:jc w:val="center"/>
        <w:rPr>
          <w:rFonts w:ascii="Arial" w:hAnsi="Arial" w:cs="Arial"/>
          <w:b/>
          <w:sz w:val="24"/>
          <w:szCs w:val="24"/>
        </w:rPr>
      </w:pPr>
      <w:r w:rsidRPr="001D3C09">
        <w:rPr>
          <w:rFonts w:ascii="Arial" w:hAnsi="Arial" w:cs="Arial"/>
          <w:b/>
          <w:sz w:val="24"/>
          <w:szCs w:val="24"/>
        </w:rPr>
        <w:t>Board Meeting Minutes</w:t>
      </w:r>
    </w:p>
    <w:p w14:paraId="1A8C9669" w14:textId="38869B93" w:rsidR="000739CE" w:rsidRDefault="003C2002" w:rsidP="000739CE">
      <w:pPr>
        <w:ind w:left="2880" w:firstLine="720"/>
        <w:rPr>
          <w:rFonts w:ascii="Arial" w:hAnsi="Arial" w:cs="Arial"/>
          <w:b/>
          <w:sz w:val="24"/>
          <w:szCs w:val="24"/>
        </w:rPr>
      </w:pPr>
      <w:r>
        <w:rPr>
          <w:rFonts w:ascii="Arial" w:hAnsi="Arial" w:cs="Arial"/>
          <w:b/>
          <w:sz w:val="24"/>
          <w:szCs w:val="24"/>
        </w:rPr>
        <w:t>February 27</w:t>
      </w:r>
      <w:r w:rsidR="00275D35">
        <w:rPr>
          <w:rFonts w:ascii="Arial" w:hAnsi="Arial" w:cs="Arial"/>
          <w:b/>
          <w:sz w:val="24"/>
          <w:szCs w:val="24"/>
        </w:rPr>
        <w:t>, 2025</w:t>
      </w:r>
    </w:p>
    <w:p w14:paraId="0B052DB5" w14:textId="77777777" w:rsidR="00815EFC" w:rsidRDefault="00815EFC" w:rsidP="000739CE">
      <w:pPr>
        <w:ind w:left="2880" w:firstLine="720"/>
        <w:rPr>
          <w:rFonts w:ascii="Arial" w:hAnsi="Arial" w:cs="Arial"/>
          <w:b/>
          <w:sz w:val="24"/>
          <w:szCs w:val="24"/>
        </w:rPr>
      </w:pPr>
    </w:p>
    <w:p w14:paraId="1810E659" w14:textId="08EAE75B" w:rsidR="00213050" w:rsidRDefault="0002413F" w:rsidP="005D26FC">
      <w:pPr>
        <w:rPr>
          <w:rFonts w:ascii="Arial" w:hAnsi="Arial" w:cs="Arial"/>
        </w:rPr>
      </w:pPr>
      <w:r>
        <w:rPr>
          <w:rFonts w:ascii="Arial" w:hAnsi="Arial" w:cs="Arial"/>
        </w:rPr>
        <w:t>Member</w:t>
      </w:r>
      <w:r w:rsidR="00177502">
        <w:rPr>
          <w:rFonts w:ascii="Arial" w:hAnsi="Arial" w:cs="Arial"/>
        </w:rPr>
        <w:t>s</w:t>
      </w:r>
      <w:r>
        <w:rPr>
          <w:rFonts w:ascii="Arial" w:hAnsi="Arial" w:cs="Arial"/>
        </w:rPr>
        <w:t xml:space="preserve"> Present: </w:t>
      </w:r>
      <w:r w:rsidR="00275D35">
        <w:rPr>
          <w:rFonts w:ascii="Arial" w:hAnsi="Arial" w:cs="Arial"/>
        </w:rPr>
        <w:t xml:space="preserve">Blake Curd, </w:t>
      </w:r>
      <w:r w:rsidR="004E6FBC">
        <w:rPr>
          <w:rFonts w:ascii="Arial" w:hAnsi="Arial" w:cs="Arial"/>
        </w:rPr>
        <w:t>John Taylor,</w:t>
      </w:r>
      <w:r w:rsidR="00CD4954">
        <w:rPr>
          <w:rFonts w:ascii="Arial" w:hAnsi="Arial" w:cs="Arial"/>
        </w:rPr>
        <w:t xml:space="preserve"> and Eric Ellefson</w:t>
      </w:r>
    </w:p>
    <w:p w14:paraId="2595D23B" w14:textId="4315ED4D" w:rsidR="003C2002" w:rsidRDefault="003C2002" w:rsidP="005D26FC">
      <w:pPr>
        <w:rPr>
          <w:rFonts w:ascii="Arial" w:hAnsi="Arial" w:cs="Arial"/>
        </w:rPr>
      </w:pPr>
      <w:r>
        <w:rPr>
          <w:rFonts w:ascii="Arial" w:hAnsi="Arial" w:cs="Arial"/>
        </w:rPr>
        <w:t xml:space="preserve">Member Present via Phone: Kent Cutler </w:t>
      </w:r>
    </w:p>
    <w:p w14:paraId="37CCEC98" w14:textId="242E0B77" w:rsidR="005D26FC" w:rsidRDefault="005D26FC" w:rsidP="005D26FC">
      <w:pPr>
        <w:rPr>
          <w:rFonts w:ascii="Arial" w:hAnsi="Arial" w:cs="Arial"/>
        </w:rPr>
      </w:pPr>
      <w:r w:rsidRPr="001D3C09">
        <w:rPr>
          <w:rFonts w:ascii="Arial" w:hAnsi="Arial" w:cs="Arial"/>
        </w:rPr>
        <w:t>Staff Pres</w:t>
      </w:r>
      <w:r w:rsidR="00777C98">
        <w:rPr>
          <w:rFonts w:ascii="Arial" w:hAnsi="Arial" w:cs="Arial"/>
        </w:rPr>
        <w:t>ent:</w:t>
      </w:r>
      <w:r w:rsidR="00777C98">
        <w:rPr>
          <w:rFonts w:ascii="Arial" w:hAnsi="Arial" w:cs="Arial"/>
        </w:rPr>
        <w:tab/>
      </w:r>
      <w:r w:rsidR="00EA5B0E">
        <w:rPr>
          <w:rFonts w:ascii="Arial" w:hAnsi="Arial" w:cs="Arial"/>
        </w:rPr>
        <w:t xml:space="preserve">Dan Letellier, </w:t>
      </w:r>
      <w:r w:rsidR="004E6FBC">
        <w:rPr>
          <w:rFonts w:ascii="Arial" w:hAnsi="Arial" w:cs="Arial"/>
        </w:rPr>
        <w:t>Richard King</w:t>
      </w:r>
      <w:r w:rsidR="001E57C7">
        <w:rPr>
          <w:rFonts w:ascii="Arial" w:hAnsi="Arial" w:cs="Arial"/>
        </w:rPr>
        <w:t xml:space="preserve"> </w:t>
      </w:r>
      <w:r w:rsidR="00213050">
        <w:rPr>
          <w:rFonts w:ascii="Arial" w:hAnsi="Arial" w:cs="Arial"/>
        </w:rPr>
        <w:t>and</w:t>
      </w:r>
      <w:r w:rsidR="004D3218">
        <w:rPr>
          <w:rFonts w:ascii="Arial" w:hAnsi="Arial" w:cs="Arial"/>
        </w:rPr>
        <w:t xml:space="preserve"> </w:t>
      </w:r>
      <w:r w:rsidR="00261B09">
        <w:rPr>
          <w:rFonts w:ascii="Arial" w:hAnsi="Arial" w:cs="Arial"/>
        </w:rPr>
        <w:t>Kristin</w:t>
      </w:r>
      <w:r w:rsidR="00866C6F">
        <w:rPr>
          <w:rFonts w:ascii="Arial" w:hAnsi="Arial" w:cs="Arial"/>
        </w:rPr>
        <w:t xml:space="preserve"> Elgersma</w:t>
      </w:r>
      <w:r w:rsidR="004172ED">
        <w:rPr>
          <w:rFonts w:ascii="Arial" w:hAnsi="Arial" w:cs="Arial"/>
        </w:rPr>
        <w:t xml:space="preserve"> </w:t>
      </w:r>
    </w:p>
    <w:p w14:paraId="051351B0" w14:textId="12C80F6E" w:rsidR="00534A87" w:rsidRDefault="005D26FC" w:rsidP="005D26FC">
      <w:pPr>
        <w:rPr>
          <w:rFonts w:ascii="Arial" w:hAnsi="Arial" w:cs="Arial"/>
        </w:rPr>
      </w:pPr>
      <w:r w:rsidRPr="001D3C09">
        <w:rPr>
          <w:rFonts w:ascii="Arial" w:hAnsi="Arial" w:cs="Arial"/>
        </w:rPr>
        <w:t xml:space="preserve">Guests </w:t>
      </w:r>
      <w:r w:rsidR="00AB470F">
        <w:rPr>
          <w:rFonts w:ascii="Arial" w:hAnsi="Arial" w:cs="Arial"/>
        </w:rPr>
        <w:t>Present</w:t>
      </w:r>
      <w:r w:rsidR="00683DB3">
        <w:rPr>
          <w:rFonts w:ascii="Arial" w:hAnsi="Arial" w:cs="Arial"/>
        </w:rPr>
        <w:t xml:space="preserve">: </w:t>
      </w:r>
      <w:r w:rsidR="008A3B5D">
        <w:rPr>
          <w:rFonts w:ascii="Arial" w:hAnsi="Arial" w:cs="Arial"/>
        </w:rPr>
        <w:t xml:space="preserve"> </w:t>
      </w:r>
      <w:r w:rsidR="00EA5B0E">
        <w:rPr>
          <w:rFonts w:ascii="Arial" w:hAnsi="Arial" w:cs="Arial"/>
        </w:rPr>
        <w:t>Jake Braunagel</w:t>
      </w:r>
      <w:r w:rsidR="003C2002">
        <w:rPr>
          <w:rFonts w:ascii="Arial" w:hAnsi="Arial" w:cs="Arial"/>
        </w:rPr>
        <w:t xml:space="preserve"> and Brady Brockel</w:t>
      </w:r>
      <w:r w:rsidR="008A3B5D">
        <w:rPr>
          <w:rFonts w:ascii="Arial" w:hAnsi="Arial" w:cs="Arial"/>
        </w:rPr>
        <w:t xml:space="preserve">– KLJ Engineers, </w:t>
      </w:r>
      <w:r w:rsidR="003C2002">
        <w:rPr>
          <w:rFonts w:ascii="Arial" w:hAnsi="Arial" w:cs="Arial"/>
        </w:rPr>
        <w:t>Tony Harms and Christi Sunde</w:t>
      </w:r>
      <w:r w:rsidR="008A3B5D">
        <w:rPr>
          <w:rFonts w:ascii="Arial" w:hAnsi="Arial" w:cs="Arial"/>
        </w:rPr>
        <w:t>– SP Plus Parking</w:t>
      </w:r>
      <w:r w:rsidR="001B52EF">
        <w:rPr>
          <w:rFonts w:ascii="Arial" w:hAnsi="Arial" w:cs="Arial"/>
        </w:rPr>
        <w:t xml:space="preserve">, </w:t>
      </w:r>
      <w:r w:rsidR="003C2002">
        <w:rPr>
          <w:rFonts w:ascii="Arial" w:hAnsi="Arial" w:cs="Arial"/>
        </w:rPr>
        <w:t>Brad Wilson – Insurance Benefits, Elizabeth Hertz – Davenport Evans</w:t>
      </w:r>
      <w:r w:rsidR="00275D35">
        <w:rPr>
          <w:rFonts w:ascii="Arial" w:hAnsi="Arial" w:cs="Arial"/>
        </w:rPr>
        <w:t xml:space="preserve">, Craig Ellerbroek – Ace Advertising, </w:t>
      </w:r>
      <w:r w:rsidR="003C2002">
        <w:rPr>
          <w:rFonts w:ascii="Arial" w:hAnsi="Arial" w:cs="Arial"/>
        </w:rPr>
        <w:t xml:space="preserve">Tom Grimmond – Colliers Securities, Chris Meyers and Nick Borns – City of Sioux Falls.  </w:t>
      </w:r>
    </w:p>
    <w:p w14:paraId="7444F684" w14:textId="76F9C774" w:rsidR="006C6B66" w:rsidRPr="001D3C09" w:rsidRDefault="006C6B66" w:rsidP="005D26FC">
      <w:pPr>
        <w:rPr>
          <w:rFonts w:ascii="Arial" w:hAnsi="Arial" w:cs="Arial"/>
        </w:rPr>
      </w:pPr>
      <w:r w:rsidRPr="001D3C09">
        <w:rPr>
          <w:rFonts w:ascii="Arial" w:hAnsi="Arial" w:cs="Arial"/>
        </w:rPr>
        <w:t xml:space="preserve">Ayes and nays were taken on all </w:t>
      </w:r>
      <w:r w:rsidR="00017D25" w:rsidRPr="001D3C09">
        <w:rPr>
          <w:rFonts w:ascii="Arial" w:hAnsi="Arial" w:cs="Arial"/>
        </w:rPr>
        <w:t>motions,</w:t>
      </w:r>
      <w:r w:rsidRPr="001D3C09">
        <w:rPr>
          <w:rFonts w:ascii="Arial" w:hAnsi="Arial" w:cs="Arial"/>
        </w:rPr>
        <w:t xml:space="preserve"> and all motions were passed unanimously unless otherwise noted.</w:t>
      </w:r>
    </w:p>
    <w:p w14:paraId="32BCD066" w14:textId="3F1157F9" w:rsidR="00D04B18" w:rsidRDefault="003C2002" w:rsidP="005D26FC">
      <w:pPr>
        <w:rPr>
          <w:rFonts w:ascii="Arial" w:hAnsi="Arial" w:cs="Arial"/>
        </w:rPr>
      </w:pPr>
      <w:r>
        <w:rPr>
          <w:rFonts w:ascii="Arial" w:hAnsi="Arial" w:cs="Arial"/>
        </w:rPr>
        <w:t xml:space="preserve">Vice </w:t>
      </w:r>
      <w:r w:rsidR="00E63D72">
        <w:rPr>
          <w:rFonts w:ascii="Arial" w:hAnsi="Arial" w:cs="Arial"/>
        </w:rPr>
        <w:t>Chair</w:t>
      </w:r>
      <w:r w:rsidR="00216D22">
        <w:rPr>
          <w:rFonts w:ascii="Arial" w:hAnsi="Arial" w:cs="Arial"/>
        </w:rPr>
        <w:t>man</w:t>
      </w:r>
      <w:r w:rsidR="00C264A9">
        <w:rPr>
          <w:rFonts w:ascii="Arial" w:hAnsi="Arial" w:cs="Arial"/>
        </w:rPr>
        <w:t xml:space="preserve"> </w:t>
      </w:r>
      <w:r>
        <w:rPr>
          <w:rFonts w:ascii="Arial" w:hAnsi="Arial" w:cs="Arial"/>
        </w:rPr>
        <w:t>Curd</w:t>
      </w:r>
      <w:r w:rsidR="008A3B5D">
        <w:rPr>
          <w:rFonts w:ascii="Arial" w:hAnsi="Arial" w:cs="Arial"/>
        </w:rPr>
        <w:t xml:space="preserve"> </w:t>
      </w:r>
      <w:r w:rsidR="006C6B66" w:rsidRPr="001D3C09">
        <w:rPr>
          <w:rFonts w:ascii="Arial" w:hAnsi="Arial" w:cs="Arial"/>
        </w:rPr>
        <w:t xml:space="preserve">called the meeting to order at </w:t>
      </w:r>
      <w:r w:rsidR="00AD1762">
        <w:rPr>
          <w:rFonts w:ascii="Arial" w:hAnsi="Arial" w:cs="Arial"/>
        </w:rPr>
        <w:t>1</w:t>
      </w:r>
      <w:r w:rsidR="003C2740">
        <w:rPr>
          <w:rFonts w:ascii="Arial" w:hAnsi="Arial" w:cs="Arial"/>
        </w:rPr>
        <w:t>2:00</w:t>
      </w:r>
      <w:r w:rsidR="001B52EF">
        <w:rPr>
          <w:rFonts w:ascii="Arial" w:hAnsi="Arial" w:cs="Arial"/>
        </w:rPr>
        <w:t xml:space="preserve"> </w:t>
      </w:r>
      <w:r w:rsidR="003C2740">
        <w:rPr>
          <w:rFonts w:ascii="Arial" w:hAnsi="Arial" w:cs="Arial"/>
        </w:rPr>
        <w:t>p</w:t>
      </w:r>
      <w:r w:rsidR="00213050">
        <w:rPr>
          <w:rFonts w:ascii="Arial" w:hAnsi="Arial" w:cs="Arial"/>
        </w:rPr>
        <w:t>m</w:t>
      </w:r>
      <w:r w:rsidR="00801AB2">
        <w:rPr>
          <w:rFonts w:ascii="Arial" w:hAnsi="Arial" w:cs="Arial"/>
        </w:rPr>
        <w:t>.</w:t>
      </w:r>
    </w:p>
    <w:p w14:paraId="5BF9245D" w14:textId="2D3E642C" w:rsidR="00AB470F" w:rsidRDefault="006C6B66" w:rsidP="001B2EBD">
      <w:pPr>
        <w:pStyle w:val="ListParagraph"/>
        <w:numPr>
          <w:ilvl w:val="0"/>
          <w:numId w:val="1"/>
        </w:numPr>
        <w:rPr>
          <w:rFonts w:ascii="Arial" w:hAnsi="Arial" w:cs="Arial"/>
        </w:rPr>
      </w:pPr>
      <w:r w:rsidRPr="004A55B2">
        <w:rPr>
          <w:rFonts w:ascii="Arial" w:hAnsi="Arial" w:cs="Arial"/>
          <w:b/>
        </w:rPr>
        <w:t>Minutes</w:t>
      </w:r>
      <w:r w:rsidRPr="004A55B2">
        <w:rPr>
          <w:rFonts w:ascii="Arial" w:hAnsi="Arial" w:cs="Arial"/>
        </w:rPr>
        <w:t>-</w:t>
      </w:r>
      <w:r w:rsidR="00213050">
        <w:rPr>
          <w:rFonts w:ascii="Arial" w:hAnsi="Arial" w:cs="Arial"/>
        </w:rPr>
        <w:t xml:space="preserve"> </w:t>
      </w:r>
      <w:r w:rsidR="003C2740">
        <w:rPr>
          <w:rFonts w:ascii="Arial" w:hAnsi="Arial" w:cs="Arial"/>
        </w:rPr>
        <w:t>Eric Ellefson</w:t>
      </w:r>
      <w:r w:rsidR="00A41DA4">
        <w:rPr>
          <w:rFonts w:ascii="Arial" w:hAnsi="Arial" w:cs="Arial"/>
        </w:rPr>
        <w:t xml:space="preserve"> </w:t>
      </w:r>
      <w:r w:rsidR="00C0318B" w:rsidRPr="004A55B2">
        <w:rPr>
          <w:rFonts w:ascii="Arial" w:hAnsi="Arial" w:cs="Arial"/>
        </w:rPr>
        <w:t xml:space="preserve">moved </w:t>
      </w:r>
      <w:r w:rsidR="00D04B18" w:rsidRPr="004A55B2">
        <w:rPr>
          <w:rFonts w:ascii="Arial" w:hAnsi="Arial" w:cs="Arial"/>
        </w:rPr>
        <w:t xml:space="preserve">and </w:t>
      </w:r>
      <w:r w:rsidR="003C2002">
        <w:rPr>
          <w:rFonts w:ascii="Arial" w:hAnsi="Arial" w:cs="Arial"/>
        </w:rPr>
        <w:t>John Taylor</w:t>
      </w:r>
      <w:r w:rsidR="00A8386F">
        <w:rPr>
          <w:rFonts w:ascii="Arial" w:hAnsi="Arial" w:cs="Arial"/>
        </w:rPr>
        <w:t xml:space="preserve"> </w:t>
      </w:r>
      <w:r w:rsidRPr="004A55B2">
        <w:rPr>
          <w:rFonts w:ascii="Arial" w:hAnsi="Arial" w:cs="Arial"/>
        </w:rPr>
        <w:t>seco</w:t>
      </w:r>
      <w:r w:rsidR="006441E1" w:rsidRPr="004A55B2">
        <w:rPr>
          <w:rFonts w:ascii="Arial" w:hAnsi="Arial" w:cs="Arial"/>
        </w:rPr>
        <w:t xml:space="preserve">nded </w:t>
      </w:r>
      <w:r w:rsidR="004A55B2">
        <w:rPr>
          <w:rFonts w:ascii="Arial" w:hAnsi="Arial" w:cs="Arial"/>
        </w:rPr>
        <w:t xml:space="preserve">a motion to </w:t>
      </w:r>
      <w:r w:rsidR="006441E1" w:rsidRPr="004A55B2">
        <w:rPr>
          <w:rFonts w:ascii="Arial" w:hAnsi="Arial" w:cs="Arial"/>
        </w:rPr>
        <w:t>approv</w:t>
      </w:r>
      <w:r w:rsidR="004A55B2">
        <w:rPr>
          <w:rFonts w:ascii="Arial" w:hAnsi="Arial" w:cs="Arial"/>
        </w:rPr>
        <w:t xml:space="preserve">e </w:t>
      </w:r>
      <w:r w:rsidR="00917D18" w:rsidRPr="004A55B2">
        <w:rPr>
          <w:rFonts w:ascii="Arial" w:hAnsi="Arial" w:cs="Arial"/>
        </w:rPr>
        <w:t>t</w:t>
      </w:r>
      <w:r w:rsidR="00E1686A" w:rsidRPr="004A55B2">
        <w:rPr>
          <w:rFonts w:ascii="Arial" w:hAnsi="Arial" w:cs="Arial"/>
        </w:rPr>
        <w:t>he minutes o</w:t>
      </w:r>
      <w:r w:rsidR="00534A87">
        <w:rPr>
          <w:rFonts w:ascii="Arial" w:hAnsi="Arial" w:cs="Arial"/>
        </w:rPr>
        <w:t>f</w:t>
      </w:r>
      <w:r w:rsidR="00EA5B0E">
        <w:rPr>
          <w:rFonts w:ascii="Arial" w:hAnsi="Arial" w:cs="Arial"/>
        </w:rPr>
        <w:t xml:space="preserve"> </w:t>
      </w:r>
      <w:r w:rsidR="003C2002">
        <w:rPr>
          <w:rFonts w:ascii="Arial" w:hAnsi="Arial" w:cs="Arial"/>
        </w:rPr>
        <w:t>January 23, 2025</w:t>
      </w:r>
      <w:r w:rsidR="008A464B">
        <w:rPr>
          <w:rFonts w:ascii="Arial" w:hAnsi="Arial" w:cs="Arial"/>
        </w:rPr>
        <w:t>.</w:t>
      </w:r>
      <w:r w:rsidR="00BB4CA2">
        <w:rPr>
          <w:rFonts w:ascii="Arial" w:hAnsi="Arial" w:cs="Arial"/>
        </w:rPr>
        <w:t xml:space="preserve"> </w:t>
      </w:r>
      <w:r w:rsidR="00DD011D" w:rsidRPr="004A55B2">
        <w:rPr>
          <w:rFonts w:ascii="Arial" w:hAnsi="Arial" w:cs="Arial"/>
        </w:rPr>
        <w:t xml:space="preserve">Motion Carried.  </w:t>
      </w:r>
    </w:p>
    <w:p w14:paraId="161D33BE" w14:textId="77777777" w:rsidR="004A55B2" w:rsidRPr="004A55B2" w:rsidRDefault="004A55B2" w:rsidP="004A55B2">
      <w:pPr>
        <w:pStyle w:val="ListParagraph"/>
        <w:ind w:left="360"/>
        <w:rPr>
          <w:rFonts w:ascii="Arial" w:hAnsi="Arial" w:cs="Arial"/>
        </w:rPr>
      </w:pPr>
    </w:p>
    <w:p w14:paraId="28CBCCC2" w14:textId="611FDA6A" w:rsidR="00AF30B2" w:rsidRDefault="006C6B66" w:rsidP="003C2740">
      <w:pPr>
        <w:pStyle w:val="ListParagraph"/>
        <w:numPr>
          <w:ilvl w:val="0"/>
          <w:numId w:val="1"/>
        </w:numPr>
        <w:rPr>
          <w:rFonts w:ascii="Arial" w:hAnsi="Arial" w:cs="Arial"/>
        </w:rPr>
      </w:pPr>
      <w:r w:rsidRPr="00AB470F">
        <w:rPr>
          <w:rFonts w:ascii="Arial" w:hAnsi="Arial" w:cs="Arial"/>
          <w:b/>
        </w:rPr>
        <w:t>Bills for Approval</w:t>
      </w:r>
      <w:r w:rsidR="00AB470F">
        <w:rPr>
          <w:rFonts w:ascii="Arial" w:hAnsi="Arial" w:cs="Arial"/>
        </w:rPr>
        <w:t xml:space="preserve">- </w:t>
      </w:r>
      <w:r w:rsidR="003C2002">
        <w:rPr>
          <w:rFonts w:ascii="Arial" w:hAnsi="Arial" w:cs="Arial"/>
        </w:rPr>
        <w:t>Eric Ellefson</w:t>
      </w:r>
      <w:r w:rsidR="00CD4954">
        <w:rPr>
          <w:rFonts w:ascii="Arial" w:hAnsi="Arial" w:cs="Arial"/>
        </w:rPr>
        <w:t xml:space="preserve"> </w:t>
      </w:r>
      <w:r w:rsidR="00A03A68">
        <w:rPr>
          <w:rFonts w:ascii="Arial" w:hAnsi="Arial" w:cs="Arial"/>
        </w:rPr>
        <w:t xml:space="preserve">moved and </w:t>
      </w:r>
      <w:r w:rsidR="00CD4954">
        <w:rPr>
          <w:rFonts w:ascii="Arial" w:hAnsi="Arial" w:cs="Arial"/>
        </w:rPr>
        <w:t>John Taylor</w:t>
      </w:r>
      <w:r w:rsidR="00140345">
        <w:rPr>
          <w:rFonts w:ascii="Arial" w:hAnsi="Arial" w:cs="Arial"/>
        </w:rPr>
        <w:t xml:space="preserve"> </w:t>
      </w:r>
      <w:r w:rsidR="001D7309">
        <w:rPr>
          <w:rFonts w:ascii="Arial" w:hAnsi="Arial" w:cs="Arial"/>
        </w:rPr>
        <w:t>seconded</w:t>
      </w:r>
      <w:r w:rsidRPr="001D3C09">
        <w:rPr>
          <w:rFonts w:ascii="Arial" w:hAnsi="Arial" w:cs="Arial"/>
        </w:rPr>
        <w:t xml:space="preserve"> approval of the bills as presented. Motion carried.</w:t>
      </w:r>
    </w:p>
    <w:p w14:paraId="51E7B105" w14:textId="77777777" w:rsidR="003C2740" w:rsidRPr="003C2740" w:rsidRDefault="003C2740" w:rsidP="003C2740">
      <w:pPr>
        <w:pStyle w:val="ListParagraph"/>
        <w:rPr>
          <w:rFonts w:ascii="Arial" w:hAnsi="Arial" w:cs="Arial"/>
        </w:rPr>
      </w:pPr>
    </w:p>
    <w:p w14:paraId="62074687" w14:textId="2DCB494A" w:rsidR="00973BDC" w:rsidRPr="00973BDC" w:rsidRDefault="006C6B66" w:rsidP="00973BDC">
      <w:pPr>
        <w:pStyle w:val="ListParagraph"/>
        <w:numPr>
          <w:ilvl w:val="0"/>
          <w:numId w:val="1"/>
        </w:numPr>
        <w:rPr>
          <w:rFonts w:ascii="Arial" w:hAnsi="Arial" w:cs="Arial"/>
        </w:rPr>
      </w:pPr>
      <w:r w:rsidRPr="00973BDC">
        <w:rPr>
          <w:rFonts w:ascii="Arial" w:hAnsi="Arial" w:cs="Arial"/>
          <w:b/>
        </w:rPr>
        <w:t>Consent Agenda</w:t>
      </w:r>
      <w:r w:rsidR="00AB470F" w:rsidRPr="00973BDC">
        <w:rPr>
          <w:rFonts w:ascii="Arial" w:hAnsi="Arial" w:cs="Arial"/>
        </w:rPr>
        <w:t xml:space="preserve">- </w:t>
      </w:r>
      <w:r w:rsidR="002D0EEA" w:rsidRPr="00973BDC">
        <w:rPr>
          <w:rFonts w:ascii="Arial" w:hAnsi="Arial" w:cs="Arial"/>
        </w:rPr>
        <w:t>Report on Consent Agenda i</w:t>
      </w:r>
      <w:r w:rsidR="006327B6" w:rsidRPr="00973BDC">
        <w:rPr>
          <w:rFonts w:ascii="Arial" w:hAnsi="Arial" w:cs="Arial"/>
        </w:rPr>
        <w:t xml:space="preserve">tems by the Executive </w:t>
      </w:r>
      <w:r w:rsidR="00BE5379" w:rsidRPr="00973BDC">
        <w:rPr>
          <w:rFonts w:ascii="Arial" w:hAnsi="Arial" w:cs="Arial"/>
        </w:rPr>
        <w:t>Director.</w:t>
      </w:r>
      <w:r w:rsidR="00297112" w:rsidRPr="00973BDC">
        <w:rPr>
          <w:rFonts w:ascii="Arial" w:hAnsi="Arial" w:cs="Arial"/>
        </w:rPr>
        <w:t xml:space="preserve"> </w:t>
      </w:r>
      <w:r w:rsidR="003C2002">
        <w:rPr>
          <w:rFonts w:ascii="Arial" w:hAnsi="Arial" w:cs="Arial"/>
        </w:rPr>
        <w:t>John Taylor</w:t>
      </w:r>
      <w:r w:rsidR="00A70DEF">
        <w:rPr>
          <w:rFonts w:ascii="Arial" w:hAnsi="Arial" w:cs="Arial"/>
        </w:rPr>
        <w:t xml:space="preserve"> </w:t>
      </w:r>
      <w:r w:rsidR="007A2C76" w:rsidRPr="00973BDC">
        <w:rPr>
          <w:rFonts w:ascii="Arial" w:hAnsi="Arial" w:cs="Arial"/>
        </w:rPr>
        <w:t>moved,</w:t>
      </w:r>
      <w:r w:rsidR="00A03A68" w:rsidRPr="00973BDC">
        <w:rPr>
          <w:rFonts w:ascii="Arial" w:hAnsi="Arial" w:cs="Arial"/>
        </w:rPr>
        <w:t xml:space="preserve"> </w:t>
      </w:r>
      <w:r w:rsidR="00EA5B0E">
        <w:rPr>
          <w:rFonts w:ascii="Arial" w:hAnsi="Arial" w:cs="Arial"/>
        </w:rPr>
        <w:t xml:space="preserve">and </w:t>
      </w:r>
      <w:r w:rsidR="003C2740">
        <w:rPr>
          <w:rFonts w:ascii="Arial" w:hAnsi="Arial" w:cs="Arial"/>
        </w:rPr>
        <w:t>Eric Ellefson</w:t>
      </w:r>
      <w:r w:rsidR="002B3F40" w:rsidRPr="00973BDC">
        <w:rPr>
          <w:rFonts w:ascii="Arial" w:hAnsi="Arial" w:cs="Arial"/>
        </w:rPr>
        <w:t xml:space="preserve"> </w:t>
      </w:r>
      <w:r w:rsidR="008A3B5D" w:rsidRPr="00973BDC">
        <w:rPr>
          <w:rFonts w:ascii="Arial" w:hAnsi="Arial" w:cs="Arial"/>
        </w:rPr>
        <w:t>seconded</w:t>
      </w:r>
      <w:r w:rsidRPr="00973BDC">
        <w:rPr>
          <w:rFonts w:ascii="Arial" w:hAnsi="Arial" w:cs="Arial"/>
        </w:rPr>
        <w:t xml:space="preserve"> approval of </w:t>
      </w:r>
      <w:r w:rsidR="008A3B5D" w:rsidRPr="00973BDC">
        <w:rPr>
          <w:rFonts w:ascii="Arial" w:hAnsi="Arial" w:cs="Arial"/>
        </w:rPr>
        <w:t>the Consent Agenda</w:t>
      </w:r>
      <w:r w:rsidR="00255B10" w:rsidRPr="00973BDC">
        <w:rPr>
          <w:rFonts w:ascii="Arial" w:hAnsi="Arial" w:cs="Arial"/>
        </w:rPr>
        <w:t xml:space="preserve">.  </w:t>
      </w:r>
      <w:r w:rsidR="007572FB" w:rsidRPr="00973BDC">
        <w:rPr>
          <w:rFonts w:ascii="Arial" w:hAnsi="Arial" w:cs="Arial"/>
        </w:rPr>
        <w:t xml:space="preserve">Motion </w:t>
      </w:r>
      <w:r w:rsidR="00973BDC" w:rsidRPr="00973BDC">
        <w:rPr>
          <w:rFonts w:ascii="Arial" w:hAnsi="Arial" w:cs="Arial"/>
        </w:rPr>
        <w:t>carried.</w:t>
      </w:r>
    </w:p>
    <w:p w14:paraId="343185B8" w14:textId="4D4DE715" w:rsidR="009E0AE5" w:rsidRPr="00973BDC" w:rsidRDefault="002B3F40" w:rsidP="00973BDC">
      <w:pPr>
        <w:pStyle w:val="ListParagraph"/>
        <w:ind w:left="360"/>
        <w:rPr>
          <w:rFonts w:ascii="Arial" w:hAnsi="Arial" w:cs="Arial"/>
        </w:rPr>
      </w:pPr>
      <w:r w:rsidRPr="00973BDC">
        <w:rPr>
          <w:rFonts w:ascii="Arial" w:hAnsi="Arial" w:cs="Arial"/>
        </w:rPr>
        <w:t xml:space="preserve">  </w:t>
      </w:r>
    </w:p>
    <w:p w14:paraId="1B347ABA" w14:textId="4A834873" w:rsidR="00255B10" w:rsidRDefault="003C2002" w:rsidP="00213411">
      <w:pPr>
        <w:pStyle w:val="ListParagraph"/>
        <w:numPr>
          <w:ilvl w:val="0"/>
          <w:numId w:val="3"/>
        </w:numPr>
        <w:tabs>
          <w:tab w:val="left" w:pos="630"/>
        </w:tabs>
        <w:spacing w:after="0" w:line="240" w:lineRule="auto"/>
        <w:rPr>
          <w:rFonts w:ascii="Arial" w:hAnsi="Arial" w:cs="Arial"/>
        </w:rPr>
      </w:pPr>
      <w:r>
        <w:rPr>
          <w:rFonts w:ascii="Arial" w:hAnsi="Arial" w:cs="Arial"/>
        </w:rPr>
        <w:t>Task Order with KLJ Engineers to design a new airfield access road for snow removal equipment.  $84,661.56</w:t>
      </w:r>
    </w:p>
    <w:p w14:paraId="03CC3DAC" w14:textId="77777777" w:rsidR="00A70DEF" w:rsidRDefault="00A70DEF" w:rsidP="00A70DEF">
      <w:pPr>
        <w:pStyle w:val="ListParagraph"/>
        <w:tabs>
          <w:tab w:val="left" w:pos="630"/>
        </w:tabs>
        <w:spacing w:after="0" w:line="240" w:lineRule="auto"/>
        <w:ind w:left="1260"/>
        <w:rPr>
          <w:rFonts w:ascii="Arial" w:hAnsi="Arial" w:cs="Arial"/>
        </w:rPr>
      </w:pPr>
    </w:p>
    <w:p w14:paraId="1A7DC150" w14:textId="611DC9C6" w:rsidR="00A70DEF" w:rsidRDefault="003C2002" w:rsidP="00A70DEF">
      <w:pPr>
        <w:pStyle w:val="ListParagraph"/>
        <w:numPr>
          <w:ilvl w:val="0"/>
          <w:numId w:val="3"/>
        </w:numPr>
        <w:tabs>
          <w:tab w:val="left" w:pos="630"/>
        </w:tabs>
        <w:spacing w:after="0" w:line="240" w:lineRule="auto"/>
        <w:rPr>
          <w:rFonts w:ascii="Arial" w:hAnsi="Arial" w:cs="Arial"/>
        </w:rPr>
      </w:pPr>
      <w:r>
        <w:rPr>
          <w:rFonts w:ascii="Arial" w:hAnsi="Arial" w:cs="Arial"/>
        </w:rPr>
        <w:t>Purchase new 20’ rotary mower from Phifer Implement to replace existing flail mower - $28,362.12</w:t>
      </w:r>
    </w:p>
    <w:p w14:paraId="78A91964" w14:textId="77777777" w:rsidR="00A70DEF" w:rsidRPr="00A70DEF" w:rsidRDefault="00A70DEF" w:rsidP="00A70DEF">
      <w:pPr>
        <w:pStyle w:val="ListParagraph"/>
        <w:rPr>
          <w:rFonts w:ascii="Arial" w:hAnsi="Arial" w:cs="Arial"/>
        </w:rPr>
      </w:pPr>
    </w:p>
    <w:p w14:paraId="648A3611" w14:textId="03CBC9D0" w:rsidR="00A70DEF" w:rsidRDefault="003C2002" w:rsidP="00A70DEF">
      <w:pPr>
        <w:pStyle w:val="ListParagraph"/>
        <w:numPr>
          <w:ilvl w:val="0"/>
          <w:numId w:val="3"/>
        </w:numPr>
        <w:tabs>
          <w:tab w:val="left" w:pos="630"/>
        </w:tabs>
        <w:spacing w:after="0" w:line="240" w:lineRule="auto"/>
        <w:rPr>
          <w:rFonts w:ascii="Arial" w:hAnsi="Arial" w:cs="Arial"/>
        </w:rPr>
      </w:pPr>
      <w:r>
        <w:rPr>
          <w:rFonts w:ascii="Arial" w:hAnsi="Arial" w:cs="Arial"/>
        </w:rPr>
        <w:t>Baggage Handling System Maintenance Agreement with Daifuku Services America Co.</w:t>
      </w:r>
    </w:p>
    <w:p w14:paraId="467D4E3F" w14:textId="77777777" w:rsidR="00BE4400" w:rsidRPr="00BE4400" w:rsidRDefault="00BE4400" w:rsidP="00BE4400">
      <w:pPr>
        <w:pStyle w:val="ListParagraph"/>
        <w:rPr>
          <w:rFonts w:ascii="Arial" w:hAnsi="Arial" w:cs="Arial"/>
        </w:rPr>
      </w:pPr>
    </w:p>
    <w:p w14:paraId="09FCD547" w14:textId="2B1B6D05" w:rsidR="00425930" w:rsidRDefault="003C2002" w:rsidP="00EA5B0E">
      <w:pPr>
        <w:pStyle w:val="ListParagraph"/>
        <w:numPr>
          <w:ilvl w:val="0"/>
          <w:numId w:val="3"/>
        </w:numPr>
        <w:tabs>
          <w:tab w:val="left" w:pos="630"/>
        </w:tabs>
        <w:spacing w:after="0" w:line="240" w:lineRule="auto"/>
        <w:rPr>
          <w:rFonts w:ascii="Arial" w:hAnsi="Arial" w:cs="Arial"/>
        </w:rPr>
      </w:pPr>
      <w:r>
        <w:rPr>
          <w:rFonts w:ascii="Arial" w:hAnsi="Arial" w:cs="Arial"/>
        </w:rPr>
        <w:t>Lease agreement with Caleb Koopmans for airport T-Hangar #2-16</w:t>
      </w:r>
    </w:p>
    <w:p w14:paraId="4D0E560A" w14:textId="77777777" w:rsidR="008A3B5D" w:rsidRPr="002B3F40" w:rsidRDefault="008A3B5D" w:rsidP="002B3F40">
      <w:pPr>
        <w:rPr>
          <w:rFonts w:ascii="Arial" w:hAnsi="Arial" w:cs="Arial"/>
        </w:rPr>
      </w:pPr>
    </w:p>
    <w:p w14:paraId="4A539F0A" w14:textId="77777777" w:rsidR="00C64B3E" w:rsidRPr="00683DB3" w:rsidRDefault="00C64B3E" w:rsidP="00C64B3E">
      <w:pPr>
        <w:pStyle w:val="ListParagraph"/>
        <w:numPr>
          <w:ilvl w:val="0"/>
          <w:numId w:val="1"/>
        </w:numPr>
        <w:rPr>
          <w:rFonts w:ascii="Arial" w:hAnsi="Arial" w:cs="Arial"/>
        </w:rPr>
      </w:pPr>
      <w:r w:rsidRPr="001E7DE1">
        <w:rPr>
          <w:rFonts w:ascii="Arial" w:hAnsi="Arial" w:cs="Arial"/>
          <w:b/>
        </w:rPr>
        <w:t>Report by Executive Director</w:t>
      </w:r>
      <w:r w:rsidRPr="001E7DE1">
        <w:rPr>
          <w:rFonts w:ascii="Arial" w:hAnsi="Arial" w:cs="Arial"/>
        </w:rPr>
        <w:t>-</w:t>
      </w:r>
    </w:p>
    <w:p w14:paraId="4890B491" w14:textId="162FCDD4" w:rsidR="00BE69F0" w:rsidRPr="00D041A8" w:rsidRDefault="00C64B3E" w:rsidP="00D041A8">
      <w:pPr>
        <w:numPr>
          <w:ilvl w:val="0"/>
          <w:numId w:val="2"/>
        </w:numPr>
        <w:spacing w:after="0"/>
        <w:ind w:left="1260"/>
        <w:contextualSpacing/>
        <w:rPr>
          <w:rFonts w:ascii="Arial" w:hAnsi="Arial" w:cs="Arial"/>
        </w:rPr>
      </w:pPr>
      <w:r w:rsidRPr="00D041A8">
        <w:rPr>
          <w:rFonts w:ascii="Arial" w:eastAsia="Times New Roman" w:hAnsi="Arial" w:cs="Arial"/>
          <w:u w:val="single"/>
        </w:rPr>
        <w:t xml:space="preserve">Passenger Traffic – </w:t>
      </w:r>
      <w:r w:rsidR="003C2002">
        <w:rPr>
          <w:rFonts w:ascii="Arial" w:eastAsia="Times New Roman" w:hAnsi="Arial" w:cs="Arial"/>
          <w:u w:val="single"/>
        </w:rPr>
        <w:t>January 2025</w:t>
      </w:r>
      <w:r w:rsidRPr="00D041A8">
        <w:rPr>
          <w:rFonts w:ascii="Arial" w:eastAsia="Times New Roman" w:hAnsi="Arial" w:cs="Arial"/>
        </w:rPr>
        <w:t>–</w:t>
      </w:r>
      <w:r w:rsidR="00D43C50">
        <w:rPr>
          <w:rFonts w:ascii="Arial" w:eastAsia="Times New Roman" w:hAnsi="Arial" w:cs="Arial"/>
        </w:rPr>
        <w:t xml:space="preserve"> </w:t>
      </w:r>
      <w:r w:rsidR="003C2002">
        <w:rPr>
          <w:rFonts w:ascii="Arial" w:eastAsia="Times New Roman" w:hAnsi="Arial" w:cs="Arial"/>
        </w:rPr>
        <w:t xml:space="preserve">January </w:t>
      </w:r>
      <w:r w:rsidR="00CD4954">
        <w:rPr>
          <w:rFonts w:ascii="Arial" w:eastAsia="Times New Roman" w:hAnsi="Arial" w:cs="Arial"/>
        </w:rPr>
        <w:t xml:space="preserve">enplanements were up </w:t>
      </w:r>
      <w:r w:rsidR="003C2740">
        <w:rPr>
          <w:rFonts w:ascii="Arial" w:eastAsia="Times New Roman" w:hAnsi="Arial" w:cs="Arial"/>
        </w:rPr>
        <w:t>1</w:t>
      </w:r>
      <w:r w:rsidR="003C2002">
        <w:rPr>
          <w:rFonts w:ascii="Arial" w:eastAsia="Times New Roman" w:hAnsi="Arial" w:cs="Arial"/>
        </w:rPr>
        <w:t>2.5</w:t>
      </w:r>
      <w:r w:rsidR="00CD4954">
        <w:rPr>
          <w:rFonts w:ascii="Arial" w:eastAsia="Times New Roman" w:hAnsi="Arial" w:cs="Arial"/>
        </w:rPr>
        <w:t xml:space="preserve">% from the year prior totaling </w:t>
      </w:r>
      <w:r w:rsidR="003C2002">
        <w:rPr>
          <w:rFonts w:ascii="Arial" w:eastAsia="Times New Roman" w:hAnsi="Arial" w:cs="Arial"/>
        </w:rPr>
        <w:t>59,675</w:t>
      </w:r>
      <w:r w:rsidR="00CD4954">
        <w:rPr>
          <w:rFonts w:ascii="Arial" w:eastAsia="Times New Roman" w:hAnsi="Arial" w:cs="Arial"/>
        </w:rPr>
        <w:t xml:space="preserve"> passengers.  </w:t>
      </w:r>
      <w:r w:rsidR="003C2002">
        <w:rPr>
          <w:rFonts w:ascii="Arial" w:eastAsia="Times New Roman" w:hAnsi="Arial" w:cs="Arial"/>
        </w:rPr>
        <w:t>Total passengers increased 13.3% to 117,219, getting the year off to a great start.  Available seats increased 14.7% for the month, which helped increase passenger enplanements.  Parking Revenue again jumped 49.4% with just under $950,000 in revenue, which was the highest on record.  All concessions reflected an increase for the month except for Hotel Revenue which was impacted by the warmer / dryer winter weather</w:t>
      </w:r>
      <w:r w:rsidR="00CD4954">
        <w:rPr>
          <w:rFonts w:ascii="Arial" w:eastAsia="Times New Roman" w:hAnsi="Arial" w:cs="Arial"/>
        </w:rPr>
        <w:t xml:space="preserve">.  </w:t>
      </w:r>
    </w:p>
    <w:p w14:paraId="2EABE062" w14:textId="77777777" w:rsidR="006E4D0C" w:rsidRDefault="006E4D0C" w:rsidP="006E4D0C">
      <w:pPr>
        <w:spacing w:after="0"/>
        <w:ind w:left="1260"/>
        <w:contextualSpacing/>
        <w:rPr>
          <w:rFonts w:ascii="Arial" w:hAnsi="Arial" w:cs="Arial"/>
        </w:rPr>
      </w:pPr>
    </w:p>
    <w:p w14:paraId="113D51CB" w14:textId="2E6579F0" w:rsidR="00C64B3E" w:rsidRDefault="007E72FC" w:rsidP="00C64B3E">
      <w:pPr>
        <w:numPr>
          <w:ilvl w:val="0"/>
          <w:numId w:val="2"/>
        </w:numPr>
        <w:spacing w:after="0"/>
        <w:ind w:left="1260"/>
        <w:contextualSpacing/>
        <w:rPr>
          <w:rFonts w:ascii="Arial" w:hAnsi="Arial" w:cs="Arial"/>
        </w:rPr>
      </w:pPr>
      <w:r>
        <w:rPr>
          <w:rFonts w:ascii="Arial" w:eastAsia="Times New Roman" w:hAnsi="Arial" w:cs="Arial"/>
          <w:u w:val="single"/>
        </w:rPr>
        <w:t>SD Legislative Update</w:t>
      </w:r>
      <w:r w:rsidR="00C64B3E">
        <w:rPr>
          <w:rFonts w:ascii="Arial" w:eastAsia="Times New Roman" w:hAnsi="Arial" w:cs="Arial"/>
          <w:u w:val="single"/>
        </w:rPr>
        <w:t xml:space="preserve"> </w:t>
      </w:r>
      <w:r w:rsidR="00C64B3E">
        <w:rPr>
          <w:rFonts w:ascii="Arial" w:hAnsi="Arial" w:cs="Arial"/>
        </w:rPr>
        <w:t xml:space="preserve">– </w:t>
      </w:r>
      <w:r w:rsidR="009637A7">
        <w:rPr>
          <w:rFonts w:ascii="Arial" w:hAnsi="Arial" w:cs="Arial"/>
        </w:rPr>
        <w:t xml:space="preserve">Director Letellier provided a summary to the Board </w:t>
      </w:r>
      <w:r>
        <w:rPr>
          <w:rFonts w:ascii="Arial" w:hAnsi="Arial" w:cs="Arial"/>
        </w:rPr>
        <w:t>o</w:t>
      </w:r>
      <w:r w:rsidR="00821F6F">
        <w:rPr>
          <w:rFonts w:ascii="Arial" w:hAnsi="Arial" w:cs="Arial"/>
        </w:rPr>
        <w:t>n</w:t>
      </w:r>
      <w:r w:rsidR="004556A9">
        <w:rPr>
          <w:rFonts w:ascii="Arial" w:hAnsi="Arial" w:cs="Arial"/>
        </w:rPr>
        <w:t xml:space="preserve"> </w:t>
      </w:r>
      <w:r>
        <w:rPr>
          <w:rFonts w:ascii="Arial" w:hAnsi="Arial" w:cs="Arial"/>
        </w:rPr>
        <w:t>three bills that are currently</w:t>
      </w:r>
      <w:r w:rsidR="00043CAD">
        <w:rPr>
          <w:rFonts w:ascii="Arial" w:hAnsi="Arial" w:cs="Arial"/>
        </w:rPr>
        <w:t xml:space="preserve"> working their way through the legislature.</w:t>
      </w:r>
    </w:p>
    <w:p w14:paraId="78778DF1" w14:textId="77777777" w:rsidR="00C64B3E" w:rsidRDefault="00C64B3E" w:rsidP="00C64B3E">
      <w:pPr>
        <w:pStyle w:val="ListParagraph"/>
        <w:rPr>
          <w:rFonts w:ascii="Arial" w:hAnsi="Arial" w:cs="Arial"/>
        </w:rPr>
      </w:pPr>
    </w:p>
    <w:p w14:paraId="03E0B212" w14:textId="60FC90E8" w:rsidR="00DC7557" w:rsidRDefault="007E72FC" w:rsidP="008E2136">
      <w:pPr>
        <w:pStyle w:val="ListParagraph"/>
        <w:numPr>
          <w:ilvl w:val="1"/>
          <w:numId w:val="2"/>
        </w:numPr>
        <w:spacing w:after="0"/>
        <w:rPr>
          <w:rFonts w:ascii="Arial" w:hAnsi="Arial" w:cs="Arial"/>
        </w:rPr>
      </w:pPr>
      <w:r w:rsidRPr="00043CAD">
        <w:rPr>
          <w:rFonts w:ascii="Arial" w:hAnsi="Arial" w:cs="Arial"/>
          <w:u w:val="single"/>
        </w:rPr>
        <w:t>Senate Bill 132</w:t>
      </w:r>
      <w:r w:rsidR="00043CAD">
        <w:rPr>
          <w:rFonts w:ascii="Arial" w:hAnsi="Arial" w:cs="Arial"/>
          <w:u w:val="single"/>
        </w:rPr>
        <w:t>:</w:t>
      </w:r>
      <w:r>
        <w:rPr>
          <w:rFonts w:ascii="Arial" w:hAnsi="Arial" w:cs="Arial"/>
        </w:rPr>
        <w:t xml:space="preserve"> </w:t>
      </w:r>
      <w:r w:rsidR="00043CAD">
        <w:rPr>
          <w:rFonts w:ascii="Arial" w:hAnsi="Arial" w:cs="Arial"/>
        </w:rPr>
        <w:t>A one-time appropriat</w:t>
      </w:r>
      <w:r w:rsidR="004556A9">
        <w:rPr>
          <w:rFonts w:ascii="Arial" w:hAnsi="Arial" w:cs="Arial"/>
        </w:rPr>
        <w:t>ion</w:t>
      </w:r>
      <w:r w:rsidR="00043CAD">
        <w:rPr>
          <w:rFonts w:ascii="Arial" w:hAnsi="Arial" w:cs="Arial"/>
        </w:rPr>
        <w:t xml:space="preserve"> of</w:t>
      </w:r>
      <w:r>
        <w:rPr>
          <w:rFonts w:ascii="Arial" w:hAnsi="Arial" w:cs="Arial"/>
        </w:rPr>
        <w:t xml:space="preserve"> $30 million </w:t>
      </w:r>
      <w:r w:rsidR="00043CAD">
        <w:rPr>
          <w:rFonts w:ascii="Arial" w:hAnsi="Arial" w:cs="Arial"/>
        </w:rPr>
        <w:t xml:space="preserve">for terminal related construction projects in the State. Amended in Joint Appropriations Committee to $100 and was passed. Will be considered on last day of the session pending funding availability. </w:t>
      </w:r>
    </w:p>
    <w:p w14:paraId="3BC76A88" w14:textId="711CA15F" w:rsidR="00682F7D" w:rsidRDefault="007E72FC" w:rsidP="008E2136">
      <w:pPr>
        <w:pStyle w:val="ListParagraph"/>
        <w:numPr>
          <w:ilvl w:val="1"/>
          <w:numId w:val="2"/>
        </w:numPr>
        <w:spacing w:after="0"/>
        <w:rPr>
          <w:rFonts w:ascii="Arial" w:hAnsi="Arial" w:cs="Arial"/>
        </w:rPr>
      </w:pPr>
      <w:r w:rsidRPr="00043CAD">
        <w:rPr>
          <w:rFonts w:ascii="Arial" w:hAnsi="Arial" w:cs="Arial"/>
          <w:u w:val="single"/>
        </w:rPr>
        <w:t>Senate Bill 178</w:t>
      </w:r>
      <w:r w:rsidR="00043CAD">
        <w:rPr>
          <w:rFonts w:ascii="Arial" w:hAnsi="Arial" w:cs="Arial"/>
        </w:rPr>
        <w:t xml:space="preserve">: </w:t>
      </w:r>
      <w:r w:rsidR="00CB658F">
        <w:rPr>
          <w:rFonts w:ascii="Arial" w:hAnsi="Arial" w:cs="Arial"/>
        </w:rPr>
        <w:t xml:space="preserve">A bill to </w:t>
      </w:r>
      <w:r>
        <w:rPr>
          <w:rFonts w:ascii="Arial" w:hAnsi="Arial" w:cs="Arial"/>
        </w:rPr>
        <w:t xml:space="preserve">increase </w:t>
      </w:r>
      <w:r w:rsidR="00CB658F">
        <w:rPr>
          <w:rFonts w:ascii="Arial" w:hAnsi="Arial" w:cs="Arial"/>
        </w:rPr>
        <w:t>the fuel tax on</w:t>
      </w:r>
      <w:r>
        <w:rPr>
          <w:rFonts w:ascii="Arial" w:hAnsi="Arial" w:cs="Arial"/>
        </w:rPr>
        <w:t xml:space="preserve"> Avgas and Jet Fuel from .04 to .07.  It </w:t>
      </w:r>
      <w:r w:rsidR="00CB658F">
        <w:rPr>
          <w:rFonts w:ascii="Arial" w:hAnsi="Arial" w:cs="Arial"/>
        </w:rPr>
        <w:t>passed</w:t>
      </w:r>
      <w:r>
        <w:rPr>
          <w:rFonts w:ascii="Arial" w:hAnsi="Arial" w:cs="Arial"/>
        </w:rPr>
        <w:t xml:space="preserve"> the Senate and goes to the House </w:t>
      </w:r>
      <w:r w:rsidR="00CB658F">
        <w:rPr>
          <w:rFonts w:ascii="Arial" w:hAnsi="Arial" w:cs="Arial"/>
        </w:rPr>
        <w:t xml:space="preserve">Taxation </w:t>
      </w:r>
      <w:r>
        <w:rPr>
          <w:rFonts w:ascii="Arial" w:hAnsi="Arial" w:cs="Arial"/>
        </w:rPr>
        <w:t xml:space="preserve">committee next.  </w:t>
      </w:r>
      <w:r w:rsidR="008A1A44">
        <w:rPr>
          <w:rFonts w:ascii="Arial" w:hAnsi="Arial" w:cs="Arial"/>
        </w:rPr>
        <w:t xml:space="preserve">Good support for the bill, however commercial airlines have objected </w:t>
      </w:r>
      <w:r>
        <w:rPr>
          <w:rFonts w:ascii="Arial" w:hAnsi="Arial" w:cs="Arial"/>
        </w:rPr>
        <w:t xml:space="preserve">to the increase.  </w:t>
      </w:r>
    </w:p>
    <w:p w14:paraId="712C9637" w14:textId="1E191EC5" w:rsidR="00682F7D" w:rsidRDefault="007E72FC" w:rsidP="008E2136">
      <w:pPr>
        <w:pStyle w:val="ListParagraph"/>
        <w:numPr>
          <w:ilvl w:val="1"/>
          <w:numId w:val="2"/>
        </w:numPr>
        <w:spacing w:after="0"/>
        <w:rPr>
          <w:rFonts w:ascii="Arial" w:hAnsi="Arial" w:cs="Arial"/>
        </w:rPr>
      </w:pPr>
      <w:r w:rsidRPr="00CB658F">
        <w:rPr>
          <w:rFonts w:ascii="Arial" w:hAnsi="Arial" w:cs="Arial"/>
          <w:u w:val="single"/>
        </w:rPr>
        <w:t>Senate Bill 1189</w:t>
      </w:r>
      <w:r w:rsidR="00CB658F">
        <w:rPr>
          <w:rFonts w:ascii="Arial" w:hAnsi="Arial" w:cs="Arial"/>
        </w:rPr>
        <w:t>:</w:t>
      </w:r>
      <w:r>
        <w:rPr>
          <w:rFonts w:ascii="Arial" w:hAnsi="Arial" w:cs="Arial"/>
        </w:rPr>
        <w:t xml:space="preserve"> </w:t>
      </w:r>
      <w:r w:rsidR="00CB658F">
        <w:rPr>
          <w:rFonts w:ascii="Arial" w:hAnsi="Arial" w:cs="Arial"/>
        </w:rPr>
        <w:t xml:space="preserve">A bill </w:t>
      </w:r>
      <w:r>
        <w:rPr>
          <w:rFonts w:ascii="Arial" w:hAnsi="Arial" w:cs="Arial"/>
        </w:rPr>
        <w:t>to extend</w:t>
      </w:r>
      <w:r w:rsidR="00CB658F">
        <w:rPr>
          <w:rFonts w:ascii="Arial" w:hAnsi="Arial" w:cs="Arial"/>
        </w:rPr>
        <w:t xml:space="preserve"> the expiration of funding to provide</w:t>
      </w:r>
      <w:r>
        <w:rPr>
          <w:rFonts w:ascii="Arial" w:hAnsi="Arial" w:cs="Arial"/>
        </w:rPr>
        <w:t xml:space="preserve"> marketing dollars that will help attract new airlines and destinations in South Dakota.  </w:t>
      </w:r>
      <w:r w:rsidR="00CB658F">
        <w:rPr>
          <w:rFonts w:ascii="Arial" w:hAnsi="Arial" w:cs="Arial"/>
        </w:rPr>
        <w:t>I</w:t>
      </w:r>
      <w:r>
        <w:rPr>
          <w:rFonts w:ascii="Arial" w:hAnsi="Arial" w:cs="Arial"/>
        </w:rPr>
        <w:t xml:space="preserve">t passed the House and the Senate </w:t>
      </w:r>
      <w:r w:rsidR="00CB658F">
        <w:rPr>
          <w:rFonts w:ascii="Arial" w:hAnsi="Arial" w:cs="Arial"/>
        </w:rPr>
        <w:t>and will go to the Governor for signature.</w:t>
      </w:r>
      <w:r>
        <w:rPr>
          <w:rFonts w:ascii="Arial" w:hAnsi="Arial" w:cs="Arial"/>
        </w:rPr>
        <w:t xml:space="preserve"> </w:t>
      </w:r>
    </w:p>
    <w:p w14:paraId="54ACF89B" w14:textId="65F33A2B" w:rsidR="00682F7D" w:rsidRPr="00DA4DD7" w:rsidRDefault="00682F7D" w:rsidP="007E72FC">
      <w:pPr>
        <w:pStyle w:val="ListParagraph"/>
        <w:spacing w:after="0"/>
        <w:ind w:left="2160"/>
        <w:rPr>
          <w:rFonts w:ascii="Arial" w:hAnsi="Arial" w:cs="Arial"/>
        </w:rPr>
      </w:pPr>
      <w:r>
        <w:rPr>
          <w:rFonts w:ascii="Arial" w:hAnsi="Arial" w:cs="Arial"/>
        </w:rPr>
        <w:t xml:space="preserve">  </w:t>
      </w:r>
    </w:p>
    <w:p w14:paraId="1BB9EFFF" w14:textId="1C239F1D" w:rsidR="006C2C86" w:rsidRDefault="007E72FC" w:rsidP="00F9789D">
      <w:pPr>
        <w:pStyle w:val="ListParagraph"/>
        <w:numPr>
          <w:ilvl w:val="0"/>
          <w:numId w:val="2"/>
        </w:numPr>
        <w:rPr>
          <w:rFonts w:ascii="Arial" w:hAnsi="Arial" w:cs="Arial"/>
        </w:rPr>
      </w:pPr>
      <w:r>
        <w:rPr>
          <w:rFonts w:ascii="Arial" w:hAnsi="Arial" w:cs="Arial"/>
          <w:u w:val="single"/>
        </w:rPr>
        <w:t>Effort to generate interest in the development of a convenience store/travel stop on airport property</w:t>
      </w:r>
      <w:r w:rsidR="0083776F" w:rsidRPr="003D4B8E">
        <w:rPr>
          <w:rFonts w:ascii="Arial" w:hAnsi="Arial" w:cs="Arial"/>
          <w:u w:val="single"/>
        </w:rPr>
        <w:t>:</w:t>
      </w:r>
      <w:r>
        <w:rPr>
          <w:rFonts w:ascii="Arial" w:hAnsi="Arial" w:cs="Arial"/>
        </w:rPr>
        <w:t xml:space="preserve"> </w:t>
      </w:r>
      <w:r w:rsidR="00CB658F">
        <w:rPr>
          <w:rFonts w:ascii="Arial" w:hAnsi="Arial" w:cs="Arial"/>
        </w:rPr>
        <w:t xml:space="preserve">In December an RFP was advertised for any interested party to develop and operate a convenience store </w:t>
      </w:r>
      <w:r w:rsidR="00D90787">
        <w:rPr>
          <w:rFonts w:ascii="Arial" w:hAnsi="Arial" w:cs="Arial"/>
        </w:rPr>
        <w:t>on the corner of Minnesota Ave. and Hangar St.  No proposals were received by the deadline, but since that time representatives from Gil Haugen Const. have approached airport management about their interest.  T</w:t>
      </w:r>
      <w:r w:rsidR="00CF792B">
        <w:rPr>
          <w:rFonts w:ascii="Arial" w:hAnsi="Arial" w:cs="Arial"/>
        </w:rPr>
        <w:t xml:space="preserve">hey have been given time to put together a proposal to present to the airport for review.  Once this has been received it will be shared with the Airport Board.  </w:t>
      </w:r>
      <w:r w:rsidR="00F9789D">
        <w:rPr>
          <w:rFonts w:ascii="Arial" w:hAnsi="Arial" w:cs="Arial"/>
        </w:rPr>
        <w:t xml:space="preserve">  </w:t>
      </w:r>
    </w:p>
    <w:p w14:paraId="6854A6C1" w14:textId="77777777" w:rsidR="00F9789D" w:rsidRDefault="00F9789D" w:rsidP="00F9789D">
      <w:pPr>
        <w:pStyle w:val="ListParagraph"/>
        <w:ind w:left="1440"/>
        <w:rPr>
          <w:rFonts w:ascii="Arial" w:hAnsi="Arial" w:cs="Arial"/>
        </w:rPr>
      </w:pPr>
    </w:p>
    <w:p w14:paraId="629AD7E3" w14:textId="78889791" w:rsidR="00F9789D" w:rsidRDefault="00F9789D" w:rsidP="00F9789D">
      <w:pPr>
        <w:pStyle w:val="ListParagraph"/>
        <w:numPr>
          <w:ilvl w:val="0"/>
          <w:numId w:val="2"/>
        </w:numPr>
        <w:rPr>
          <w:rFonts w:ascii="Arial" w:hAnsi="Arial" w:cs="Arial"/>
        </w:rPr>
      </w:pPr>
      <w:r>
        <w:rPr>
          <w:rFonts w:ascii="Arial" w:hAnsi="Arial" w:cs="Arial"/>
          <w:u w:val="single"/>
        </w:rPr>
        <w:t>Update on the concourse expansion project as well as funding plan development:</w:t>
      </w:r>
      <w:r>
        <w:rPr>
          <w:rFonts w:ascii="Arial" w:hAnsi="Arial" w:cs="Arial"/>
        </w:rPr>
        <w:t xml:space="preserve"> Work on design continues through the Construction Documents phase which is at 60% completion.  Target date for final drawings is May 1</w:t>
      </w:r>
      <w:r w:rsidRPr="00F9789D">
        <w:rPr>
          <w:rFonts w:ascii="Arial" w:hAnsi="Arial" w:cs="Arial"/>
          <w:vertAlign w:val="superscript"/>
        </w:rPr>
        <w:t>st</w:t>
      </w:r>
      <w:r>
        <w:rPr>
          <w:rFonts w:ascii="Arial" w:hAnsi="Arial" w:cs="Arial"/>
        </w:rPr>
        <w:t xml:space="preserve">.  </w:t>
      </w:r>
      <w:r w:rsidR="007051D1">
        <w:rPr>
          <w:rFonts w:ascii="Arial" w:hAnsi="Arial" w:cs="Arial"/>
        </w:rPr>
        <w:t>The</w:t>
      </w:r>
      <w:r>
        <w:rPr>
          <w:rFonts w:ascii="Arial" w:hAnsi="Arial" w:cs="Arial"/>
        </w:rPr>
        <w:t xml:space="preserve"> CMAR </w:t>
      </w:r>
      <w:r w:rsidR="007051D1">
        <w:rPr>
          <w:rFonts w:ascii="Arial" w:hAnsi="Arial" w:cs="Arial"/>
        </w:rPr>
        <w:t xml:space="preserve">has been advised to hold solicitation of the first bid packages until the status of Federal funding is more understood. </w:t>
      </w:r>
      <w:r w:rsidR="007439F2">
        <w:rPr>
          <w:rFonts w:ascii="Arial" w:hAnsi="Arial" w:cs="Arial"/>
        </w:rPr>
        <w:t xml:space="preserve">Director Letellier provided </w:t>
      </w:r>
      <w:proofErr w:type="spellStart"/>
      <w:r w:rsidR="007439F2">
        <w:rPr>
          <w:rFonts w:ascii="Arial" w:hAnsi="Arial" w:cs="Arial"/>
        </w:rPr>
        <w:t>a</w:t>
      </w:r>
      <w:proofErr w:type="spellEnd"/>
      <w:r w:rsidR="007439F2">
        <w:rPr>
          <w:rFonts w:ascii="Arial" w:hAnsi="Arial" w:cs="Arial"/>
        </w:rPr>
        <w:t xml:space="preserve"> spreadsheet which projected the Authority’s cash balance over the next three years if the concourse project moves forward. Two versions provided, one with full Federal funding and full concourse build and </w:t>
      </w:r>
      <w:proofErr w:type="spellStart"/>
      <w:r w:rsidR="007439F2">
        <w:rPr>
          <w:rFonts w:ascii="Arial" w:hAnsi="Arial" w:cs="Arial"/>
        </w:rPr>
        <w:t>a</w:t>
      </w:r>
      <w:proofErr w:type="spellEnd"/>
      <w:r w:rsidR="007439F2">
        <w:rPr>
          <w:rFonts w:ascii="Arial" w:hAnsi="Arial" w:cs="Arial"/>
        </w:rPr>
        <w:t xml:space="preserve"> second with limited Federal assistance and the base bid only constructed for the concourse.  Vice-Chair Curd requested Letellier put together a recommendation to the Board on a policy which outlines minimum cash balances to ensure adequate funds are available to maintain airport operations.</w:t>
      </w:r>
      <w:r>
        <w:rPr>
          <w:rFonts w:ascii="Arial" w:hAnsi="Arial" w:cs="Arial"/>
        </w:rPr>
        <w:t xml:space="preserve">  </w:t>
      </w:r>
    </w:p>
    <w:p w14:paraId="5DAB0CB0" w14:textId="77777777" w:rsidR="00C076D4" w:rsidRPr="00C076D4" w:rsidRDefault="00C076D4" w:rsidP="00C076D4">
      <w:pPr>
        <w:pStyle w:val="ListParagraph"/>
        <w:rPr>
          <w:rFonts w:ascii="Arial" w:hAnsi="Arial" w:cs="Arial"/>
        </w:rPr>
      </w:pPr>
    </w:p>
    <w:p w14:paraId="5AC1BA0D" w14:textId="2593542D" w:rsidR="00A040CA" w:rsidRPr="004B2E19" w:rsidRDefault="00D04390" w:rsidP="00A040CA">
      <w:pPr>
        <w:pStyle w:val="ListParagraph"/>
        <w:numPr>
          <w:ilvl w:val="0"/>
          <w:numId w:val="1"/>
        </w:numPr>
        <w:tabs>
          <w:tab w:val="left" w:pos="6120"/>
        </w:tabs>
        <w:rPr>
          <w:rFonts w:ascii="Arial" w:hAnsi="Arial" w:cs="Arial"/>
        </w:rPr>
      </w:pPr>
      <w:r>
        <w:rPr>
          <w:rFonts w:ascii="Arial" w:hAnsi="Arial" w:cs="Arial"/>
          <w:b/>
        </w:rPr>
        <w:t>Old</w:t>
      </w:r>
      <w:r w:rsidR="00A040CA" w:rsidRPr="00C63733">
        <w:rPr>
          <w:rFonts w:ascii="Arial" w:hAnsi="Arial" w:cs="Arial"/>
          <w:b/>
        </w:rPr>
        <w:t xml:space="preserve"> Business –</w:t>
      </w:r>
    </w:p>
    <w:p w14:paraId="550B7317" w14:textId="77777777" w:rsidR="00A040CA" w:rsidRPr="00C63733" w:rsidRDefault="00A040CA" w:rsidP="00A040CA">
      <w:pPr>
        <w:pStyle w:val="ListParagraph"/>
        <w:tabs>
          <w:tab w:val="left" w:pos="6120"/>
        </w:tabs>
        <w:ind w:left="360"/>
        <w:rPr>
          <w:rFonts w:ascii="Arial" w:hAnsi="Arial" w:cs="Arial"/>
        </w:rPr>
      </w:pPr>
    </w:p>
    <w:p w14:paraId="2B2AE5ED" w14:textId="3119A9EF" w:rsidR="00C021AF" w:rsidRPr="00C021AF" w:rsidRDefault="00F9789D" w:rsidP="00A76B93">
      <w:pPr>
        <w:pStyle w:val="ListParagraph"/>
        <w:numPr>
          <w:ilvl w:val="0"/>
          <w:numId w:val="16"/>
        </w:numPr>
        <w:tabs>
          <w:tab w:val="left" w:pos="630"/>
        </w:tabs>
        <w:ind w:left="1440"/>
        <w:rPr>
          <w:rFonts w:ascii="Arial" w:hAnsi="Arial" w:cs="Arial"/>
        </w:rPr>
      </w:pPr>
      <w:r>
        <w:rPr>
          <w:rFonts w:ascii="Arial" w:eastAsia="Times New Roman" w:hAnsi="Arial" w:cs="Arial"/>
          <w:u w:val="single"/>
        </w:rPr>
        <w:t>MOU with the City of Sioux Falls for the procurement and demolition of water well #15 - $2,089,740</w:t>
      </w:r>
      <w:r w:rsidR="00B26E79" w:rsidRPr="00B26E79">
        <w:rPr>
          <w:rFonts w:ascii="Arial" w:eastAsia="Times New Roman" w:hAnsi="Arial" w:cs="Arial"/>
          <w:u w:val="single"/>
        </w:rPr>
        <w:t>:</w:t>
      </w:r>
      <w:r w:rsidR="00B26E79" w:rsidRPr="00B26E79">
        <w:rPr>
          <w:rFonts w:ascii="Arial" w:eastAsia="Times New Roman" w:hAnsi="Arial" w:cs="Arial"/>
        </w:rPr>
        <w:t xml:space="preserve"> </w:t>
      </w:r>
      <w:r>
        <w:rPr>
          <w:rFonts w:ascii="Arial" w:eastAsia="Times New Roman" w:hAnsi="Arial" w:cs="Arial"/>
        </w:rPr>
        <w:t>Several months ago, Director Letellier informed the board of discussions with the City Water Department and City Engineering about decommissioning well #15 which if not removed would sit on the edge of our new terminal apron</w:t>
      </w:r>
      <w:r w:rsidR="001B1907">
        <w:rPr>
          <w:rFonts w:ascii="Arial" w:eastAsia="Times New Roman" w:hAnsi="Arial" w:cs="Arial"/>
        </w:rPr>
        <w:t xml:space="preserve"> and impact airline operations if it remains.</w:t>
      </w:r>
      <w:r>
        <w:rPr>
          <w:rFonts w:ascii="Arial" w:eastAsia="Times New Roman" w:hAnsi="Arial" w:cs="Arial"/>
        </w:rPr>
        <w:t xml:space="preserve"> </w:t>
      </w:r>
      <w:r w:rsidR="00F75923">
        <w:rPr>
          <w:rFonts w:ascii="Arial" w:eastAsia="Times New Roman" w:hAnsi="Arial" w:cs="Arial"/>
        </w:rPr>
        <w:t xml:space="preserve">Chris Meyers from the Water Dept. and Nick Borns with City Engineering were on-hand to answer questions from the Board regarding the MOU that has been developed to allow the well to be decommissioned.  </w:t>
      </w:r>
      <w:r w:rsidR="00710075">
        <w:rPr>
          <w:rFonts w:ascii="Arial" w:eastAsia="Times New Roman" w:hAnsi="Arial" w:cs="Arial"/>
        </w:rPr>
        <w:t xml:space="preserve">The valuation assigned by the city is </w:t>
      </w:r>
      <w:r w:rsidR="00710075">
        <w:rPr>
          <w:rFonts w:ascii="Arial" w:eastAsia="Times New Roman" w:hAnsi="Arial" w:cs="Arial"/>
        </w:rPr>
        <w:lastRenderedPageBreak/>
        <w:t xml:space="preserve">$2,089,740. Which would be paid by the airport. </w:t>
      </w:r>
      <w:r w:rsidR="00C16277">
        <w:rPr>
          <w:rFonts w:ascii="Arial" w:eastAsia="Times New Roman" w:hAnsi="Arial" w:cs="Arial"/>
        </w:rPr>
        <w:t xml:space="preserve"> </w:t>
      </w:r>
      <w:r w:rsidR="00710075">
        <w:rPr>
          <w:rFonts w:ascii="Arial" w:eastAsia="Times New Roman" w:hAnsi="Arial" w:cs="Arial"/>
        </w:rPr>
        <w:t xml:space="preserve">The valuation is based on future revenue received from water </w:t>
      </w:r>
      <w:r w:rsidR="0035146B">
        <w:rPr>
          <w:rFonts w:ascii="Arial" w:eastAsia="Times New Roman" w:hAnsi="Arial" w:cs="Arial"/>
        </w:rPr>
        <w:t>pumped</w:t>
      </w:r>
      <w:r w:rsidR="00710075">
        <w:rPr>
          <w:rFonts w:ascii="Arial" w:eastAsia="Times New Roman" w:hAnsi="Arial" w:cs="Arial"/>
        </w:rPr>
        <w:t xml:space="preserve"> from the well. </w:t>
      </w:r>
      <w:r w:rsidR="00AD5349">
        <w:rPr>
          <w:rFonts w:ascii="Arial" w:eastAsia="Times New Roman" w:hAnsi="Arial" w:cs="Arial"/>
        </w:rPr>
        <w:t>This well is currently in a standby state and has not operated since 2016.  The board would like to continue discussions with the city and</w:t>
      </w:r>
      <w:r w:rsidR="00710075">
        <w:rPr>
          <w:rFonts w:ascii="Arial" w:eastAsia="Times New Roman" w:hAnsi="Arial" w:cs="Arial"/>
        </w:rPr>
        <w:t xml:space="preserve"> determine if they have any interest in providing financial support for the construction of the new terminal and how the cost of decommissioning this well may factor </w:t>
      </w:r>
      <w:r w:rsidR="00E960C8">
        <w:rPr>
          <w:rFonts w:ascii="Arial" w:eastAsia="Times New Roman" w:hAnsi="Arial" w:cs="Arial"/>
        </w:rPr>
        <w:t>in</w:t>
      </w:r>
      <w:r w:rsidR="00710075">
        <w:rPr>
          <w:rFonts w:ascii="Arial" w:eastAsia="Times New Roman" w:hAnsi="Arial" w:cs="Arial"/>
        </w:rPr>
        <w:t xml:space="preserve"> this future support. Letellier will meet with city officials and report back to the Board at next month’s meeting. </w:t>
      </w:r>
      <w:r w:rsidR="00AD5349">
        <w:rPr>
          <w:rFonts w:ascii="Arial" w:eastAsia="Times New Roman" w:hAnsi="Arial" w:cs="Arial"/>
        </w:rPr>
        <w:t xml:space="preserve"> </w:t>
      </w:r>
    </w:p>
    <w:p w14:paraId="70AA92FC" w14:textId="77777777" w:rsidR="00B26E79" w:rsidRDefault="00B26E79" w:rsidP="00B26E79">
      <w:pPr>
        <w:pStyle w:val="ListParagraph"/>
        <w:tabs>
          <w:tab w:val="left" w:pos="630"/>
        </w:tabs>
        <w:ind w:left="1440"/>
        <w:rPr>
          <w:rFonts w:ascii="Arial" w:hAnsi="Arial" w:cs="Arial"/>
        </w:rPr>
      </w:pPr>
    </w:p>
    <w:p w14:paraId="584FA8E9" w14:textId="38E9D790" w:rsidR="00683DB3" w:rsidRDefault="00D04390" w:rsidP="00683DB3">
      <w:pPr>
        <w:pStyle w:val="ListParagraph"/>
        <w:numPr>
          <w:ilvl w:val="0"/>
          <w:numId w:val="1"/>
        </w:numPr>
        <w:rPr>
          <w:rFonts w:ascii="Arial" w:hAnsi="Arial" w:cs="Arial"/>
        </w:rPr>
      </w:pPr>
      <w:r>
        <w:rPr>
          <w:rFonts w:ascii="Arial" w:hAnsi="Arial" w:cs="Arial"/>
          <w:b/>
        </w:rPr>
        <w:t>New Business</w:t>
      </w:r>
      <w:r w:rsidR="00C0318B" w:rsidRPr="001E7DE1">
        <w:rPr>
          <w:rFonts w:ascii="Arial" w:hAnsi="Arial" w:cs="Arial"/>
        </w:rPr>
        <w:t>-</w:t>
      </w:r>
    </w:p>
    <w:p w14:paraId="7DFF7717" w14:textId="77777777" w:rsidR="007B7109" w:rsidRPr="00683DB3" w:rsidRDefault="007B7109" w:rsidP="007B7109">
      <w:pPr>
        <w:pStyle w:val="ListParagraph"/>
        <w:ind w:left="360"/>
        <w:rPr>
          <w:rFonts w:ascii="Arial" w:hAnsi="Arial" w:cs="Arial"/>
        </w:rPr>
      </w:pPr>
    </w:p>
    <w:p w14:paraId="7092B703" w14:textId="6F9AED98" w:rsidR="001D377C" w:rsidRPr="00AD5349" w:rsidRDefault="00946641" w:rsidP="00AD5349">
      <w:pPr>
        <w:pStyle w:val="ListParagraph"/>
        <w:numPr>
          <w:ilvl w:val="0"/>
          <w:numId w:val="18"/>
        </w:numPr>
        <w:tabs>
          <w:tab w:val="left" w:pos="630"/>
        </w:tabs>
        <w:rPr>
          <w:rFonts w:ascii="Arial" w:hAnsi="Arial" w:cs="Arial"/>
        </w:rPr>
      </w:pPr>
      <w:r w:rsidRPr="001D377C">
        <w:rPr>
          <w:rFonts w:ascii="Arial" w:eastAsia="Times New Roman" w:hAnsi="Arial" w:cs="Arial"/>
          <w:u w:val="single"/>
        </w:rPr>
        <w:t xml:space="preserve"> </w:t>
      </w:r>
      <w:r w:rsidR="00AD5349">
        <w:rPr>
          <w:rFonts w:ascii="Arial" w:eastAsia="Times New Roman" w:hAnsi="Arial" w:cs="Arial"/>
          <w:u w:val="single"/>
        </w:rPr>
        <w:t>Liability Insurance Renewal –</w:t>
      </w:r>
      <w:r w:rsidR="00B443CC" w:rsidRPr="001D377C">
        <w:rPr>
          <w:rFonts w:ascii="Arial" w:eastAsia="Times New Roman" w:hAnsi="Arial" w:cs="Arial"/>
        </w:rPr>
        <w:t xml:space="preserve"> </w:t>
      </w:r>
      <w:r w:rsidR="00AD5349">
        <w:rPr>
          <w:rFonts w:ascii="Arial" w:eastAsia="Times New Roman" w:hAnsi="Arial" w:cs="Arial"/>
        </w:rPr>
        <w:t xml:space="preserve">Brad Wilson with Insurance Benefits provided </w:t>
      </w:r>
      <w:r w:rsidR="00DB7853">
        <w:rPr>
          <w:rFonts w:ascii="Arial" w:eastAsia="Times New Roman" w:hAnsi="Arial" w:cs="Arial"/>
        </w:rPr>
        <w:t>the</w:t>
      </w:r>
      <w:r w:rsidR="00AD5349">
        <w:rPr>
          <w:rFonts w:ascii="Arial" w:eastAsia="Times New Roman" w:hAnsi="Arial" w:cs="Arial"/>
        </w:rPr>
        <w:t xml:space="preserve"> renewal quote for airport liability coverage.  </w:t>
      </w:r>
      <w:r w:rsidR="00DB7853">
        <w:rPr>
          <w:rFonts w:ascii="Arial" w:eastAsia="Times New Roman" w:hAnsi="Arial" w:cs="Arial"/>
        </w:rPr>
        <w:t xml:space="preserve">Only one firm provided </w:t>
      </w:r>
      <w:r w:rsidR="00AD5349">
        <w:rPr>
          <w:rFonts w:ascii="Arial" w:eastAsia="Times New Roman" w:hAnsi="Arial" w:cs="Arial"/>
        </w:rPr>
        <w:t xml:space="preserve">a quote </w:t>
      </w:r>
      <w:r w:rsidR="00DB7853">
        <w:rPr>
          <w:rFonts w:ascii="Arial" w:eastAsia="Times New Roman" w:hAnsi="Arial" w:cs="Arial"/>
        </w:rPr>
        <w:t xml:space="preserve">which was the </w:t>
      </w:r>
      <w:r w:rsidR="00AD5349">
        <w:rPr>
          <w:rFonts w:ascii="Arial" w:eastAsia="Times New Roman" w:hAnsi="Arial" w:cs="Arial"/>
        </w:rPr>
        <w:t xml:space="preserve">incumbent Starr Indemnity Insurance.  The new premium for $150m in general liability coverage is $62,319, a 5% increase over the current $59,343.   Eric Ellefson moved, and John Taylor seconded a motion to approve the liability insurance renewal with Star Indemnity Insurance for 2025.  Motion Carried.  </w:t>
      </w:r>
    </w:p>
    <w:p w14:paraId="1433B2C0" w14:textId="77777777" w:rsidR="00AD5349" w:rsidRPr="00F95781" w:rsidRDefault="00AD5349" w:rsidP="00AD5349">
      <w:pPr>
        <w:pStyle w:val="ListParagraph"/>
        <w:tabs>
          <w:tab w:val="left" w:pos="630"/>
        </w:tabs>
        <w:ind w:left="1440"/>
        <w:rPr>
          <w:rFonts w:ascii="Arial" w:hAnsi="Arial" w:cs="Arial"/>
        </w:rPr>
      </w:pPr>
    </w:p>
    <w:p w14:paraId="39731000" w14:textId="333ABBB2" w:rsidR="00371748" w:rsidRPr="001376C2" w:rsidRDefault="00AD5349" w:rsidP="00056022">
      <w:pPr>
        <w:pStyle w:val="ListParagraph"/>
        <w:numPr>
          <w:ilvl w:val="0"/>
          <w:numId w:val="18"/>
        </w:numPr>
        <w:tabs>
          <w:tab w:val="left" w:pos="630"/>
        </w:tabs>
        <w:rPr>
          <w:rFonts w:ascii="Arial" w:hAnsi="Arial" w:cs="Arial"/>
        </w:rPr>
      </w:pPr>
      <w:r w:rsidRPr="001376C2">
        <w:rPr>
          <w:rFonts w:ascii="Arial" w:hAnsi="Arial" w:cs="Arial"/>
          <w:u w:val="single"/>
        </w:rPr>
        <w:t>Municipal Advisor Agreement with Collier’s Securities</w:t>
      </w:r>
      <w:r w:rsidR="00F95781" w:rsidRPr="001376C2">
        <w:rPr>
          <w:rFonts w:ascii="Arial" w:hAnsi="Arial" w:cs="Arial"/>
          <w:u w:val="single"/>
        </w:rPr>
        <w:t>:</w:t>
      </w:r>
      <w:r w:rsidR="007F0519" w:rsidRPr="001376C2">
        <w:rPr>
          <w:rFonts w:ascii="Arial" w:hAnsi="Arial" w:cs="Arial"/>
        </w:rPr>
        <w:t xml:space="preserve"> </w:t>
      </w:r>
      <w:r w:rsidRPr="001376C2">
        <w:rPr>
          <w:rFonts w:ascii="Arial" w:hAnsi="Arial" w:cs="Arial"/>
        </w:rPr>
        <w:t xml:space="preserve">Director Letellier has had discussions with Tom Grimmond with Collier’s Securities about assisting </w:t>
      </w:r>
      <w:r w:rsidR="00DB7853">
        <w:rPr>
          <w:rFonts w:ascii="Arial" w:hAnsi="Arial" w:cs="Arial"/>
        </w:rPr>
        <w:t xml:space="preserve">the Authority with </w:t>
      </w:r>
      <w:r w:rsidRPr="001376C2">
        <w:rPr>
          <w:rFonts w:ascii="Arial" w:hAnsi="Arial" w:cs="Arial"/>
        </w:rPr>
        <w:t>future borrowing needs to help fund the new concourse</w:t>
      </w:r>
      <w:r w:rsidR="00EA351D">
        <w:rPr>
          <w:rFonts w:ascii="Arial" w:hAnsi="Arial" w:cs="Arial"/>
        </w:rPr>
        <w:t xml:space="preserve"> </w:t>
      </w:r>
      <w:r w:rsidRPr="001376C2">
        <w:rPr>
          <w:rFonts w:ascii="Arial" w:hAnsi="Arial" w:cs="Arial"/>
        </w:rPr>
        <w:t>construction.  Mr.  Grimmond will provide assistance in obtaining a credit rating, developing an RFP to distribute to banks and underwrites for borrowing in the $25-$30m range.  The</w:t>
      </w:r>
      <w:r w:rsidR="006A144C">
        <w:rPr>
          <w:rFonts w:ascii="Arial" w:hAnsi="Arial" w:cs="Arial"/>
        </w:rPr>
        <w:t xml:space="preserve"> estimated fee for this assistance is in the $35,000 range.  </w:t>
      </w:r>
      <w:r w:rsidRPr="001376C2">
        <w:rPr>
          <w:rFonts w:ascii="Arial" w:hAnsi="Arial" w:cs="Arial"/>
        </w:rPr>
        <w:t xml:space="preserve">  Eric Ellefson </w:t>
      </w:r>
      <w:r w:rsidR="001376C2" w:rsidRPr="001376C2">
        <w:rPr>
          <w:rFonts w:ascii="Arial" w:hAnsi="Arial" w:cs="Arial"/>
        </w:rPr>
        <w:t>moved,</w:t>
      </w:r>
      <w:r w:rsidRPr="001376C2">
        <w:rPr>
          <w:rFonts w:ascii="Arial" w:hAnsi="Arial" w:cs="Arial"/>
        </w:rPr>
        <w:t xml:space="preserve"> and Blake Curd seconded the motion to work with Collier’s Securities.  Motion Carried.  </w:t>
      </w:r>
    </w:p>
    <w:p w14:paraId="56C34DC2" w14:textId="77777777" w:rsidR="00296A77" w:rsidRPr="001376C2" w:rsidRDefault="00296A77" w:rsidP="001376C2">
      <w:pPr>
        <w:tabs>
          <w:tab w:val="left" w:pos="630"/>
        </w:tabs>
        <w:rPr>
          <w:rFonts w:ascii="Arial" w:hAnsi="Arial" w:cs="Arial"/>
          <w:b/>
          <w:bCs/>
        </w:rPr>
      </w:pPr>
    </w:p>
    <w:p w14:paraId="49951377" w14:textId="7AB7C01F" w:rsidR="00E049FF" w:rsidRPr="00F95781" w:rsidRDefault="00E049FF" w:rsidP="00F95781">
      <w:pPr>
        <w:pStyle w:val="ListParagraph"/>
        <w:numPr>
          <w:ilvl w:val="0"/>
          <w:numId w:val="1"/>
        </w:numPr>
        <w:tabs>
          <w:tab w:val="left" w:pos="630"/>
        </w:tabs>
        <w:rPr>
          <w:rFonts w:ascii="Arial" w:hAnsi="Arial" w:cs="Arial"/>
        </w:rPr>
      </w:pPr>
      <w:r w:rsidRPr="00F95781">
        <w:rPr>
          <w:rFonts w:ascii="Arial" w:hAnsi="Arial" w:cs="Arial"/>
          <w:b/>
          <w:bCs/>
        </w:rPr>
        <w:t>Open Segment</w:t>
      </w:r>
    </w:p>
    <w:p w14:paraId="15DFAAD9" w14:textId="53AB3E8A" w:rsidR="00BD260C" w:rsidRPr="00E049FF" w:rsidRDefault="00E049FF" w:rsidP="00E049FF">
      <w:pPr>
        <w:tabs>
          <w:tab w:val="left" w:pos="630"/>
        </w:tabs>
        <w:ind w:left="720"/>
        <w:rPr>
          <w:rFonts w:ascii="Arial" w:hAnsi="Arial" w:cs="Arial"/>
        </w:rPr>
      </w:pPr>
      <w:r>
        <w:rPr>
          <w:rFonts w:ascii="Arial" w:hAnsi="Arial" w:cs="Arial"/>
        </w:rPr>
        <w:t xml:space="preserve">      </w:t>
      </w:r>
      <w:r w:rsidRPr="00E049FF">
        <w:rPr>
          <w:rFonts w:ascii="Arial" w:hAnsi="Arial" w:cs="Arial"/>
        </w:rPr>
        <w:t>None</w:t>
      </w:r>
    </w:p>
    <w:p w14:paraId="53CA89B3" w14:textId="7A415786" w:rsidR="0032616D" w:rsidRDefault="001376C2" w:rsidP="00B75447">
      <w:pPr>
        <w:tabs>
          <w:tab w:val="left" w:pos="450"/>
        </w:tabs>
        <w:spacing w:after="240"/>
        <w:rPr>
          <w:rFonts w:ascii="Arial" w:hAnsi="Arial" w:cs="Arial"/>
        </w:rPr>
      </w:pPr>
      <w:r>
        <w:rPr>
          <w:rFonts w:ascii="Arial" w:hAnsi="Arial" w:cs="Arial"/>
        </w:rPr>
        <w:t>Kent Cutler</w:t>
      </w:r>
      <w:r w:rsidR="004B1DE4">
        <w:rPr>
          <w:rFonts w:ascii="Arial" w:hAnsi="Arial" w:cs="Arial"/>
        </w:rPr>
        <w:t xml:space="preserve"> </w:t>
      </w:r>
      <w:r w:rsidR="00370987">
        <w:rPr>
          <w:rFonts w:ascii="Arial" w:hAnsi="Arial" w:cs="Arial"/>
        </w:rPr>
        <w:t>moved,</w:t>
      </w:r>
      <w:r w:rsidR="00F45F2C">
        <w:rPr>
          <w:rFonts w:ascii="Arial" w:hAnsi="Arial" w:cs="Arial"/>
        </w:rPr>
        <w:t xml:space="preserve"> </w:t>
      </w:r>
      <w:r w:rsidR="00534A87">
        <w:rPr>
          <w:rFonts w:ascii="Arial" w:hAnsi="Arial" w:cs="Arial"/>
        </w:rPr>
        <w:t xml:space="preserve">and </w:t>
      </w:r>
      <w:r>
        <w:rPr>
          <w:rFonts w:ascii="Arial" w:hAnsi="Arial" w:cs="Arial"/>
        </w:rPr>
        <w:t>John Taylor</w:t>
      </w:r>
      <w:r w:rsidR="000C53E3">
        <w:rPr>
          <w:rFonts w:ascii="Arial" w:hAnsi="Arial" w:cs="Arial"/>
        </w:rPr>
        <w:t xml:space="preserve"> </w:t>
      </w:r>
      <w:r w:rsidR="00F45F2C">
        <w:rPr>
          <w:rFonts w:ascii="Arial" w:hAnsi="Arial" w:cs="Arial"/>
        </w:rPr>
        <w:t xml:space="preserve">seconded </w:t>
      </w:r>
      <w:r w:rsidR="00BD0DF5">
        <w:rPr>
          <w:rFonts w:ascii="Arial" w:hAnsi="Arial" w:cs="Arial"/>
        </w:rPr>
        <w:t xml:space="preserve">a motion to </w:t>
      </w:r>
      <w:r w:rsidR="006F08B7">
        <w:rPr>
          <w:rFonts w:ascii="Arial" w:hAnsi="Arial" w:cs="Arial"/>
        </w:rPr>
        <w:t xml:space="preserve">adjourn </w:t>
      </w:r>
      <w:r w:rsidR="00BD0DF5">
        <w:rPr>
          <w:rFonts w:ascii="Arial" w:hAnsi="Arial" w:cs="Arial"/>
        </w:rPr>
        <w:t xml:space="preserve">the meeting </w:t>
      </w:r>
      <w:r w:rsidR="006F08B7">
        <w:rPr>
          <w:rFonts w:ascii="Arial" w:hAnsi="Arial" w:cs="Arial"/>
        </w:rPr>
        <w:t xml:space="preserve">at </w:t>
      </w:r>
      <w:r w:rsidR="0066448F">
        <w:rPr>
          <w:rFonts w:ascii="Arial" w:hAnsi="Arial" w:cs="Arial"/>
        </w:rPr>
        <w:t>1</w:t>
      </w:r>
      <w:r w:rsidR="00296A77">
        <w:rPr>
          <w:rFonts w:ascii="Arial" w:hAnsi="Arial" w:cs="Arial"/>
        </w:rPr>
        <w:t>:</w:t>
      </w:r>
      <w:r>
        <w:rPr>
          <w:rFonts w:ascii="Arial" w:hAnsi="Arial" w:cs="Arial"/>
        </w:rPr>
        <w:t>00</w:t>
      </w:r>
      <w:r w:rsidR="00296A77">
        <w:rPr>
          <w:rFonts w:ascii="Arial" w:hAnsi="Arial" w:cs="Arial"/>
        </w:rPr>
        <w:t xml:space="preserve"> p</w:t>
      </w:r>
      <w:r w:rsidR="005E198D">
        <w:rPr>
          <w:rFonts w:ascii="Arial" w:hAnsi="Arial" w:cs="Arial"/>
        </w:rPr>
        <w:t>m.</w:t>
      </w:r>
    </w:p>
    <w:p w14:paraId="525ACB63" w14:textId="77777777" w:rsidR="007B7109" w:rsidRDefault="007B7109" w:rsidP="00B75447">
      <w:pPr>
        <w:tabs>
          <w:tab w:val="left" w:pos="450"/>
        </w:tabs>
        <w:spacing w:after="240"/>
        <w:rPr>
          <w:rFonts w:ascii="Arial" w:hAnsi="Arial" w:cs="Arial"/>
        </w:rPr>
      </w:pPr>
    </w:p>
    <w:p w14:paraId="3C3B7D0F" w14:textId="30102AE3" w:rsidR="00C554AA" w:rsidRDefault="00C554AA" w:rsidP="00C554AA">
      <w:pPr>
        <w:pStyle w:val="ListParagraph"/>
        <w:ind w:left="360"/>
        <w:rPr>
          <w:rFonts w:ascii="Arial" w:hAnsi="Arial" w:cs="Arial"/>
        </w:rPr>
      </w:pP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t>Date</w:t>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t>Secretary</w:t>
      </w:r>
    </w:p>
    <w:p w14:paraId="0B2B0ED4" w14:textId="77777777" w:rsidR="00EC7157" w:rsidRDefault="00EC7157" w:rsidP="00F9449F">
      <w:pPr>
        <w:spacing w:after="0"/>
        <w:ind w:left="1440" w:firstLine="720"/>
        <w:rPr>
          <w:rFonts w:ascii="Arial" w:hAnsi="Arial" w:cs="Arial"/>
        </w:rPr>
      </w:pPr>
    </w:p>
    <w:p w14:paraId="0D3CFCC3" w14:textId="7AD9C7C1" w:rsidR="00BD260C" w:rsidRDefault="00B123C9" w:rsidP="00F9449F">
      <w:pPr>
        <w:spacing w:after="0"/>
        <w:ind w:left="1440" w:firstLine="720"/>
        <w:rPr>
          <w:rFonts w:ascii="Arial" w:hAnsi="Arial" w:cs="Arial"/>
        </w:rPr>
      </w:pPr>
      <w:r>
        <w:rPr>
          <w:rFonts w:ascii="Arial" w:hAnsi="Arial" w:cs="Arial"/>
        </w:rPr>
        <w:t>Next</w:t>
      </w:r>
      <w:r w:rsidR="00EF085D">
        <w:rPr>
          <w:rFonts w:ascii="Arial" w:hAnsi="Arial" w:cs="Arial"/>
        </w:rPr>
        <w:t xml:space="preserve"> Board Meeting: </w:t>
      </w:r>
      <w:r w:rsidR="000F44E5">
        <w:rPr>
          <w:rFonts w:ascii="Arial" w:hAnsi="Arial" w:cs="Arial"/>
        </w:rPr>
        <w:t xml:space="preserve"> </w:t>
      </w:r>
      <w:r w:rsidR="00BD260C">
        <w:rPr>
          <w:rFonts w:ascii="Arial" w:hAnsi="Arial" w:cs="Arial"/>
        </w:rPr>
        <w:t xml:space="preserve"> </w:t>
      </w:r>
      <w:r w:rsidR="001376C2">
        <w:rPr>
          <w:rFonts w:ascii="Arial" w:hAnsi="Arial" w:cs="Arial"/>
        </w:rPr>
        <w:t>March</w:t>
      </w:r>
      <w:r w:rsidR="00296A77">
        <w:rPr>
          <w:rFonts w:ascii="Arial" w:hAnsi="Arial" w:cs="Arial"/>
        </w:rPr>
        <w:t xml:space="preserve"> 27</w:t>
      </w:r>
      <w:r w:rsidR="001D377C">
        <w:rPr>
          <w:rFonts w:ascii="Arial" w:hAnsi="Arial" w:cs="Arial"/>
        </w:rPr>
        <w:t>, 2025</w:t>
      </w:r>
      <w:r w:rsidR="0066448F">
        <w:rPr>
          <w:rFonts w:ascii="Arial" w:hAnsi="Arial" w:cs="Arial"/>
        </w:rPr>
        <w:t xml:space="preserve"> – 1</w:t>
      </w:r>
      <w:r w:rsidR="004B1DE4">
        <w:rPr>
          <w:rFonts w:ascii="Arial" w:hAnsi="Arial" w:cs="Arial"/>
        </w:rPr>
        <w:t>2:00 p</w:t>
      </w:r>
      <w:r w:rsidR="0066448F">
        <w:rPr>
          <w:rFonts w:ascii="Arial" w:hAnsi="Arial" w:cs="Arial"/>
        </w:rPr>
        <w:t>m</w:t>
      </w:r>
    </w:p>
    <w:p w14:paraId="36FC571E" w14:textId="24F18259" w:rsidR="00806E9D" w:rsidRDefault="00BD260C" w:rsidP="00F9449F">
      <w:pPr>
        <w:spacing w:after="0"/>
        <w:ind w:left="1440" w:firstLine="720"/>
        <w:rPr>
          <w:rFonts w:ascii="Arial" w:hAnsi="Arial" w:cs="Arial"/>
        </w:rPr>
      </w:pPr>
      <w:r>
        <w:rPr>
          <w:rFonts w:ascii="Arial" w:hAnsi="Arial" w:cs="Arial"/>
        </w:rPr>
        <w:tab/>
      </w:r>
      <w:r>
        <w:rPr>
          <w:rFonts w:ascii="Arial" w:hAnsi="Arial" w:cs="Arial"/>
        </w:rPr>
        <w:tab/>
      </w:r>
      <w:r>
        <w:rPr>
          <w:rFonts w:ascii="Arial" w:hAnsi="Arial" w:cs="Arial"/>
        </w:rPr>
        <w:tab/>
      </w:r>
    </w:p>
    <w:sectPr w:rsidR="00806E9D" w:rsidSect="00F9459D">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7044"/>
    <w:multiLevelType w:val="hybridMultilevel"/>
    <w:tmpl w:val="EB4662CE"/>
    <w:lvl w:ilvl="0" w:tplc="B94AC446">
      <w:start w:val="1"/>
      <w:numFmt w:val="upperLetter"/>
      <w:lvlText w:val="%1."/>
      <w:lvlJc w:val="left"/>
      <w:pPr>
        <w:ind w:left="1260" w:hanging="360"/>
      </w:pPr>
      <w:rPr>
        <w:rFonts w:hint="default"/>
      </w:rPr>
    </w:lvl>
    <w:lvl w:ilvl="1" w:tplc="19A05E82">
      <w:numFmt w:val="bullet"/>
      <w:lvlText w:val="-"/>
      <w:lvlJc w:val="left"/>
      <w:pPr>
        <w:ind w:left="1800" w:hanging="360"/>
      </w:pPr>
      <w:rPr>
        <w:rFonts w:ascii="Arial" w:eastAsiaTheme="minorHAnsi" w:hAnsi="Arial" w:cs="Aria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F686B"/>
    <w:multiLevelType w:val="hybridMultilevel"/>
    <w:tmpl w:val="CEA8807E"/>
    <w:lvl w:ilvl="0" w:tplc="01C2CB24">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6C6148"/>
    <w:multiLevelType w:val="hybridMultilevel"/>
    <w:tmpl w:val="6512C2DC"/>
    <w:lvl w:ilvl="0" w:tplc="E4E00FE6">
      <w:start w:val="1"/>
      <w:numFmt w:val="upperLetter"/>
      <w:lvlText w:val="%1."/>
      <w:lvlJc w:val="left"/>
      <w:pPr>
        <w:ind w:left="1620" w:hanging="360"/>
      </w:pPr>
      <w:rPr>
        <w:rFonts w:eastAsia="Times New Roman" w:hint="default"/>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EDD36F8"/>
    <w:multiLevelType w:val="hybridMultilevel"/>
    <w:tmpl w:val="DF5448B0"/>
    <w:lvl w:ilvl="0" w:tplc="04090015">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26D6B3A"/>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0F49D4"/>
    <w:multiLevelType w:val="hybridMultilevel"/>
    <w:tmpl w:val="C7EC440A"/>
    <w:lvl w:ilvl="0" w:tplc="94A2B27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EC0364"/>
    <w:multiLevelType w:val="hybridMultilevel"/>
    <w:tmpl w:val="B90C7818"/>
    <w:lvl w:ilvl="0" w:tplc="B426C9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34D1054"/>
    <w:multiLevelType w:val="hybridMultilevel"/>
    <w:tmpl w:val="4BF45A44"/>
    <w:lvl w:ilvl="0" w:tplc="5B4E349E">
      <w:start w:val="1"/>
      <w:numFmt w:val="upperLetter"/>
      <w:lvlText w:val="%1."/>
      <w:lvlJc w:val="left"/>
      <w:pPr>
        <w:ind w:left="1440" w:hanging="360"/>
      </w:pPr>
      <w:rPr>
        <w:rFonts w:ascii="Arial" w:eastAsiaTheme="minorHAns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2A12CF"/>
    <w:multiLevelType w:val="hybridMultilevel"/>
    <w:tmpl w:val="8624B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9D8161B"/>
    <w:multiLevelType w:val="hybridMultilevel"/>
    <w:tmpl w:val="8A6275EA"/>
    <w:lvl w:ilvl="0" w:tplc="29562E24">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35A61DF"/>
    <w:multiLevelType w:val="hybridMultilevel"/>
    <w:tmpl w:val="5DB20A82"/>
    <w:lvl w:ilvl="0" w:tplc="49B2A1D2">
      <w:start w:val="6"/>
      <w:numFmt w:val="bullet"/>
      <w:lvlText w:val="-"/>
      <w:lvlJc w:val="left"/>
      <w:pPr>
        <w:ind w:left="2514" w:hanging="360"/>
      </w:pPr>
      <w:rPr>
        <w:rFonts w:ascii="Times New Roman" w:eastAsia="Times New Roman" w:hAnsi="Times New Roman" w:cs="Times New Roman"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11" w15:restartNumberingAfterBreak="0">
    <w:nsid w:val="56D040AD"/>
    <w:multiLevelType w:val="hybridMultilevel"/>
    <w:tmpl w:val="A1863AEA"/>
    <w:lvl w:ilvl="0" w:tplc="CBE004B2">
      <w:start w:val="1"/>
      <w:numFmt w:val="upperLetter"/>
      <w:lvlText w:val="%1."/>
      <w:lvlJc w:val="left"/>
      <w:pPr>
        <w:ind w:left="1440" w:hanging="360"/>
      </w:pPr>
      <w:rPr>
        <w:rFonts w:eastAsia="Times New Roman"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F6B6608"/>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09A4A0E"/>
    <w:multiLevelType w:val="hybridMultilevel"/>
    <w:tmpl w:val="FA72920A"/>
    <w:lvl w:ilvl="0" w:tplc="614C12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2291078"/>
    <w:multiLevelType w:val="hybridMultilevel"/>
    <w:tmpl w:val="97EA5EFC"/>
    <w:lvl w:ilvl="0" w:tplc="71343056">
      <w:start w:val="1"/>
      <w:numFmt w:val="upperLetter"/>
      <w:lvlText w:val="%1."/>
      <w:lvlJc w:val="left"/>
      <w:pPr>
        <w:ind w:left="1800" w:hanging="360"/>
      </w:pPr>
      <w:rPr>
        <w:rFonts w:ascii="Arial" w:hAnsi="Arial" w:cs="Arial" w:hint="default"/>
        <w:b w:val="0"/>
        <w:bCs w:val="0"/>
        <w:sz w:val="22"/>
        <w:szCs w:val="22"/>
        <w:u w:val="non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1">
      <w:start w:val="1"/>
      <w:numFmt w:val="bullet"/>
      <w:lvlText w:val=""/>
      <w:lvlJc w:val="left"/>
      <w:pPr>
        <w:ind w:left="3690" w:hanging="360"/>
      </w:pPr>
      <w:rPr>
        <w:rFonts w:ascii="Symbol" w:hAnsi="Symbol"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62866796"/>
    <w:multiLevelType w:val="hybridMultilevel"/>
    <w:tmpl w:val="D8F49800"/>
    <w:lvl w:ilvl="0" w:tplc="6650765A">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61866C4"/>
    <w:multiLevelType w:val="hybridMultilevel"/>
    <w:tmpl w:val="694AB842"/>
    <w:lvl w:ilvl="0" w:tplc="CA40AC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AF50894"/>
    <w:multiLevelType w:val="hybridMultilevel"/>
    <w:tmpl w:val="83107EEA"/>
    <w:lvl w:ilvl="0" w:tplc="EDD4A370">
      <w:start w:val="1"/>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8" w15:restartNumberingAfterBreak="0">
    <w:nsid w:val="7555111F"/>
    <w:multiLevelType w:val="hybridMultilevel"/>
    <w:tmpl w:val="FB162240"/>
    <w:lvl w:ilvl="0" w:tplc="6672C01E">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C441748"/>
    <w:multiLevelType w:val="hybridMultilevel"/>
    <w:tmpl w:val="79169E08"/>
    <w:lvl w:ilvl="0" w:tplc="BEEAB21C">
      <w:start w:val="1"/>
      <w:numFmt w:val="upperLetter"/>
      <w:lvlText w:val="%1."/>
      <w:lvlJc w:val="left"/>
      <w:pPr>
        <w:ind w:left="1440" w:hanging="360"/>
      </w:pPr>
      <w:rPr>
        <w:rFonts w:eastAsia="Times New Roman"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E541FD2"/>
    <w:multiLevelType w:val="hybridMultilevel"/>
    <w:tmpl w:val="97EA5EFC"/>
    <w:lvl w:ilvl="0" w:tplc="FFFFFFFF">
      <w:start w:val="1"/>
      <w:numFmt w:val="upperLetter"/>
      <w:lvlText w:val="%1."/>
      <w:lvlJc w:val="left"/>
      <w:pPr>
        <w:ind w:left="1080" w:hanging="360"/>
      </w:pPr>
      <w:rPr>
        <w:rFonts w:ascii="Arial" w:hAnsi="Arial" w:cs="Arial" w:hint="default"/>
        <w:b w:val="0"/>
        <w:bCs w:val="0"/>
        <w:sz w:val="22"/>
        <w:szCs w:val="22"/>
        <w:u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bullet"/>
      <w:lvlText w:val=""/>
      <w:lvlJc w:val="left"/>
      <w:pPr>
        <w:ind w:left="2970" w:hanging="360"/>
      </w:pPr>
      <w:rPr>
        <w:rFonts w:ascii="Symbol" w:hAnsi="Symbol" w:hint="default"/>
      </w:r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16cid:durableId="1761220413">
    <w:abstractNumId w:val="5"/>
  </w:num>
  <w:num w:numId="2" w16cid:durableId="1507406214">
    <w:abstractNumId w:val="7"/>
  </w:num>
  <w:num w:numId="3" w16cid:durableId="1005353523">
    <w:abstractNumId w:val="0"/>
  </w:num>
  <w:num w:numId="4" w16cid:durableId="1483617067">
    <w:abstractNumId w:val="14"/>
  </w:num>
  <w:num w:numId="5" w16cid:durableId="121848274">
    <w:abstractNumId w:val="3"/>
  </w:num>
  <w:num w:numId="6" w16cid:durableId="989016628">
    <w:abstractNumId w:val="12"/>
  </w:num>
  <w:num w:numId="7" w16cid:durableId="1625691210">
    <w:abstractNumId w:val="4"/>
  </w:num>
  <w:num w:numId="8" w16cid:durableId="2014646490">
    <w:abstractNumId w:val="15"/>
  </w:num>
  <w:num w:numId="9" w16cid:durableId="1841042446">
    <w:abstractNumId w:val="20"/>
  </w:num>
  <w:num w:numId="10" w16cid:durableId="292564436">
    <w:abstractNumId w:val="19"/>
  </w:num>
  <w:num w:numId="11" w16cid:durableId="1702508473">
    <w:abstractNumId w:val="1"/>
  </w:num>
  <w:num w:numId="12" w16cid:durableId="869296021">
    <w:abstractNumId w:val="18"/>
  </w:num>
  <w:num w:numId="13" w16cid:durableId="655114213">
    <w:abstractNumId w:val="17"/>
  </w:num>
  <w:num w:numId="14" w16cid:durableId="2092920467">
    <w:abstractNumId w:val="8"/>
  </w:num>
  <w:num w:numId="15" w16cid:durableId="137772629">
    <w:abstractNumId w:val="10"/>
  </w:num>
  <w:num w:numId="16" w16cid:durableId="738332962">
    <w:abstractNumId w:val="2"/>
  </w:num>
  <w:num w:numId="17" w16cid:durableId="412550339">
    <w:abstractNumId w:val="16"/>
  </w:num>
  <w:num w:numId="18" w16cid:durableId="1298222517">
    <w:abstractNumId w:val="11"/>
  </w:num>
  <w:num w:numId="19" w16cid:durableId="818619848">
    <w:abstractNumId w:val="9"/>
  </w:num>
  <w:num w:numId="20" w16cid:durableId="57754787">
    <w:abstractNumId w:val="6"/>
  </w:num>
  <w:num w:numId="21" w16cid:durableId="115522064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04"/>
    <w:rsid w:val="000008DA"/>
    <w:rsid w:val="0000369E"/>
    <w:rsid w:val="00003C7F"/>
    <w:rsid w:val="000046CA"/>
    <w:rsid w:val="00004874"/>
    <w:rsid w:val="00005509"/>
    <w:rsid w:val="00006C63"/>
    <w:rsid w:val="00006D42"/>
    <w:rsid w:val="0001015C"/>
    <w:rsid w:val="00011BFA"/>
    <w:rsid w:val="00012070"/>
    <w:rsid w:val="000127CC"/>
    <w:rsid w:val="00013D06"/>
    <w:rsid w:val="00013E81"/>
    <w:rsid w:val="000148DF"/>
    <w:rsid w:val="000158F5"/>
    <w:rsid w:val="00015E49"/>
    <w:rsid w:val="00017D25"/>
    <w:rsid w:val="00021953"/>
    <w:rsid w:val="000238EB"/>
    <w:rsid w:val="00023F45"/>
    <w:rsid w:val="0002413F"/>
    <w:rsid w:val="000256D6"/>
    <w:rsid w:val="000261FA"/>
    <w:rsid w:val="00027DC7"/>
    <w:rsid w:val="000302E3"/>
    <w:rsid w:val="000314BB"/>
    <w:rsid w:val="00032EC0"/>
    <w:rsid w:val="00034845"/>
    <w:rsid w:val="0003784C"/>
    <w:rsid w:val="00037922"/>
    <w:rsid w:val="00041DA1"/>
    <w:rsid w:val="00043CAD"/>
    <w:rsid w:val="00044C57"/>
    <w:rsid w:val="00045707"/>
    <w:rsid w:val="000462B9"/>
    <w:rsid w:val="000466BB"/>
    <w:rsid w:val="00046ABC"/>
    <w:rsid w:val="0004737C"/>
    <w:rsid w:val="000563B3"/>
    <w:rsid w:val="00056ACD"/>
    <w:rsid w:val="0005724B"/>
    <w:rsid w:val="00057868"/>
    <w:rsid w:val="00057A71"/>
    <w:rsid w:val="00060704"/>
    <w:rsid w:val="00064A0A"/>
    <w:rsid w:val="00065B66"/>
    <w:rsid w:val="00066E79"/>
    <w:rsid w:val="000711AC"/>
    <w:rsid w:val="00072333"/>
    <w:rsid w:val="000739CE"/>
    <w:rsid w:val="00074353"/>
    <w:rsid w:val="00074776"/>
    <w:rsid w:val="00075057"/>
    <w:rsid w:val="000817F3"/>
    <w:rsid w:val="000821E6"/>
    <w:rsid w:val="00086035"/>
    <w:rsid w:val="000868AD"/>
    <w:rsid w:val="000869E3"/>
    <w:rsid w:val="00087E4B"/>
    <w:rsid w:val="00087E83"/>
    <w:rsid w:val="00091D87"/>
    <w:rsid w:val="00092841"/>
    <w:rsid w:val="000952F5"/>
    <w:rsid w:val="000964BD"/>
    <w:rsid w:val="000965D4"/>
    <w:rsid w:val="00096B16"/>
    <w:rsid w:val="00096C45"/>
    <w:rsid w:val="000A2589"/>
    <w:rsid w:val="000A3546"/>
    <w:rsid w:val="000A4AB1"/>
    <w:rsid w:val="000A6CD6"/>
    <w:rsid w:val="000B04D6"/>
    <w:rsid w:val="000B12CB"/>
    <w:rsid w:val="000B332A"/>
    <w:rsid w:val="000B4BA9"/>
    <w:rsid w:val="000B6C30"/>
    <w:rsid w:val="000B764C"/>
    <w:rsid w:val="000B785D"/>
    <w:rsid w:val="000C0CFE"/>
    <w:rsid w:val="000C36A2"/>
    <w:rsid w:val="000C3762"/>
    <w:rsid w:val="000C52B5"/>
    <w:rsid w:val="000C53E3"/>
    <w:rsid w:val="000C7107"/>
    <w:rsid w:val="000C7780"/>
    <w:rsid w:val="000C7AFF"/>
    <w:rsid w:val="000D16E7"/>
    <w:rsid w:val="000D1F89"/>
    <w:rsid w:val="000D278D"/>
    <w:rsid w:val="000D3836"/>
    <w:rsid w:val="000D7A81"/>
    <w:rsid w:val="000E09BF"/>
    <w:rsid w:val="000E132A"/>
    <w:rsid w:val="000E147D"/>
    <w:rsid w:val="000E1A01"/>
    <w:rsid w:val="000E1BDB"/>
    <w:rsid w:val="000E50DD"/>
    <w:rsid w:val="000E65E2"/>
    <w:rsid w:val="000E722E"/>
    <w:rsid w:val="000E7778"/>
    <w:rsid w:val="000F120F"/>
    <w:rsid w:val="000F17AD"/>
    <w:rsid w:val="000F27EA"/>
    <w:rsid w:val="000F2818"/>
    <w:rsid w:val="000F2DD3"/>
    <w:rsid w:val="000F3AE6"/>
    <w:rsid w:val="000F44E5"/>
    <w:rsid w:val="000F4BF4"/>
    <w:rsid w:val="000F61CC"/>
    <w:rsid w:val="000F677B"/>
    <w:rsid w:val="000F6E65"/>
    <w:rsid w:val="0010045C"/>
    <w:rsid w:val="00100616"/>
    <w:rsid w:val="00100628"/>
    <w:rsid w:val="00100CDE"/>
    <w:rsid w:val="001016DC"/>
    <w:rsid w:val="001021B7"/>
    <w:rsid w:val="00103448"/>
    <w:rsid w:val="001041FA"/>
    <w:rsid w:val="0010430E"/>
    <w:rsid w:val="00104A27"/>
    <w:rsid w:val="00105451"/>
    <w:rsid w:val="00106472"/>
    <w:rsid w:val="00110D53"/>
    <w:rsid w:val="00110DD3"/>
    <w:rsid w:val="00112142"/>
    <w:rsid w:val="00112789"/>
    <w:rsid w:val="0011378E"/>
    <w:rsid w:val="00120A43"/>
    <w:rsid w:val="00120DD9"/>
    <w:rsid w:val="001216EA"/>
    <w:rsid w:val="00122261"/>
    <w:rsid w:val="00122650"/>
    <w:rsid w:val="001237A1"/>
    <w:rsid w:val="00125136"/>
    <w:rsid w:val="00126F6E"/>
    <w:rsid w:val="001300B1"/>
    <w:rsid w:val="00130244"/>
    <w:rsid w:val="001346EC"/>
    <w:rsid w:val="00134B33"/>
    <w:rsid w:val="00136056"/>
    <w:rsid w:val="001363BA"/>
    <w:rsid w:val="001376C2"/>
    <w:rsid w:val="00137ADC"/>
    <w:rsid w:val="00137D42"/>
    <w:rsid w:val="00140345"/>
    <w:rsid w:val="00140934"/>
    <w:rsid w:val="001411AE"/>
    <w:rsid w:val="0014325C"/>
    <w:rsid w:val="0014498A"/>
    <w:rsid w:val="00145719"/>
    <w:rsid w:val="0014765D"/>
    <w:rsid w:val="00151C0E"/>
    <w:rsid w:val="00151C6F"/>
    <w:rsid w:val="0015488A"/>
    <w:rsid w:val="0015562E"/>
    <w:rsid w:val="0015672B"/>
    <w:rsid w:val="001568A0"/>
    <w:rsid w:val="001638FC"/>
    <w:rsid w:val="001648E9"/>
    <w:rsid w:val="00165E0F"/>
    <w:rsid w:val="001716B1"/>
    <w:rsid w:val="00172121"/>
    <w:rsid w:val="00172152"/>
    <w:rsid w:val="00173FFB"/>
    <w:rsid w:val="001744F1"/>
    <w:rsid w:val="001771FE"/>
    <w:rsid w:val="00177502"/>
    <w:rsid w:val="001807F9"/>
    <w:rsid w:val="00180D58"/>
    <w:rsid w:val="00180E0A"/>
    <w:rsid w:val="00181940"/>
    <w:rsid w:val="001820CE"/>
    <w:rsid w:val="001827BC"/>
    <w:rsid w:val="001852E9"/>
    <w:rsid w:val="00185754"/>
    <w:rsid w:val="00191A88"/>
    <w:rsid w:val="00191EF6"/>
    <w:rsid w:val="00192007"/>
    <w:rsid w:val="00195306"/>
    <w:rsid w:val="00195585"/>
    <w:rsid w:val="00196088"/>
    <w:rsid w:val="001A188C"/>
    <w:rsid w:val="001A197B"/>
    <w:rsid w:val="001A1A25"/>
    <w:rsid w:val="001A2447"/>
    <w:rsid w:val="001A2942"/>
    <w:rsid w:val="001A382E"/>
    <w:rsid w:val="001A3A84"/>
    <w:rsid w:val="001A4E7B"/>
    <w:rsid w:val="001A74B2"/>
    <w:rsid w:val="001B1907"/>
    <w:rsid w:val="001B1EF4"/>
    <w:rsid w:val="001B2C74"/>
    <w:rsid w:val="001B2F3C"/>
    <w:rsid w:val="001B3F8C"/>
    <w:rsid w:val="001B4046"/>
    <w:rsid w:val="001B4EA8"/>
    <w:rsid w:val="001B52EF"/>
    <w:rsid w:val="001B5ED9"/>
    <w:rsid w:val="001B63EE"/>
    <w:rsid w:val="001B653B"/>
    <w:rsid w:val="001B6992"/>
    <w:rsid w:val="001C06BA"/>
    <w:rsid w:val="001C0866"/>
    <w:rsid w:val="001C10B5"/>
    <w:rsid w:val="001C11BA"/>
    <w:rsid w:val="001C1BE3"/>
    <w:rsid w:val="001C3242"/>
    <w:rsid w:val="001C33D8"/>
    <w:rsid w:val="001C4B18"/>
    <w:rsid w:val="001C56FC"/>
    <w:rsid w:val="001C65A7"/>
    <w:rsid w:val="001D22C3"/>
    <w:rsid w:val="001D377C"/>
    <w:rsid w:val="001D3C09"/>
    <w:rsid w:val="001D5B3C"/>
    <w:rsid w:val="001D6574"/>
    <w:rsid w:val="001D6654"/>
    <w:rsid w:val="001D6773"/>
    <w:rsid w:val="001D6BDF"/>
    <w:rsid w:val="001D7309"/>
    <w:rsid w:val="001E0228"/>
    <w:rsid w:val="001E0490"/>
    <w:rsid w:val="001E1076"/>
    <w:rsid w:val="001E10FD"/>
    <w:rsid w:val="001E18D3"/>
    <w:rsid w:val="001E1E67"/>
    <w:rsid w:val="001E299E"/>
    <w:rsid w:val="001E35EE"/>
    <w:rsid w:val="001E3737"/>
    <w:rsid w:val="001E3773"/>
    <w:rsid w:val="001E37AB"/>
    <w:rsid w:val="001E436A"/>
    <w:rsid w:val="001E49A7"/>
    <w:rsid w:val="001E57C7"/>
    <w:rsid w:val="001E5A46"/>
    <w:rsid w:val="001E7566"/>
    <w:rsid w:val="001E77FD"/>
    <w:rsid w:val="001E7DE1"/>
    <w:rsid w:val="001F07E4"/>
    <w:rsid w:val="001F25FB"/>
    <w:rsid w:val="001F3280"/>
    <w:rsid w:val="001F410B"/>
    <w:rsid w:val="001F6022"/>
    <w:rsid w:val="001F6929"/>
    <w:rsid w:val="0020018E"/>
    <w:rsid w:val="00203CAE"/>
    <w:rsid w:val="00204217"/>
    <w:rsid w:val="00204963"/>
    <w:rsid w:val="00211BB0"/>
    <w:rsid w:val="00213050"/>
    <w:rsid w:val="00213411"/>
    <w:rsid w:val="002167AC"/>
    <w:rsid w:val="00216B87"/>
    <w:rsid w:val="00216D22"/>
    <w:rsid w:val="00216D7F"/>
    <w:rsid w:val="00226605"/>
    <w:rsid w:val="0023198E"/>
    <w:rsid w:val="00232D62"/>
    <w:rsid w:val="00233751"/>
    <w:rsid w:val="00233877"/>
    <w:rsid w:val="00235641"/>
    <w:rsid w:val="00235C1B"/>
    <w:rsid w:val="00237100"/>
    <w:rsid w:val="00237284"/>
    <w:rsid w:val="00237426"/>
    <w:rsid w:val="00237A81"/>
    <w:rsid w:val="00237E52"/>
    <w:rsid w:val="0024131B"/>
    <w:rsid w:val="00244E41"/>
    <w:rsid w:val="00246B2E"/>
    <w:rsid w:val="00246D1F"/>
    <w:rsid w:val="00247580"/>
    <w:rsid w:val="00252557"/>
    <w:rsid w:val="00255B10"/>
    <w:rsid w:val="00255FA6"/>
    <w:rsid w:val="002567A8"/>
    <w:rsid w:val="002612BD"/>
    <w:rsid w:val="00261905"/>
    <w:rsid w:val="00261B09"/>
    <w:rsid w:val="00265396"/>
    <w:rsid w:val="00265E5D"/>
    <w:rsid w:val="0026656E"/>
    <w:rsid w:val="00267FC6"/>
    <w:rsid w:val="002702C5"/>
    <w:rsid w:val="00270C03"/>
    <w:rsid w:val="00272167"/>
    <w:rsid w:val="00275D35"/>
    <w:rsid w:val="00276276"/>
    <w:rsid w:val="0027671E"/>
    <w:rsid w:val="00277B50"/>
    <w:rsid w:val="00277FFD"/>
    <w:rsid w:val="00281843"/>
    <w:rsid w:val="00281A02"/>
    <w:rsid w:val="00282161"/>
    <w:rsid w:val="00284C39"/>
    <w:rsid w:val="0028622A"/>
    <w:rsid w:val="00286755"/>
    <w:rsid w:val="00290A17"/>
    <w:rsid w:val="00292534"/>
    <w:rsid w:val="0029300A"/>
    <w:rsid w:val="002933B0"/>
    <w:rsid w:val="00293F04"/>
    <w:rsid w:val="00293F34"/>
    <w:rsid w:val="00294C3B"/>
    <w:rsid w:val="002963A4"/>
    <w:rsid w:val="00296A77"/>
    <w:rsid w:val="00297112"/>
    <w:rsid w:val="002973D9"/>
    <w:rsid w:val="002A3C77"/>
    <w:rsid w:val="002A3DD3"/>
    <w:rsid w:val="002A5DD1"/>
    <w:rsid w:val="002A6440"/>
    <w:rsid w:val="002A6B75"/>
    <w:rsid w:val="002B1E60"/>
    <w:rsid w:val="002B3833"/>
    <w:rsid w:val="002B3F40"/>
    <w:rsid w:val="002B412D"/>
    <w:rsid w:val="002B439B"/>
    <w:rsid w:val="002B4806"/>
    <w:rsid w:val="002B4C84"/>
    <w:rsid w:val="002B4C85"/>
    <w:rsid w:val="002B732C"/>
    <w:rsid w:val="002B7D67"/>
    <w:rsid w:val="002C0089"/>
    <w:rsid w:val="002C08B5"/>
    <w:rsid w:val="002C09BC"/>
    <w:rsid w:val="002C3B2D"/>
    <w:rsid w:val="002C3E75"/>
    <w:rsid w:val="002C4A09"/>
    <w:rsid w:val="002C5565"/>
    <w:rsid w:val="002C579B"/>
    <w:rsid w:val="002C58BC"/>
    <w:rsid w:val="002C60B1"/>
    <w:rsid w:val="002C7756"/>
    <w:rsid w:val="002D0EEA"/>
    <w:rsid w:val="002D1902"/>
    <w:rsid w:val="002D22B0"/>
    <w:rsid w:val="002D25D6"/>
    <w:rsid w:val="002D3819"/>
    <w:rsid w:val="002D3E76"/>
    <w:rsid w:val="002D4ED9"/>
    <w:rsid w:val="002E0711"/>
    <w:rsid w:val="002E0ED0"/>
    <w:rsid w:val="002E19BD"/>
    <w:rsid w:val="002E1DCA"/>
    <w:rsid w:val="002E2147"/>
    <w:rsid w:val="002E3465"/>
    <w:rsid w:val="002E3FA9"/>
    <w:rsid w:val="002E59B1"/>
    <w:rsid w:val="002E65F8"/>
    <w:rsid w:val="002E73D9"/>
    <w:rsid w:val="002E74BF"/>
    <w:rsid w:val="002E76FD"/>
    <w:rsid w:val="002F01B0"/>
    <w:rsid w:val="002F1010"/>
    <w:rsid w:val="002F12B0"/>
    <w:rsid w:val="002F4B19"/>
    <w:rsid w:val="002F55AB"/>
    <w:rsid w:val="002F5744"/>
    <w:rsid w:val="002F58BB"/>
    <w:rsid w:val="002F5A6C"/>
    <w:rsid w:val="002F6CA9"/>
    <w:rsid w:val="002F7E20"/>
    <w:rsid w:val="00300EE5"/>
    <w:rsid w:val="00301658"/>
    <w:rsid w:val="0030286B"/>
    <w:rsid w:val="003028C8"/>
    <w:rsid w:val="00310938"/>
    <w:rsid w:val="00312C9F"/>
    <w:rsid w:val="0031320B"/>
    <w:rsid w:val="00313330"/>
    <w:rsid w:val="00313953"/>
    <w:rsid w:val="00313C85"/>
    <w:rsid w:val="0031462B"/>
    <w:rsid w:val="00314E5B"/>
    <w:rsid w:val="00315481"/>
    <w:rsid w:val="00316972"/>
    <w:rsid w:val="00317900"/>
    <w:rsid w:val="00317A0B"/>
    <w:rsid w:val="00320991"/>
    <w:rsid w:val="003212F9"/>
    <w:rsid w:val="003214D7"/>
    <w:rsid w:val="0032210E"/>
    <w:rsid w:val="00323B2A"/>
    <w:rsid w:val="00323FBC"/>
    <w:rsid w:val="003252C7"/>
    <w:rsid w:val="0032548C"/>
    <w:rsid w:val="0032616D"/>
    <w:rsid w:val="0032750E"/>
    <w:rsid w:val="0032798E"/>
    <w:rsid w:val="0033042A"/>
    <w:rsid w:val="00330A32"/>
    <w:rsid w:val="00331356"/>
    <w:rsid w:val="003346AB"/>
    <w:rsid w:val="00334F3E"/>
    <w:rsid w:val="00335B48"/>
    <w:rsid w:val="00336612"/>
    <w:rsid w:val="003373C8"/>
    <w:rsid w:val="00344BE6"/>
    <w:rsid w:val="00345AB4"/>
    <w:rsid w:val="003467B2"/>
    <w:rsid w:val="00347816"/>
    <w:rsid w:val="0035146B"/>
    <w:rsid w:val="00351D94"/>
    <w:rsid w:val="003521B4"/>
    <w:rsid w:val="00354E95"/>
    <w:rsid w:val="00355574"/>
    <w:rsid w:val="00355E9C"/>
    <w:rsid w:val="00356A8E"/>
    <w:rsid w:val="00361704"/>
    <w:rsid w:val="00362E36"/>
    <w:rsid w:val="00363AA7"/>
    <w:rsid w:val="003643C2"/>
    <w:rsid w:val="00365842"/>
    <w:rsid w:val="00366687"/>
    <w:rsid w:val="003703CB"/>
    <w:rsid w:val="00370674"/>
    <w:rsid w:val="00370987"/>
    <w:rsid w:val="00371748"/>
    <w:rsid w:val="00372B1D"/>
    <w:rsid w:val="0037396D"/>
    <w:rsid w:val="0037456A"/>
    <w:rsid w:val="00374B5D"/>
    <w:rsid w:val="0037690F"/>
    <w:rsid w:val="00377F41"/>
    <w:rsid w:val="00383AB2"/>
    <w:rsid w:val="003846EC"/>
    <w:rsid w:val="003849F1"/>
    <w:rsid w:val="00386032"/>
    <w:rsid w:val="00387C16"/>
    <w:rsid w:val="00387ED0"/>
    <w:rsid w:val="00393076"/>
    <w:rsid w:val="0039360B"/>
    <w:rsid w:val="003945F1"/>
    <w:rsid w:val="00397FC5"/>
    <w:rsid w:val="003A1FE9"/>
    <w:rsid w:val="003A33D0"/>
    <w:rsid w:val="003A474C"/>
    <w:rsid w:val="003A5473"/>
    <w:rsid w:val="003A5E18"/>
    <w:rsid w:val="003A78F6"/>
    <w:rsid w:val="003A7ED8"/>
    <w:rsid w:val="003B30C8"/>
    <w:rsid w:val="003B3C55"/>
    <w:rsid w:val="003B45AC"/>
    <w:rsid w:val="003B591C"/>
    <w:rsid w:val="003B5C43"/>
    <w:rsid w:val="003B626A"/>
    <w:rsid w:val="003B76B3"/>
    <w:rsid w:val="003C0F7B"/>
    <w:rsid w:val="003C2002"/>
    <w:rsid w:val="003C2059"/>
    <w:rsid w:val="003C2740"/>
    <w:rsid w:val="003C3488"/>
    <w:rsid w:val="003C3609"/>
    <w:rsid w:val="003C3AB7"/>
    <w:rsid w:val="003C419B"/>
    <w:rsid w:val="003C49CB"/>
    <w:rsid w:val="003C55BA"/>
    <w:rsid w:val="003C56EA"/>
    <w:rsid w:val="003C5D9A"/>
    <w:rsid w:val="003C6B5F"/>
    <w:rsid w:val="003C6E14"/>
    <w:rsid w:val="003C7FEE"/>
    <w:rsid w:val="003D175F"/>
    <w:rsid w:val="003D211B"/>
    <w:rsid w:val="003D388D"/>
    <w:rsid w:val="003D3D5A"/>
    <w:rsid w:val="003D4AF7"/>
    <w:rsid w:val="003D4B8E"/>
    <w:rsid w:val="003D586E"/>
    <w:rsid w:val="003D6FAA"/>
    <w:rsid w:val="003D7F24"/>
    <w:rsid w:val="003E07BF"/>
    <w:rsid w:val="003E3D70"/>
    <w:rsid w:val="003E46D4"/>
    <w:rsid w:val="003E4C17"/>
    <w:rsid w:val="003E5F9C"/>
    <w:rsid w:val="003E62D4"/>
    <w:rsid w:val="003E767D"/>
    <w:rsid w:val="003F086F"/>
    <w:rsid w:val="003F27D0"/>
    <w:rsid w:val="003F5016"/>
    <w:rsid w:val="003F57AB"/>
    <w:rsid w:val="003F6282"/>
    <w:rsid w:val="003F6B12"/>
    <w:rsid w:val="003F720E"/>
    <w:rsid w:val="003F7F2F"/>
    <w:rsid w:val="00401AF6"/>
    <w:rsid w:val="00405114"/>
    <w:rsid w:val="0040537F"/>
    <w:rsid w:val="00405986"/>
    <w:rsid w:val="004062D8"/>
    <w:rsid w:val="0040762C"/>
    <w:rsid w:val="004110FE"/>
    <w:rsid w:val="00411975"/>
    <w:rsid w:val="004121FF"/>
    <w:rsid w:val="0041293E"/>
    <w:rsid w:val="00413C16"/>
    <w:rsid w:val="00414A7E"/>
    <w:rsid w:val="00414E06"/>
    <w:rsid w:val="004172ED"/>
    <w:rsid w:val="004200E1"/>
    <w:rsid w:val="00421AC8"/>
    <w:rsid w:val="004235B8"/>
    <w:rsid w:val="004237A5"/>
    <w:rsid w:val="0042409D"/>
    <w:rsid w:val="00425003"/>
    <w:rsid w:val="0042532C"/>
    <w:rsid w:val="00425930"/>
    <w:rsid w:val="004259BE"/>
    <w:rsid w:val="0042714E"/>
    <w:rsid w:val="0042791C"/>
    <w:rsid w:val="00431319"/>
    <w:rsid w:val="00431673"/>
    <w:rsid w:val="004335F3"/>
    <w:rsid w:val="0043363E"/>
    <w:rsid w:val="004338AE"/>
    <w:rsid w:val="00433D89"/>
    <w:rsid w:val="00434322"/>
    <w:rsid w:val="00435E98"/>
    <w:rsid w:val="0043616E"/>
    <w:rsid w:val="004368B6"/>
    <w:rsid w:val="00436ABA"/>
    <w:rsid w:val="00442718"/>
    <w:rsid w:val="00443CAE"/>
    <w:rsid w:val="004448E8"/>
    <w:rsid w:val="00444E9D"/>
    <w:rsid w:val="00445EF0"/>
    <w:rsid w:val="0044717D"/>
    <w:rsid w:val="00447764"/>
    <w:rsid w:val="004477C1"/>
    <w:rsid w:val="004503CB"/>
    <w:rsid w:val="00450522"/>
    <w:rsid w:val="004525D3"/>
    <w:rsid w:val="00453515"/>
    <w:rsid w:val="00454037"/>
    <w:rsid w:val="00455087"/>
    <w:rsid w:val="004556A9"/>
    <w:rsid w:val="004616BE"/>
    <w:rsid w:val="004630B6"/>
    <w:rsid w:val="0046401B"/>
    <w:rsid w:val="004646B0"/>
    <w:rsid w:val="00466598"/>
    <w:rsid w:val="00466DD6"/>
    <w:rsid w:val="00467A1E"/>
    <w:rsid w:val="004702AA"/>
    <w:rsid w:val="00470507"/>
    <w:rsid w:val="0047187F"/>
    <w:rsid w:val="004720D8"/>
    <w:rsid w:val="00472EFF"/>
    <w:rsid w:val="004739D6"/>
    <w:rsid w:val="00473B83"/>
    <w:rsid w:val="00475192"/>
    <w:rsid w:val="00480C75"/>
    <w:rsid w:val="00482C56"/>
    <w:rsid w:val="00482FE7"/>
    <w:rsid w:val="00483136"/>
    <w:rsid w:val="00483AE6"/>
    <w:rsid w:val="004849EA"/>
    <w:rsid w:val="00484E09"/>
    <w:rsid w:val="00486628"/>
    <w:rsid w:val="004870E9"/>
    <w:rsid w:val="00487DCB"/>
    <w:rsid w:val="00487E97"/>
    <w:rsid w:val="00491136"/>
    <w:rsid w:val="00492513"/>
    <w:rsid w:val="00492620"/>
    <w:rsid w:val="00494895"/>
    <w:rsid w:val="0049608C"/>
    <w:rsid w:val="00496F36"/>
    <w:rsid w:val="00497C1E"/>
    <w:rsid w:val="00497F25"/>
    <w:rsid w:val="004A03D4"/>
    <w:rsid w:val="004A21FA"/>
    <w:rsid w:val="004A35A7"/>
    <w:rsid w:val="004A3767"/>
    <w:rsid w:val="004A5140"/>
    <w:rsid w:val="004A5366"/>
    <w:rsid w:val="004A55B2"/>
    <w:rsid w:val="004B0A69"/>
    <w:rsid w:val="004B0C32"/>
    <w:rsid w:val="004B12F5"/>
    <w:rsid w:val="004B1C8C"/>
    <w:rsid w:val="004B1DE4"/>
    <w:rsid w:val="004B29B6"/>
    <w:rsid w:val="004B2E19"/>
    <w:rsid w:val="004B33D4"/>
    <w:rsid w:val="004B58A4"/>
    <w:rsid w:val="004B59C7"/>
    <w:rsid w:val="004B6E35"/>
    <w:rsid w:val="004B7DE8"/>
    <w:rsid w:val="004C2E4B"/>
    <w:rsid w:val="004C35A7"/>
    <w:rsid w:val="004C693B"/>
    <w:rsid w:val="004C7E3E"/>
    <w:rsid w:val="004D1AC0"/>
    <w:rsid w:val="004D3218"/>
    <w:rsid w:val="004D4B99"/>
    <w:rsid w:val="004D69BE"/>
    <w:rsid w:val="004D69CD"/>
    <w:rsid w:val="004D6C65"/>
    <w:rsid w:val="004D7D80"/>
    <w:rsid w:val="004D7FDD"/>
    <w:rsid w:val="004E061D"/>
    <w:rsid w:val="004E088F"/>
    <w:rsid w:val="004E138A"/>
    <w:rsid w:val="004E2519"/>
    <w:rsid w:val="004E2959"/>
    <w:rsid w:val="004E4F34"/>
    <w:rsid w:val="004E5400"/>
    <w:rsid w:val="004E6FBC"/>
    <w:rsid w:val="004E7038"/>
    <w:rsid w:val="004F05C5"/>
    <w:rsid w:val="004F0DA7"/>
    <w:rsid w:val="004F4562"/>
    <w:rsid w:val="004F47C9"/>
    <w:rsid w:val="004F4962"/>
    <w:rsid w:val="004F49C4"/>
    <w:rsid w:val="004F5C5A"/>
    <w:rsid w:val="004F6E5D"/>
    <w:rsid w:val="004F7A61"/>
    <w:rsid w:val="0050117F"/>
    <w:rsid w:val="00501ADF"/>
    <w:rsid w:val="005031EB"/>
    <w:rsid w:val="005034AE"/>
    <w:rsid w:val="00503E45"/>
    <w:rsid w:val="00507C64"/>
    <w:rsid w:val="00510245"/>
    <w:rsid w:val="005117E9"/>
    <w:rsid w:val="005118F8"/>
    <w:rsid w:val="0051194B"/>
    <w:rsid w:val="00512CD6"/>
    <w:rsid w:val="00514E5D"/>
    <w:rsid w:val="00515CC1"/>
    <w:rsid w:val="005168D6"/>
    <w:rsid w:val="00517A8D"/>
    <w:rsid w:val="00522D4A"/>
    <w:rsid w:val="00523F01"/>
    <w:rsid w:val="005255AF"/>
    <w:rsid w:val="00525D53"/>
    <w:rsid w:val="00530E6A"/>
    <w:rsid w:val="00531F6C"/>
    <w:rsid w:val="00532D95"/>
    <w:rsid w:val="00533949"/>
    <w:rsid w:val="00533A33"/>
    <w:rsid w:val="00534A87"/>
    <w:rsid w:val="005354C9"/>
    <w:rsid w:val="00535A43"/>
    <w:rsid w:val="00540643"/>
    <w:rsid w:val="00543A32"/>
    <w:rsid w:val="00544BAD"/>
    <w:rsid w:val="005452E9"/>
    <w:rsid w:val="00545840"/>
    <w:rsid w:val="00545CD4"/>
    <w:rsid w:val="0054703A"/>
    <w:rsid w:val="00547BE4"/>
    <w:rsid w:val="00547DE9"/>
    <w:rsid w:val="00547FD9"/>
    <w:rsid w:val="00551496"/>
    <w:rsid w:val="00552C2E"/>
    <w:rsid w:val="00552EEA"/>
    <w:rsid w:val="00553E9B"/>
    <w:rsid w:val="00554076"/>
    <w:rsid w:val="005540B0"/>
    <w:rsid w:val="00555127"/>
    <w:rsid w:val="0055717C"/>
    <w:rsid w:val="00557ECE"/>
    <w:rsid w:val="0056252E"/>
    <w:rsid w:val="00564021"/>
    <w:rsid w:val="00564AA1"/>
    <w:rsid w:val="00565749"/>
    <w:rsid w:val="00566F2C"/>
    <w:rsid w:val="00570643"/>
    <w:rsid w:val="00570B61"/>
    <w:rsid w:val="00570D1E"/>
    <w:rsid w:val="00572CD8"/>
    <w:rsid w:val="005741DB"/>
    <w:rsid w:val="0057560E"/>
    <w:rsid w:val="005774E0"/>
    <w:rsid w:val="00580550"/>
    <w:rsid w:val="005805F5"/>
    <w:rsid w:val="00580654"/>
    <w:rsid w:val="00580C95"/>
    <w:rsid w:val="0058114C"/>
    <w:rsid w:val="0058116B"/>
    <w:rsid w:val="005831E2"/>
    <w:rsid w:val="00583C34"/>
    <w:rsid w:val="0058634C"/>
    <w:rsid w:val="005864AE"/>
    <w:rsid w:val="00591F05"/>
    <w:rsid w:val="005932BF"/>
    <w:rsid w:val="0059447A"/>
    <w:rsid w:val="005953D2"/>
    <w:rsid w:val="0059569E"/>
    <w:rsid w:val="0059579E"/>
    <w:rsid w:val="00596C91"/>
    <w:rsid w:val="00597324"/>
    <w:rsid w:val="005976D8"/>
    <w:rsid w:val="005976F3"/>
    <w:rsid w:val="00597866"/>
    <w:rsid w:val="005A06CB"/>
    <w:rsid w:val="005A28CF"/>
    <w:rsid w:val="005A32AB"/>
    <w:rsid w:val="005A376D"/>
    <w:rsid w:val="005A4BDE"/>
    <w:rsid w:val="005A4D1A"/>
    <w:rsid w:val="005B094F"/>
    <w:rsid w:val="005B0A01"/>
    <w:rsid w:val="005B2F9E"/>
    <w:rsid w:val="005B4535"/>
    <w:rsid w:val="005B51C9"/>
    <w:rsid w:val="005B56E1"/>
    <w:rsid w:val="005B6769"/>
    <w:rsid w:val="005B67FB"/>
    <w:rsid w:val="005B6DBC"/>
    <w:rsid w:val="005B7CB2"/>
    <w:rsid w:val="005B7D15"/>
    <w:rsid w:val="005C1452"/>
    <w:rsid w:val="005C17A6"/>
    <w:rsid w:val="005C2408"/>
    <w:rsid w:val="005C2E55"/>
    <w:rsid w:val="005C5F6E"/>
    <w:rsid w:val="005C6C1E"/>
    <w:rsid w:val="005D1640"/>
    <w:rsid w:val="005D26FC"/>
    <w:rsid w:val="005D3314"/>
    <w:rsid w:val="005D35A0"/>
    <w:rsid w:val="005D41FD"/>
    <w:rsid w:val="005D457D"/>
    <w:rsid w:val="005D4A2F"/>
    <w:rsid w:val="005D5E02"/>
    <w:rsid w:val="005D5E32"/>
    <w:rsid w:val="005D7F81"/>
    <w:rsid w:val="005E03A3"/>
    <w:rsid w:val="005E1837"/>
    <w:rsid w:val="005E198D"/>
    <w:rsid w:val="005E204E"/>
    <w:rsid w:val="005E2C33"/>
    <w:rsid w:val="005E2D9D"/>
    <w:rsid w:val="005E31DA"/>
    <w:rsid w:val="005E34A0"/>
    <w:rsid w:val="005E4112"/>
    <w:rsid w:val="005E5737"/>
    <w:rsid w:val="005E702D"/>
    <w:rsid w:val="005F0A6B"/>
    <w:rsid w:val="005F453C"/>
    <w:rsid w:val="005F6F7F"/>
    <w:rsid w:val="005F749F"/>
    <w:rsid w:val="0060229C"/>
    <w:rsid w:val="00602AFF"/>
    <w:rsid w:val="0060389E"/>
    <w:rsid w:val="006040D4"/>
    <w:rsid w:val="0060597E"/>
    <w:rsid w:val="00605C5D"/>
    <w:rsid w:val="00606653"/>
    <w:rsid w:val="00607038"/>
    <w:rsid w:val="006076BA"/>
    <w:rsid w:val="00607A8D"/>
    <w:rsid w:val="006106E8"/>
    <w:rsid w:val="00610CE8"/>
    <w:rsid w:val="00611516"/>
    <w:rsid w:val="0061219F"/>
    <w:rsid w:val="00612411"/>
    <w:rsid w:val="006128BC"/>
    <w:rsid w:val="00615BEA"/>
    <w:rsid w:val="00615E3E"/>
    <w:rsid w:val="00616912"/>
    <w:rsid w:val="00617E71"/>
    <w:rsid w:val="00620CD7"/>
    <w:rsid w:val="00622187"/>
    <w:rsid w:val="00625A34"/>
    <w:rsid w:val="00625B0F"/>
    <w:rsid w:val="00625F34"/>
    <w:rsid w:val="00626BC8"/>
    <w:rsid w:val="00627F68"/>
    <w:rsid w:val="006309A6"/>
    <w:rsid w:val="00630DD3"/>
    <w:rsid w:val="006327B6"/>
    <w:rsid w:val="0063309D"/>
    <w:rsid w:val="0063502F"/>
    <w:rsid w:val="0063735E"/>
    <w:rsid w:val="00637CDD"/>
    <w:rsid w:val="0064061F"/>
    <w:rsid w:val="00642EBC"/>
    <w:rsid w:val="00643025"/>
    <w:rsid w:val="006441E1"/>
    <w:rsid w:val="0064462E"/>
    <w:rsid w:val="0064531A"/>
    <w:rsid w:val="00645334"/>
    <w:rsid w:val="00646FFE"/>
    <w:rsid w:val="00647085"/>
    <w:rsid w:val="006471E9"/>
    <w:rsid w:val="00650CA4"/>
    <w:rsid w:val="00651350"/>
    <w:rsid w:val="006530AE"/>
    <w:rsid w:val="006542F2"/>
    <w:rsid w:val="00654B08"/>
    <w:rsid w:val="00654D5B"/>
    <w:rsid w:val="00654FAA"/>
    <w:rsid w:val="00655AD4"/>
    <w:rsid w:val="006563B7"/>
    <w:rsid w:val="006573A7"/>
    <w:rsid w:val="00657BAF"/>
    <w:rsid w:val="00661E1B"/>
    <w:rsid w:val="0066226A"/>
    <w:rsid w:val="0066383A"/>
    <w:rsid w:val="00663BD7"/>
    <w:rsid w:val="0066448F"/>
    <w:rsid w:val="006645D3"/>
    <w:rsid w:val="00665230"/>
    <w:rsid w:val="00667DD1"/>
    <w:rsid w:val="0067302F"/>
    <w:rsid w:val="00673646"/>
    <w:rsid w:val="00675EDC"/>
    <w:rsid w:val="0067789D"/>
    <w:rsid w:val="0068075E"/>
    <w:rsid w:val="00680B25"/>
    <w:rsid w:val="00682F7D"/>
    <w:rsid w:val="006830BC"/>
    <w:rsid w:val="00683DB3"/>
    <w:rsid w:val="00684963"/>
    <w:rsid w:val="00684CBF"/>
    <w:rsid w:val="00685112"/>
    <w:rsid w:val="00685CC3"/>
    <w:rsid w:val="0068686E"/>
    <w:rsid w:val="006922A1"/>
    <w:rsid w:val="00692A9A"/>
    <w:rsid w:val="0069514E"/>
    <w:rsid w:val="006959CD"/>
    <w:rsid w:val="00696BB2"/>
    <w:rsid w:val="0069747E"/>
    <w:rsid w:val="006A0243"/>
    <w:rsid w:val="006A0396"/>
    <w:rsid w:val="006A0F74"/>
    <w:rsid w:val="006A11EA"/>
    <w:rsid w:val="006A144C"/>
    <w:rsid w:val="006A1877"/>
    <w:rsid w:val="006A3017"/>
    <w:rsid w:val="006A4FEF"/>
    <w:rsid w:val="006A5014"/>
    <w:rsid w:val="006A6197"/>
    <w:rsid w:val="006A6E8F"/>
    <w:rsid w:val="006A782C"/>
    <w:rsid w:val="006B54A5"/>
    <w:rsid w:val="006B75BB"/>
    <w:rsid w:val="006B7A65"/>
    <w:rsid w:val="006C1EAF"/>
    <w:rsid w:val="006C1FC1"/>
    <w:rsid w:val="006C2C86"/>
    <w:rsid w:val="006C3B6F"/>
    <w:rsid w:val="006C4245"/>
    <w:rsid w:val="006C4742"/>
    <w:rsid w:val="006C49B2"/>
    <w:rsid w:val="006C59E4"/>
    <w:rsid w:val="006C5C99"/>
    <w:rsid w:val="006C5DA8"/>
    <w:rsid w:val="006C66D1"/>
    <w:rsid w:val="006C6980"/>
    <w:rsid w:val="006C6B66"/>
    <w:rsid w:val="006D12CB"/>
    <w:rsid w:val="006D15DF"/>
    <w:rsid w:val="006D23C5"/>
    <w:rsid w:val="006D3F14"/>
    <w:rsid w:val="006D54AB"/>
    <w:rsid w:val="006D7AFC"/>
    <w:rsid w:val="006E00F8"/>
    <w:rsid w:val="006E0898"/>
    <w:rsid w:val="006E12A0"/>
    <w:rsid w:val="006E1859"/>
    <w:rsid w:val="006E1AC1"/>
    <w:rsid w:val="006E1CFA"/>
    <w:rsid w:val="006E2DFA"/>
    <w:rsid w:val="006E33C1"/>
    <w:rsid w:val="006E4470"/>
    <w:rsid w:val="006E4C8D"/>
    <w:rsid w:val="006E4D0C"/>
    <w:rsid w:val="006E52AF"/>
    <w:rsid w:val="006E656C"/>
    <w:rsid w:val="006E7893"/>
    <w:rsid w:val="006F035E"/>
    <w:rsid w:val="006F08B7"/>
    <w:rsid w:val="006F0EEF"/>
    <w:rsid w:val="006F1454"/>
    <w:rsid w:val="006F2537"/>
    <w:rsid w:val="006F37D4"/>
    <w:rsid w:val="006F537F"/>
    <w:rsid w:val="006F74A0"/>
    <w:rsid w:val="006F7881"/>
    <w:rsid w:val="006F7AD5"/>
    <w:rsid w:val="007000BE"/>
    <w:rsid w:val="0070213A"/>
    <w:rsid w:val="007036CA"/>
    <w:rsid w:val="0070425A"/>
    <w:rsid w:val="0070515F"/>
    <w:rsid w:val="007051D1"/>
    <w:rsid w:val="00706B30"/>
    <w:rsid w:val="00706DD9"/>
    <w:rsid w:val="00710075"/>
    <w:rsid w:val="0071011A"/>
    <w:rsid w:val="00710F7B"/>
    <w:rsid w:val="007113B5"/>
    <w:rsid w:val="007117EB"/>
    <w:rsid w:val="00711CB1"/>
    <w:rsid w:val="00713401"/>
    <w:rsid w:val="00715231"/>
    <w:rsid w:val="007155C7"/>
    <w:rsid w:val="0071577C"/>
    <w:rsid w:val="007159EC"/>
    <w:rsid w:val="00715CCA"/>
    <w:rsid w:val="00716028"/>
    <w:rsid w:val="007164F6"/>
    <w:rsid w:val="007164FE"/>
    <w:rsid w:val="00716B8B"/>
    <w:rsid w:val="00717C8D"/>
    <w:rsid w:val="00720249"/>
    <w:rsid w:val="00722ADE"/>
    <w:rsid w:val="007259C4"/>
    <w:rsid w:val="0072731F"/>
    <w:rsid w:val="00730011"/>
    <w:rsid w:val="0073113E"/>
    <w:rsid w:val="00731C32"/>
    <w:rsid w:val="00732FA5"/>
    <w:rsid w:val="007342BF"/>
    <w:rsid w:val="00735A7E"/>
    <w:rsid w:val="00736753"/>
    <w:rsid w:val="00736C5C"/>
    <w:rsid w:val="00736E1C"/>
    <w:rsid w:val="0073741C"/>
    <w:rsid w:val="00740696"/>
    <w:rsid w:val="00741090"/>
    <w:rsid w:val="00742097"/>
    <w:rsid w:val="0074360F"/>
    <w:rsid w:val="007439F2"/>
    <w:rsid w:val="00744714"/>
    <w:rsid w:val="0074527A"/>
    <w:rsid w:val="0074729E"/>
    <w:rsid w:val="0074743D"/>
    <w:rsid w:val="00747579"/>
    <w:rsid w:val="00747D88"/>
    <w:rsid w:val="00747DA1"/>
    <w:rsid w:val="00750715"/>
    <w:rsid w:val="00750A27"/>
    <w:rsid w:val="0075185F"/>
    <w:rsid w:val="00751903"/>
    <w:rsid w:val="00751B67"/>
    <w:rsid w:val="00752609"/>
    <w:rsid w:val="00752F89"/>
    <w:rsid w:val="007534B6"/>
    <w:rsid w:val="00755200"/>
    <w:rsid w:val="007553C1"/>
    <w:rsid w:val="007572FB"/>
    <w:rsid w:val="00760B17"/>
    <w:rsid w:val="00763F01"/>
    <w:rsid w:val="00764501"/>
    <w:rsid w:val="00764FD5"/>
    <w:rsid w:val="00766E88"/>
    <w:rsid w:val="00766FB4"/>
    <w:rsid w:val="0077073B"/>
    <w:rsid w:val="00770871"/>
    <w:rsid w:val="0077497B"/>
    <w:rsid w:val="00774D59"/>
    <w:rsid w:val="007752A7"/>
    <w:rsid w:val="007756F7"/>
    <w:rsid w:val="00776146"/>
    <w:rsid w:val="00776699"/>
    <w:rsid w:val="0077683E"/>
    <w:rsid w:val="0077704E"/>
    <w:rsid w:val="00777C98"/>
    <w:rsid w:val="00780835"/>
    <w:rsid w:val="00783F1C"/>
    <w:rsid w:val="0078427B"/>
    <w:rsid w:val="0078496B"/>
    <w:rsid w:val="00784C52"/>
    <w:rsid w:val="00785FF2"/>
    <w:rsid w:val="00787D05"/>
    <w:rsid w:val="00790A7C"/>
    <w:rsid w:val="00790E2D"/>
    <w:rsid w:val="007916E2"/>
    <w:rsid w:val="00792578"/>
    <w:rsid w:val="00792F20"/>
    <w:rsid w:val="00793FCA"/>
    <w:rsid w:val="00795AB0"/>
    <w:rsid w:val="00795E2B"/>
    <w:rsid w:val="00795FAD"/>
    <w:rsid w:val="00797E79"/>
    <w:rsid w:val="007A0703"/>
    <w:rsid w:val="007A0C7B"/>
    <w:rsid w:val="007A20F7"/>
    <w:rsid w:val="007A2699"/>
    <w:rsid w:val="007A2C76"/>
    <w:rsid w:val="007A43C1"/>
    <w:rsid w:val="007B00DD"/>
    <w:rsid w:val="007B3E73"/>
    <w:rsid w:val="007B4EC9"/>
    <w:rsid w:val="007B4F18"/>
    <w:rsid w:val="007B5710"/>
    <w:rsid w:val="007B5882"/>
    <w:rsid w:val="007B5AD3"/>
    <w:rsid w:val="007B5DCE"/>
    <w:rsid w:val="007B7109"/>
    <w:rsid w:val="007B735D"/>
    <w:rsid w:val="007B7632"/>
    <w:rsid w:val="007C0B70"/>
    <w:rsid w:val="007C28D8"/>
    <w:rsid w:val="007C44FB"/>
    <w:rsid w:val="007C7BC2"/>
    <w:rsid w:val="007D01E8"/>
    <w:rsid w:val="007D0780"/>
    <w:rsid w:val="007D13E3"/>
    <w:rsid w:val="007D2B03"/>
    <w:rsid w:val="007D455C"/>
    <w:rsid w:val="007D74A2"/>
    <w:rsid w:val="007E207B"/>
    <w:rsid w:val="007E2DEE"/>
    <w:rsid w:val="007E3586"/>
    <w:rsid w:val="007E4750"/>
    <w:rsid w:val="007E5CBB"/>
    <w:rsid w:val="007E5FE3"/>
    <w:rsid w:val="007E72FC"/>
    <w:rsid w:val="007F0519"/>
    <w:rsid w:val="007F5828"/>
    <w:rsid w:val="007F5E39"/>
    <w:rsid w:val="0080116F"/>
    <w:rsid w:val="0080135B"/>
    <w:rsid w:val="00801AB2"/>
    <w:rsid w:val="00801D74"/>
    <w:rsid w:val="00801D84"/>
    <w:rsid w:val="00801E3A"/>
    <w:rsid w:val="00802BA4"/>
    <w:rsid w:val="00803262"/>
    <w:rsid w:val="008063EA"/>
    <w:rsid w:val="00806679"/>
    <w:rsid w:val="00806E9D"/>
    <w:rsid w:val="00807300"/>
    <w:rsid w:val="00807511"/>
    <w:rsid w:val="008109FE"/>
    <w:rsid w:val="00810AEC"/>
    <w:rsid w:val="008127EC"/>
    <w:rsid w:val="008129A5"/>
    <w:rsid w:val="00812ACF"/>
    <w:rsid w:val="00813C62"/>
    <w:rsid w:val="0081484D"/>
    <w:rsid w:val="00815EFC"/>
    <w:rsid w:val="0081636E"/>
    <w:rsid w:val="00817B5B"/>
    <w:rsid w:val="008203C4"/>
    <w:rsid w:val="0082085C"/>
    <w:rsid w:val="00821808"/>
    <w:rsid w:val="00821F6F"/>
    <w:rsid w:val="0082322F"/>
    <w:rsid w:val="008249E2"/>
    <w:rsid w:val="00825B09"/>
    <w:rsid w:val="00825DB3"/>
    <w:rsid w:val="008265B9"/>
    <w:rsid w:val="0083027F"/>
    <w:rsid w:val="008309DB"/>
    <w:rsid w:val="008321A8"/>
    <w:rsid w:val="008321E9"/>
    <w:rsid w:val="00833150"/>
    <w:rsid w:val="008334DF"/>
    <w:rsid w:val="008343BD"/>
    <w:rsid w:val="008357B9"/>
    <w:rsid w:val="008363A7"/>
    <w:rsid w:val="00836F87"/>
    <w:rsid w:val="008371EC"/>
    <w:rsid w:val="008373D3"/>
    <w:rsid w:val="0083776F"/>
    <w:rsid w:val="00840BB9"/>
    <w:rsid w:val="00843733"/>
    <w:rsid w:val="008448A6"/>
    <w:rsid w:val="00844FC8"/>
    <w:rsid w:val="00845209"/>
    <w:rsid w:val="0084603C"/>
    <w:rsid w:val="008469C8"/>
    <w:rsid w:val="00846A05"/>
    <w:rsid w:val="00847B92"/>
    <w:rsid w:val="00850973"/>
    <w:rsid w:val="008512AF"/>
    <w:rsid w:val="00851804"/>
    <w:rsid w:val="00851910"/>
    <w:rsid w:val="008545DD"/>
    <w:rsid w:val="00854E30"/>
    <w:rsid w:val="0085585D"/>
    <w:rsid w:val="00856683"/>
    <w:rsid w:val="00857062"/>
    <w:rsid w:val="0086024D"/>
    <w:rsid w:val="0086158F"/>
    <w:rsid w:val="0086410F"/>
    <w:rsid w:val="00864578"/>
    <w:rsid w:val="008652DD"/>
    <w:rsid w:val="00866431"/>
    <w:rsid w:val="00866C6F"/>
    <w:rsid w:val="0086733F"/>
    <w:rsid w:val="00867662"/>
    <w:rsid w:val="0087021E"/>
    <w:rsid w:val="00871DF8"/>
    <w:rsid w:val="00871FB4"/>
    <w:rsid w:val="00872EA2"/>
    <w:rsid w:val="008732E2"/>
    <w:rsid w:val="0087386E"/>
    <w:rsid w:val="00873993"/>
    <w:rsid w:val="008740FA"/>
    <w:rsid w:val="00874218"/>
    <w:rsid w:val="0087430E"/>
    <w:rsid w:val="00874E44"/>
    <w:rsid w:val="008775A7"/>
    <w:rsid w:val="00880900"/>
    <w:rsid w:val="00881AA6"/>
    <w:rsid w:val="00882599"/>
    <w:rsid w:val="0088278F"/>
    <w:rsid w:val="00882E8C"/>
    <w:rsid w:val="008860E9"/>
    <w:rsid w:val="0088614D"/>
    <w:rsid w:val="008903D0"/>
    <w:rsid w:val="00895CD5"/>
    <w:rsid w:val="008966D3"/>
    <w:rsid w:val="008A05A8"/>
    <w:rsid w:val="008A0E80"/>
    <w:rsid w:val="008A1481"/>
    <w:rsid w:val="008A1A44"/>
    <w:rsid w:val="008A3B5D"/>
    <w:rsid w:val="008A3F33"/>
    <w:rsid w:val="008A464B"/>
    <w:rsid w:val="008A46ED"/>
    <w:rsid w:val="008A49E1"/>
    <w:rsid w:val="008A4D6B"/>
    <w:rsid w:val="008A5486"/>
    <w:rsid w:val="008A6417"/>
    <w:rsid w:val="008A747E"/>
    <w:rsid w:val="008A7531"/>
    <w:rsid w:val="008B0818"/>
    <w:rsid w:val="008B1E53"/>
    <w:rsid w:val="008B6139"/>
    <w:rsid w:val="008B6233"/>
    <w:rsid w:val="008C12D6"/>
    <w:rsid w:val="008C132C"/>
    <w:rsid w:val="008C15AA"/>
    <w:rsid w:val="008C41B3"/>
    <w:rsid w:val="008C4F07"/>
    <w:rsid w:val="008C5AC0"/>
    <w:rsid w:val="008D116D"/>
    <w:rsid w:val="008D3147"/>
    <w:rsid w:val="008D3607"/>
    <w:rsid w:val="008D3721"/>
    <w:rsid w:val="008D58AD"/>
    <w:rsid w:val="008D5A49"/>
    <w:rsid w:val="008D6D24"/>
    <w:rsid w:val="008D736B"/>
    <w:rsid w:val="008D7DA2"/>
    <w:rsid w:val="008D7F1D"/>
    <w:rsid w:val="008E08E6"/>
    <w:rsid w:val="008E1217"/>
    <w:rsid w:val="008E21FA"/>
    <w:rsid w:val="008E311F"/>
    <w:rsid w:val="008E41D5"/>
    <w:rsid w:val="008E4DC0"/>
    <w:rsid w:val="008E6787"/>
    <w:rsid w:val="008E7855"/>
    <w:rsid w:val="008F0EBC"/>
    <w:rsid w:val="008F5221"/>
    <w:rsid w:val="008F5A1C"/>
    <w:rsid w:val="008F5D93"/>
    <w:rsid w:val="008F5DB1"/>
    <w:rsid w:val="008F6186"/>
    <w:rsid w:val="008F6A22"/>
    <w:rsid w:val="00900935"/>
    <w:rsid w:val="009011D9"/>
    <w:rsid w:val="0090256F"/>
    <w:rsid w:val="00906CA9"/>
    <w:rsid w:val="009071A4"/>
    <w:rsid w:val="00912721"/>
    <w:rsid w:val="00912856"/>
    <w:rsid w:val="009131E4"/>
    <w:rsid w:val="00913C97"/>
    <w:rsid w:val="00915EA5"/>
    <w:rsid w:val="00916404"/>
    <w:rsid w:val="0091647F"/>
    <w:rsid w:val="0091697A"/>
    <w:rsid w:val="00917D18"/>
    <w:rsid w:val="00920037"/>
    <w:rsid w:val="00923BBA"/>
    <w:rsid w:val="00923E9B"/>
    <w:rsid w:val="009242AE"/>
    <w:rsid w:val="00924381"/>
    <w:rsid w:val="00924575"/>
    <w:rsid w:val="00924864"/>
    <w:rsid w:val="0092545F"/>
    <w:rsid w:val="0092727C"/>
    <w:rsid w:val="0093038B"/>
    <w:rsid w:val="00930835"/>
    <w:rsid w:val="009313F7"/>
    <w:rsid w:val="00931447"/>
    <w:rsid w:val="009315BC"/>
    <w:rsid w:val="00931990"/>
    <w:rsid w:val="00931C0C"/>
    <w:rsid w:val="00934046"/>
    <w:rsid w:val="00935EED"/>
    <w:rsid w:val="00936522"/>
    <w:rsid w:val="0093653D"/>
    <w:rsid w:val="0093677C"/>
    <w:rsid w:val="009412D6"/>
    <w:rsid w:val="00941AD4"/>
    <w:rsid w:val="00942747"/>
    <w:rsid w:val="00943BB3"/>
    <w:rsid w:val="00944E1C"/>
    <w:rsid w:val="00946077"/>
    <w:rsid w:val="0094638C"/>
    <w:rsid w:val="00946641"/>
    <w:rsid w:val="00946A99"/>
    <w:rsid w:val="00951E59"/>
    <w:rsid w:val="00951FC2"/>
    <w:rsid w:val="00952678"/>
    <w:rsid w:val="00954174"/>
    <w:rsid w:val="0095587F"/>
    <w:rsid w:val="009568E0"/>
    <w:rsid w:val="00956ECD"/>
    <w:rsid w:val="00957195"/>
    <w:rsid w:val="009575F6"/>
    <w:rsid w:val="00957836"/>
    <w:rsid w:val="00961D89"/>
    <w:rsid w:val="00961DD3"/>
    <w:rsid w:val="00962240"/>
    <w:rsid w:val="009637A7"/>
    <w:rsid w:val="00963C82"/>
    <w:rsid w:val="009651D1"/>
    <w:rsid w:val="00965679"/>
    <w:rsid w:val="0096680A"/>
    <w:rsid w:val="00970622"/>
    <w:rsid w:val="00970C83"/>
    <w:rsid w:val="00971193"/>
    <w:rsid w:val="00971FB1"/>
    <w:rsid w:val="00972642"/>
    <w:rsid w:val="00973BDC"/>
    <w:rsid w:val="00973C64"/>
    <w:rsid w:val="00973D25"/>
    <w:rsid w:val="00973FD8"/>
    <w:rsid w:val="0097510C"/>
    <w:rsid w:val="00975E7A"/>
    <w:rsid w:val="00975EF2"/>
    <w:rsid w:val="00976136"/>
    <w:rsid w:val="009829BA"/>
    <w:rsid w:val="00982B6F"/>
    <w:rsid w:val="009833ED"/>
    <w:rsid w:val="00983585"/>
    <w:rsid w:val="00984CD7"/>
    <w:rsid w:val="00985330"/>
    <w:rsid w:val="009909DD"/>
    <w:rsid w:val="00991A04"/>
    <w:rsid w:val="0099238D"/>
    <w:rsid w:val="009931A6"/>
    <w:rsid w:val="009933A1"/>
    <w:rsid w:val="009938E2"/>
    <w:rsid w:val="00995842"/>
    <w:rsid w:val="009961EA"/>
    <w:rsid w:val="00997B2A"/>
    <w:rsid w:val="00997D4F"/>
    <w:rsid w:val="009A0568"/>
    <w:rsid w:val="009A0676"/>
    <w:rsid w:val="009A4D90"/>
    <w:rsid w:val="009A6D40"/>
    <w:rsid w:val="009B009C"/>
    <w:rsid w:val="009B1CC8"/>
    <w:rsid w:val="009B3B7E"/>
    <w:rsid w:val="009B5548"/>
    <w:rsid w:val="009B6534"/>
    <w:rsid w:val="009B68C0"/>
    <w:rsid w:val="009B714F"/>
    <w:rsid w:val="009B75DB"/>
    <w:rsid w:val="009B7A39"/>
    <w:rsid w:val="009B7C18"/>
    <w:rsid w:val="009B7C69"/>
    <w:rsid w:val="009C01A6"/>
    <w:rsid w:val="009C1337"/>
    <w:rsid w:val="009C15BE"/>
    <w:rsid w:val="009C3402"/>
    <w:rsid w:val="009C528D"/>
    <w:rsid w:val="009C5D85"/>
    <w:rsid w:val="009C6EBB"/>
    <w:rsid w:val="009C704F"/>
    <w:rsid w:val="009C767C"/>
    <w:rsid w:val="009D00AA"/>
    <w:rsid w:val="009D0F4B"/>
    <w:rsid w:val="009D22B6"/>
    <w:rsid w:val="009D3BE4"/>
    <w:rsid w:val="009D56C8"/>
    <w:rsid w:val="009D570A"/>
    <w:rsid w:val="009D6DCD"/>
    <w:rsid w:val="009D7381"/>
    <w:rsid w:val="009E0AE5"/>
    <w:rsid w:val="009E23D5"/>
    <w:rsid w:val="009E4C13"/>
    <w:rsid w:val="009E4C54"/>
    <w:rsid w:val="009E5829"/>
    <w:rsid w:val="009E5D19"/>
    <w:rsid w:val="009E6F9F"/>
    <w:rsid w:val="009E74D7"/>
    <w:rsid w:val="009F0308"/>
    <w:rsid w:val="009F08DC"/>
    <w:rsid w:val="009F180A"/>
    <w:rsid w:val="009F26A6"/>
    <w:rsid w:val="009F6D43"/>
    <w:rsid w:val="00A020F8"/>
    <w:rsid w:val="00A02754"/>
    <w:rsid w:val="00A02C94"/>
    <w:rsid w:val="00A03A68"/>
    <w:rsid w:val="00A040CA"/>
    <w:rsid w:val="00A06AB4"/>
    <w:rsid w:val="00A10168"/>
    <w:rsid w:val="00A1066F"/>
    <w:rsid w:val="00A10F4D"/>
    <w:rsid w:val="00A11BA7"/>
    <w:rsid w:val="00A133E9"/>
    <w:rsid w:val="00A13AE4"/>
    <w:rsid w:val="00A14092"/>
    <w:rsid w:val="00A14736"/>
    <w:rsid w:val="00A156F8"/>
    <w:rsid w:val="00A15F3D"/>
    <w:rsid w:val="00A21361"/>
    <w:rsid w:val="00A21993"/>
    <w:rsid w:val="00A21CB3"/>
    <w:rsid w:val="00A21DC6"/>
    <w:rsid w:val="00A2235F"/>
    <w:rsid w:val="00A2369D"/>
    <w:rsid w:val="00A23A50"/>
    <w:rsid w:val="00A26065"/>
    <w:rsid w:val="00A26B9C"/>
    <w:rsid w:val="00A304A2"/>
    <w:rsid w:val="00A3270F"/>
    <w:rsid w:val="00A33638"/>
    <w:rsid w:val="00A35FD6"/>
    <w:rsid w:val="00A36143"/>
    <w:rsid w:val="00A37628"/>
    <w:rsid w:val="00A41931"/>
    <w:rsid w:val="00A41DA4"/>
    <w:rsid w:val="00A41E99"/>
    <w:rsid w:val="00A43952"/>
    <w:rsid w:val="00A450C5"/>
    <w:rsid w:val="00A454B9"/>
    <w:rsid w:val="00A46733"/>
    <w:rsid w:val="00A46838"/>
    <w:rsid w:val="00A50776"/>
    <w:rsid w:val="00A52E45"/>
    <w:rsid w:val="00A53C82"/>
    <w:rsid w:val="00A5406C"/>
    <w:rsid w:val="00A54BCF"/>
    <w:rsid w:val="00A54D81"/>
    <w:rsid w:val="00A56685"/>
    <w:rsid w:val="00A61580"/>
    <w:rsid w:val="00A64738"/>
    <w:rsid w:val="00A6524A"/>
    <w:rsid w:val="00A65639"/>
    <w:rsid w:val="00A65886"/>
    <w:rsid w:val="00A65AE5"/>
    <w:rsid w:val="00A65D60"/>
    <w:rsid w:val="00A6705D"/>
    <w:rsid w:val="00A70AA6"/>
    <w:rsid w:val="00A70DEF"/>
    <w:rsid w:val="00A72A96"/>
    <w:rsid w:val="00A72E46"/>
    <w:rsid w:val="00A747FA"/>
    <w:rsid w:val="00A755B2"/>
    <w:rsid w:val="00A75BCF"/>
    <w:rsid w:val="00A76B93"/>
    <w:rsid w:val="00A80FAA"/>
    <w:rsid w:val="00A81EAC"/>
    <w:rsid w:val="00A8211C"/>
    <w:rsid w:val="00A8386F"/>
    <w:rsid w:val="00A84CE7"/>
    <w:rsid w:val="00A86250"/>
    <w:rsid w:val="00A86778"/>
    <w:rsid w:val="00A86E9B"/>
    <w:rsid w:val="00A870E8"/>
    <w:rsid w:val="00A87260"/>
    <w:rsid w:val="00A907A2"/>
    <w:rsid w:val="00A926EB"/>
    <w:rsid w:val="00A94A49"/>
    <w:rsid w:val="00A94E30"/>
    <w:rsid w:val="00A95126"/>
    <w:rsid w:val="00A9596D"/>
    <w:rsid w:val="00A96540"/>
    <w:rsid w:val="00A96977"/>
    <w:rsid w:val="00A971F1"/>
    <w:rsid w:val="00AA241B"/>
    <w:rsid w:val="00AA246F"/>
    <w:rsid w:val="00AA2F77"/>
    <w:rsid w:val="00AA32D8"/>
    <w:rsid w:val="00AA626E"/>
    <w:rsid w:val="00AA6AD5"/>
    <w:rsid w:val="00AA6AE5"/>
    <w:rsid w:val="00AB02CB"/>
    <w:rsid w:val="00AB1C25"/>
    <w:rsid w:val="00AB2B16"/>
    <w:rsid w:val="00AB2EDC"/>
    <w:rsid w:val="00AB470F"/>
    <w:rsid w:val="00AB592C"/>
    <w:rsid w:val="00AB6559"/>
    <w:rsid w:val="00AB7AF7"/>
    <w:rsid w:val="00AB7BA6"/>
    <w:rsid w:val="00AC04B1"/>
    <w:rsid w:val="00AC28C1"/>
    <w:rsid w:val="00AC4382"/>
    <w:rsid w:val="00AC4385"/>
    <w:rsid w:val="00AC4444"/>
    <w:rsid w:val="00AC531B"/>
    <w:rsid w:val="00AC58A9"/>
    <w:rsid w:val="00AC6825"/>
    <w:rsid w:val="00AC7303"/>
    <w:rsid w:val="00AC7D0B"/>
    <w:rsid w:val="00AD09EF"/>
    <w:rsid w:val="00AD1762"/>
    <w:rsid w:val="00AD1BF8"/>
    <w:rsid w:val="00AD1F61"/>
    <w:rsid w:val="00AD2929"/>
    <w:rsid w:val="00AD2E17"/>
    <w:rsid w:val="00AD529D"/>
    <w:rsid w:val="00AD5349"/>
    <w:rsid w:val="00AD69F2"/>
    <w:rsid w:val="00AD78F8"/>
    <w:rsid w:val="00AD7E41"/>
    <w:rsid w:val="00AE0144"/>
    <w:rsid w:val="00AE028A"/>
    <w:rsid w:val="00AE0C8E"/>
    <w:rsid w:val="00AE0DF1"/>
    <w:rsid w:val="00AE135E"/>
    <w:rsid w:val="00AE1472"/>
    <w:rsid w:val="00AE1977"/>
    <w:rsid w:val="00AE4E90"/>
    <w:rsid w:val="00AE5CF8"/>
    <w:rsid w:val="00AE6A6C"/>
    <w:rsid w:val="00AE6C43"/>
    <w:rsid w:val="00AE6F1D"/>
    <w:rsid w:val="00AE7779"/>
    <w:rsid w:val="00AE7F74"/>
    <w:rsid w:val="00AF30B2"/>
    <w:rsid w:val="00AF631A"/>
    <w:rsid w:val="00AF64AB"/>
    <w:rsid w:val="00AF6756"/>
    <w:rsid w:val="00AF731B"/>
    <w:rsid w:val="00AF7F89"/>
    <w:rsid w:val="00B00F1E"/>
    <w:rsid w:val="00B01E19"/>
    <w:rsid w:val="00B033EA"/>
    <w:rsid w:val="00B03D11"/>
    <w:rsid w:val="00B05C30"/>
    <w:rsid w:val="00B078E0"/>
    <w:rsid w:val="00B104B6"/>
    <w:rsid w:val="00B10AE5"/>
    <w:rsid w:val="00B11322"/>
    <w:rsid w:val="00B123C9"/>
    <w:rsid w:val="00B1612C"/>
    <w:rsid w:val="00B17A39"/>
    <w:rsid w:val="00B2042D"/>
    <w:rsid w:val="00B21F06"/>
    <w:rsid w:val="00B22C6F"/>
    <w:rsid w:val="00B2357A"/>
    <w:rsid w:val="00B25920"/>
    <w:rsid w:val="00B25DA9"/>
    <w:rsid w:val="00B268A5"/>
    <w:rsid w:val="00B26E79"/>
    <w:rsid w:val="00B272D2"/>
    <w:rsid w:val="00B3194A"/>
    <w:rsid w:val="00B32330"/>
    <w:rsid w:val="00B32F25"/>
    <w:rsid w:val="00B340C9"/>
    <w:rsid w:val="00B34477"/>
    <w:rsid w:val="00B40143"/>
    <w:rsid w:val="00B42837"/>
    <w:rsid w:val="00B438DC"/>
    <w:rsid w:val="00B43F29"/>
    <w:rsid w:val="00B443CC"/>
    <w:rsid w:val="00B51388"/>
    <w:rsid w:val="00B528EB"/>
    <w:rsid w:val="00B52CA1"/>
    <w:rsid w:val="00B52E99"/>
    <w:rsid w:val="00B55D9E"/>
    <w:rsid w:val="00B55E53"/>
    <w:rsid w:val="00B56155"/>
    <w:rsid w:val="00B57F0A"/>
    <w:rsid w:val="00B6001C"/>
    <w:rsid w:val="00B614B2"/>
    <w:rsid w:val="00B62064"/>
    <w:rsid w:val="00B6218C"/>
    <w:rsid w:val="00B6258B"/>
    <w:rsid w:val="00B63715"/>
    <w:rsid w:val="00B63DF6"/>
    <w:rsid w:val="00B64C20"/>
    <w:rsid w:val="00B6667D"/>
    <w:rsid w:val="00B67801"/>
    <w:rsid w:val="00B70C96"/>
    <w:rsid w:val="00B70DD0"/>
    <w:rsid w:val="00B728A8"/>
    <w:rsid w:val="00B73E27"/>
    <w:rsid w:val="00B75447"/>
    <w:rsid w:val="00B77B42"/>
    <w:rsid w:val="00B80071"/>
    <w:rsid w:val="00B82469"/>
    <w:rsid w:val="00B824AA"/>
    <w:rsid w:val="00B848B9"/>
    <w:rsid w:val="00B84AA0"/>
    <w:rsid w:val="00B85599"/>
    <w:rsid w:val="00B856DE"/>
    <w:rsid w:val="00B859B0"/>
    <w:rsid w:val="00B85D93"/>
    <w:rsid w:val="00B86649"/>
    <w:rsid w:val="00B87990"/>
    <w:rsid w:val="00B9043D"/>
    <w:rsid w:val="00B9111C"/>
    <w:rsid w:val="00B91DCC"/>
    <w:rsid w:val="00B92227"/>
    <w:rsid w:val="00B92E39"/>
    <w:rsid w:val="00B930F0"/>
    <w:rsid w:val="00B93374"/>
    <w:rsid w:val="00B935FE"/>
    <w:rsid w:val="00B93F58"/>
    <w:rsid w:val="00B94B88"/>
    <w:rsid w:val="00B94CD6"/>
    <w:rsid w:val="00B94DEB"/>
    <w:rsid w:val="00BA5CA2"/>
    <w:rsid w:val="00BA62FA"/>
    <w:rsid w:val="00BA6535"/>
    <w:rsid w:val="00BA6DF8"/>
    <w:rsid w:val="00BA7A3C"/>
    <w:rsid w:val="00BB094F"/>
    <w:rsid w:val="00BB2592"/>
    <w:rsid w:val="00BB3DD6"/>
    <w:rsid w:val="00BB40F0"/>
    <w:rsid w:val="00BB4CA2"/>
    <w:rsid w:val="00BB4EA3"/>
    <w:rsid w:val="00BB5B76"/>
    <w:rsid w:val="00BB61BE"/>
    <w:rsid w:val="00BB61D9"/>
    <w:rsid w:val="00BB6DD3"/>
    <w:rsid w:val="00BC0A87"/>
    <w:rsid w:val="00BC51C0"/>
    <w:rsid w:val="00BC5376"/>
    <w:rsid w:val="00BC58B1"/>
    <w:rsid w:val="00BC59BF"/>
    <w:rsid w:val="00BC60BA"/>
    <w:rsid w:val="00BC7388"/>
    <w:rsid w:val="00BC74E3"/>
    <w:rsid w:val="00BC7A33"/>
    <w:rsid w:val="00BD0C92"/>
    <w:rsid w:val="00BD0DF5"/>
    <w:rsid w:val="00BD14D5"/>
    <w:rsid w:val="00BD2489"/>
    <w:rsid w:val="00BD260C"/>
    <w:rsid w:val="00BD36EC"/>
    <w:rsid w:val="00BD4046"/>
    <w:rsid w:val="00BD43E7"/>
    <w:rsid w:val="00BD5DD7"/>
    <w:rsid w:val="00BD5E4D"/>
    <w:rsid w:val="00BD734A"/>
    <w:rsid w:val="00BD7F48"/>
    <w:rsid w:val="00BD7FBF"/>
    <w:rsid w:val="00BE0D91"/>
    <w:rsid w:val="00BE347F"/>
    <w:rsid w:val="00BE34A4"/>
    <w:rsid w:val="00BE4400"/>
    <w:rsid w:val="00BE4F3A"/>
    <w:rsid w:val="00BE5379"/>
    <w:rsid w:val="00BE5C0D"/>
    <w:rsid w:val="00BE5E84"/>
    <w:rsid w:val="00BE69F0"/>
    <w:rsid w:val="00BE6D27"/>
    <w:rsid w:val="00BE70CA"/>
    <w:rsid w:val="00BE7E9D"/>
    <w:rsid w:val="00BF0C9D"/>
    <w:rsid w:val="00BF161D"/>
    <w:rsid w:val="00BF1701"/>
    <w:rsid w:val="00BF206F"/>
    <w:rsid w:val="00BF2FFC"/>
    <w:rsid w:val="00BF3324"/>
    <w:rsid w:val="00BF333C"/>
    <w:rsid w:val="00BF4945"/>
    <w:rsid w:val="00BF5524"/>
    <w:rsid w:val="00BF7061"/>
    <w:rsid w:val="00BF7278"/>
    <w:rsid w:val="00BF75C3"/>
    <w:rsid w:val="00BF7C33"/>
    <w:rsid w:val="00C011DC"/>
    <w:rsid w:val="00C01FCE"/>
    <w:rsid w:val="00C021AF"/>
    <w:rsid w:val="00C02717"/>
    <w:rsid w:val="00C02FB3"/>
    <w:rsid w:val="00C0318B"/>
    <w:rsid w:val="00C033F1"/>
    <w:rsid w:val="00C039CD"/>
    <w:rsid w:val="00C03C57"/>
    <w:rsid w:val="00C044B0"/>
    <w:rsid w:val="00C045EF"/>
    <w:rsid w:val="00C048F9"/>
    <w:rsid w:val="00C05A82"/>
    <w:rsid w:val="00C076D4"/>
    <w:rsid w:val="00C10B3F"/>
    <w:rsid w:val="00C1126A"/>
    <w:rsid w:val="00C117A6"/>
    <w:rsid w:val="00C129A2"/>
    <w:rsid w:val="00C1310D"/>
    <w:rsid w:val="00C13D72"/>
    <w:rsid w:val="00C156FB"/>
    <w:rsid w:val="00C15A42"/>
    <w:rsid w:val="00C16277"/>
    <w:rsid w:val="00C17643"/>
    <w:rsid w:val="00C233CA"/>
    <w:rsid w:val="00C239B6"/>
    <w:rsid w:val="00C24E5D"/>
    <w:rsid w:val="00C24FC0"/>
    <w:rsid w:val="00C25875"/>
    <w:rsid w:val="00C258BE"/>
    <w:rsid w:val="00C25BF9"/>
    <w:rsid w:val="00C26133"/>
    <w:rsid w:val="00C264A9"/>
    <w:rsid w:val="00C310DE"/>
    <w:rsid w:val="00C311A0"/>
    <w:rsid w:val="00C31A6D"/>
    <w:rsid w:val="00C32011"/>
    <w:rsid w:val="00C3343E"/>
    <w:rsid w:val="00C346B3"/>
    <w:rsid w:val="00C35C7C"/>
    <w:rsid w:val="00C36663"/>
    <w:rsid w:val="00C370DF"/>
    <w:rsid w:val="00C379A9"/>
    <w:rsid w:val="00C4146C"/>
    <w:rsid w:val="00C4264A"/>
    <w:rsid w:val="00C42664"/>
    <w:rsid w:val="00C44CA7"/>
    <w:rsid w:val="00C45798"/>
    <w:rsid w:val="00C460A5"/>
    <w:rsid w:val="00C53144"/>
    <w:rsid w:val="00C53FE0"/>
    <w:rsid w:val="00C54199"/>
    <w:rsid w:val="00C551ED"/>
    <w:rsid w:val="00C554AA"/>
    <w:rsid w:val="00C5799A"/>
    <w:rsid w:val="00C57F90"/>
    <w:rsid w:val="00C601CD"/>
    <w:rsid w:val="00C606CF"/>
    <w:rsid w:val="00C62EE0"/>
    <w:rsid w:val="00C632AD"/>
    <w:rsid w:val="00C63733"/>
    <w:rsid w:val="00C63756"/>
    <w:rsid w:val="00C64255"/>
    <w:rsid w:val="00C64B3E"/>
    <w:rsid w:val="00C66703"/>
    <w:rsid w:val="00C66A3F"/>
    <w:rsid w:val="00C66C8C"/>
    <w:rsid w:val="00C67696"/>
    <w:rsid w:val="00C7038C"/>
    <w:rsid w:val="00C703C4"/>
    <w:rsid w:val="00C71355"/>
    <w:rsid w:val="00C7237D"/>
    <w:rsid w:val="00C72779"/>
    <w:rsid w:val="00C7299A"/>
    <w:rsid w:val="00C73310"/>
    <w:rsid w:val="00C75182"/>
    <w:rsid w:val="00C77086"/>
    <w:rsid w:val="00C80FB0"/>
    <w:rsid w:val="00C81DAC"/>
    <w:rsid w:val="00C82ACC"/>
    <w:rsid w:val="00C82EAD"/>
    <w:rsid w:val="00C83196"/>
    <w:rsid w:val="00C8377E"/>
    <w:rsid w:val="00C84072"/>
    <w:rsid w:val="00C84106"/>
    <w:rsid w:val="00C84C28"/>
    <w:rsid w:val="00C8521B"/>
    <w:rsid w:val="00C91579"/>
    <w:rsid w:val="00C941DE"/>
    <w:rsid w:val="00C9446A"/>
    <w:rsid w:val="00C94FF2"/>
    <w:rsid w:val="00C95877"/>
    <w:rsid w:val="00CA2A2B"/>
    <w:rsid w:val="00CA435F"/>
    <w:rsid w:val="00CA6251"/>
    <w:rsid w:val="00CA6831"/>
    <w:rsid w:val="00CA7154"/>
    <w:rsid w:val="00CA78BB"/>
    <w:rsid w:val="00CA7A2D"/>
    <w:rsid w:val="00CB0AAE"/>
    <w:rsid w:val="00CB17A5"/>
    <w:rsid w:val="00CB1CC2"/>
    <w:rsid w:val="00CB5640"/>
    <w:rsid w:val="00CB5A1C"/>
    <w:rsid w:val="00CB658F"/>
    <w:rsid w:val="00CB769E"/>
    <w:rsid w:val="00CB76BF"/>
    <w:rsid w:val="00CB76F2"/>
    <w:rsid w:val="00CB793B"/>
    <w:rsid w:val="00CC0D44"/>
    <w:rsid w:val="00CC1688"/>
    <w:rsid w:val="00CC1BD9"/>
    <w:rsid w:val="00CC3353"/>
    <w:rsid w:val="00CC3AD8"/>
    <w:rsid w:val="00CC4542"/>
    <w:rsid w:val="00CC470C"/>
    <w:rsid w:val="00CC66D5"/>
    <w:rsid w:val="00CC66F1"/>
    <w:rsid w:val="00CC6C08"/>
    <w:rsid w:val="00CC780F"/>
    <w:rsid w:val="00CD0F9D"/>
    <w:rsid w:val="00CD183A"/>
    <w:rsid w:val="00CD1A46"/>
    <w:rsid w:val="00CD410B"/>
    <w:rsid w:val="00CD4954"/>
    <w:rsid w:val="00CD535A"/>
    <w:rsid w:val="00CD6115"/>
    <w:rsid w:val="00CD6A71"/>
    <w:rsid w:val="00CD7238"/>
    <w:rsid w:val="00CD7679"/>
    <w:rsid w:val="00CE0563"/>
    <w:rsid w:val="00CE110F"/>
    <w:rsid w:val="00CE1CA9"/>
    <w:rsid w:val="00CE26F5"/>
    <w:rsid w:val="00CE43D7"/>
    <w:rsid w:val="00CE5600"/>
    <w:rsid w:val="00CE6ADD"/>
    <w:rsid w:val="00CE727B"/>
    <w:rsid w:val="00CE7C69"/>
    <w:rsid w:val="00CF32ED"/>
    <w:rsid w:val="00CF4622"/>
    <w:rsid w:val="00CF4F41"/>
    <w:rsid w:val="00CF6A70"/>
    <w:rsid w:val="00CF6F9C"/>
    <w:rsid w:val="00CF792B"/>
    <w:rsid w:val="00D000C0"/>
    <w:rsid w:val="00D022AE"/>
    <w:rsid w:val="00D038A1"/>
    <w:rsid w:val="00D03F46"/>
    <w:rsid w:val="00D041A8"/>
    <w:rsid w:val="00D04390"/>
    <w:rsid w:val="00D04B18"/>
    <w:rsid w:val="00D0535F"/>
    <w:rsid w:val="00D12016"/>
    <w:rsid w:val="00D12316"/>
    <w:rsid w:val="00D12E6F"/>
    <w:rsid w:val="00D12EE2"/>
    <w:rsid w:val="00D13448"/>
    <w:rsid w:val="00D137C5"/>
    <w:rsid w:val="00D1385B"/>
    <w:rsid w:val="00D13CDE"/>
    <w:rsid w:val="00D140A4"/>
    <w:rsid w:val="00D14101"/>
    <w:rsid w:val="00D1434E"/>
    <w:rsid w:val="00D145DC"/>
    <w:rsid w:val="00D1496D"/>
    <w:rsid w:val="00D14BDB"/>
    <w:rsid w:val="00D16AB1"/>
    <w:rsid w:val="00D170B6"/>
    <w:rsid w:val="00D17329"/>
    <w:rsid w:val="00D176AF"/>
    <w:rsid w:val="00D178BC"/>
    <w:rsid w:val="00D23556"/>
    <w:rsid w:val="00D23956"/>
    <w:rsid w:val="00D23B59"/>
    <w:rsid w:val="00D23BC1"/>
    <w:rsid w:val="00D25919"/>
    <w:rsid w:val="00D27464"/>
    <w:rsid w:val="00D3070A"/>
    <w:rsid w:val="00D33A17"/>
    <w:rsid w:val="00D348F0"/>
    <w:rsid w:val="00D356E0"/>
    <w:rsid w:val="00D3755C"/>
    <w:rsid w:val="00D40248"/>
    <w:rsid w:val="00D41486"/>
    <w:rsid w:val="00D42AA1"/>
    <w:rsid w:val="00D43816"/>
    <w:rsid w:val="00D43C50"/>
    <w:rsid w:val="00D43D3B"/>
    <w:rsid w:val="00D4520B"/>
    <w:rsid w:val="00D50C06"/>
    <w:rsid w:val="00D510C7"/>
    <w:rsid w:val="00D52B90"/>
    <w:rsid w:val="00D56A63"/>
    <w:rsid w:val="00D56BC1"/>
    <w:rsid w:val="00D60812"/>
    <w:rsid w:val="00D60CDD"/>
    <w:rsid w:val="00D63DD5"/>
    <w:rsid w:val="00D63FE3"/>
    <w:rsid w:val="00D64916"/>
    <w:rsid w:val="00D65184"/>
    <w:rsid w:val="00D652FA"/>
    <w:rsid w:val="00D665F0"/>
    <w:rsid w:val="00D6688B"/>
    <w:rsid w:val="00D67415"/>
    <w:rsid w:val="00D678CD"/>
    <w:rsid w:val="00D709BB"/>
    <w:rsid w:val="00D71019"/>
    <w:rsid w:val="00D711A8"/>
    <w:rsid w:val="00D726FE"/>
    <w:rsid w:val="00D737A8"/>
    <w:rsid w:val="00D73CE4"/>
    <w:rsid w:val="00D74D48"/>
    <w:rsid w:val="00D75CAD"/>
    <w:rsid w:val="00D771F7"/>
    <w:rsid w:val="00D824DD"/>
    <w:rsid w:val="00D830CF"/>
    <w:rsid w:val="00D831BA"/>
    <w:rsid w:val="00D834B2"/>
    <w:rsid w:val="00D84A7C"/>
    <w:rsid w:val="00D84CB4"/>
    <w:rsid w:val="00D84E38"/>
    <w:rsid w:val="00D86418"/>
    <w:rsid w:val="00D86538"/>
    <w:rsid w:val="00D86CD4"/>
    <w:rsid w:val="00D86F29"/>
    <w:rsid w:val="00D86F67"/>
    <w:rsid w:val="00D87051"/>
    <w:rsid w:val="00D900DE"/>
    <w:rsid w:val="00D90787"/>
    <w:rsid w:val="00D935EA"/>
    <w:rsid w:val="00D938E9"/>
    <w:rsid w:val="00D94903"/>
    <w:rsid w:val="00D94F97"/>
    <w:rsid w:val="00D962D9"/>
    <w:rsid w:val="00D9640B"/>
    <w:rsid w:val="00D96A14"/>
    <w:rsid w:val="00D9702B"/>
    <w:rsid w:val="00D9728D"/>
    <w:rsid w:val="00D979CC"/>
    <w:rsid w:val="00D97BDE"/>
    <w:rsid w:val="00DA109A"/>
    <w:rsid w:val="00DA244D"/>
    <w:rsid w:val="00DA2F07"/>
    <w:rsid w:val="00DA3A98"/>
    <w:rsid w:val="00DA4DD7"/>
    <w:rsid w:val="00DA51D7"/>
    <w:rsid w:val="00DA5834"/>
    <w:rsid w:val="00DA6B2D"/>
    <w:rsid w:val="00DA7D30"/>
    <w:rsid w:val="00DA7E1C"/>
    <w:rsid w:val="00DB2C17"/>
    <w:rsid w:val="00DB3AA1"/>
    <w:rsid w:val="00DB3E8A"/>
    <w:rsid w:val="00DB5E22"/>
    <w:rsid w:val="00DB6179"/>
    <w:rsid w:val="00DB75E1"/>
    <w:rsid w:val="00DB7853"/>
    <w:rsid w:val="00DB7AD8"/>
    <w:rsid w:val="00DC14ED"/>
    <w:rsid w:val="00DC2962"/>
    <w:rsid w:val="00DC3AFC"/>
    <w:rsid w:val="00DC4708"/>
    <w:rsid w:val="00DC5718"/>
    <w:rsid w:val="00DC7557"/>
    <w:rsid w:val="00DD011D"/>
    <w:rsid w:val="00DD3A82"/>
    <w:rsid w:val="00DD3B85"/>
    <w:rsid w:val="00DD3C58"/>
    <w:rsid w:val="00DD495F"/>
    <w:rsid w:val="00DD4CC9"/>
    <w:rsid w:val="00DD58FE"/>
    <w:rsid w:val="00DD5D63"/>
    <w:rsid w:val="00DD5E96"/>
    <w:rsid w:val="00DD5EA1"/>
    <w:rsid w:val="00DE0038"/>
    <w:rsid w:val="00DE01D5"/>
    <w:rsid w:val="00DE024E"/>
    <w:rsid w:val="00DE2714"/>
    <w:rsid w:val="00DE3C77"/>
    <w:rsid w:val="00DE40A1"/>
    <w:rsid w:val="00DE5EA8"/>
    <w:rsid w:val="00DE6BD2"/>
    <w:rsid w:val="00DE7E22"/>
    <w:rsid w:val="00DF182D"/>
    <w:rsid w:val="00DF457A"/>
    <w:rsid w:val="00DF4934"/>
    <w:rsid w:val="00DF53F5"/>
    <w:rsid w:val="00DF55DA"/>
    <w:rsid w:val="00DF7B3D"/>
    <w:rsid w:val="00E0065F"/>
    <w:rsid w:val="00E00AB6"/>
    <w:rsid w:val="00E00B6D"/>
    <w:rsid w:val="00E0382D"/>
    <w:rsid w:val="00E03A82"/>
    <w:rsid w:val="00E03D38"/>
    <w:rsid w:val="00E049FF"/>
    <w:rsid w:val="00E04BE5"/>
    <w:rsid w:val="00E05C6E"/>
    <w:rsid w:val="00E068BF"/>
    <w:rsid w:val="00E0694D"/>
    <w:rsid w:val="00E06A26"/>
    <w:rsid w:val="00E06A28"/>
    <w:rsid w:val="00E06EF0"/>
    <w:rsid w:val="00E10B88"/>
    <w:rsid w:val="00E11C19"/>
    <w:rsid w:val="00E123B1"/>
    <w:rsid w:val="00E130BF"/>
    <w:rsid w:val="00E13C73"/>
    <w:rsid w:val="00E1489F"/>
    <w:rsid w:val="00E15A57"/>
    <w:rsid w:val="00E16834"/>
    <w:rsid w:val="00E1686A"/>
    <w:rsid w:val="00E1730F"/>
    <w:rsid w:val="00E20BCE"/>
    <w:rsid w:val="00E20DBB"/>
    <w:rsid w:val="00E21220"/>
    <w:rsid w:val="00E21351"/>
    <w:rsid w:val="00E234AC"/>
    <w:rsid w:val="00E2698F"/>
    <w:rsid w:val="00E301E5"/>
    <w:rsid w:val="00E315BB"/>
    <w:rsid w:val="00E32C87"/>
    <w:rsid w:val="00E3451E"/>
    <w:rsid w:val="00E3550C"/>
    <w:rsid w:val="00E368FE"/>
    <w:rsid w:val="00E36FDD"/>
    <w:rsid w:val="00E3777C"/>
    <w:rsid w:val="00E4050C"/>
    <w:rsid w:val="00E40FB7"/>
    <w:rsid w:val="00E4131E"/>
    <w:rsid w:val="00E41850"/>
    <w:rsid w:val="00E41CF3"/>
    <w:rsid w:val="00E42B0D"/>
    <w:rsid w:val="00E42CFD"/>
    <w:rsid w:val="00E433C4"/>
    <w:rsid w:val="00E44341"/>
    <w:rsid w:val="00E44955"/>
    <w:rsid w:val="00E4798C"/>
    <w:rsid w:val="00E516EF"/>
    <w:rsid w:val="00E53619"/>
    <w:rsid w:val="00E53DE7"/>
    <w:rsid w:val="00E546BE"/>
    <w:rsid w:val="00E54FE3"/>
    <w:rsid w:val="00E55243"/>
    <w:rsid w:val="00E561E6"/>
    <w:rsid w:val="00E56B84"/>
    <w:rsid w:val="00E63D72"/>
    <w:rsid w:val="00E659B4"/>
    <w:rsid w:val="00E66205"/>
    <w:rsid w:val="00E66E36"/>
    <w:rsid w:val="00E70556"/>
    <w:rsid w:val="00E70906"/>
    <w:rsid w:val="00E70B15"/>
    <w:rsid w:val="00E71789"/>
    <w:rsid w:val="00E73FED"/>
    <w:rsid w:val="00E74844"/>
    <w:rsid w:val="00E74AE8"/>
    <w:rsid w:val="00E80DE2"/>
    <w:rsid w:val="00E839A1"/>
    <w:rsid w:val="00E83AA4"/>
    <w:rsid w:val="00E86094"/>
    <w:rsid w:val="00E86DA2"/>
    <w:rsid w:val="00E870BC"/>
    <w:rsid w:val="00E87346"/>
    <w:rsid w:val="00E87AE7"/>
    <w:rsid w:val="00E87F02"/>
    <w:rsid w:val="00E902F9"/>
    <w:rsid w:val="00E90953"/>
    <w:rsid w:val="00E92801"/>
    <w:rsid w:val="00E93335"/>
    <w:rsid w:val="00E93667"/>
    <w:rsid w:val="00E960C8"/>
    <w:rsid w:val="00E963FB"/>
    <w:rsid w:val="00E96AB4"/>
    <w:rsid w:val="00E977DF"/>
    <w:rsid w:val="00EA0164"/>
    <w:rsid w:val="00EA1287"/>
    <w:rsid w:val="00EA351D"/>
    <w:rsid w:val="00EA4D55"/>
    <w:rsid w:val="00EA5B0E"/>
    <w:rsid w:val="00EA5CD3"/>
    <w:rsid w:val="00EA6B2D"/>
    <w:rsid w:val="00EA7BE9"/>
    <w:rsid w:val="00EA7F80"/>
    <w:rsid w:val="00EB20CF"/>
    <w:rsid w:val="00EB3B92"/>
    <w:rsid w:val="00EB48D6"/>
    <w:rsid w:val="00EB6A91"/>
    <w:rsid w:val="00EB6CAF"/>
    <w:rsid w:val="00EB6CCB"/>
    <w:rsid w:val="00EC29C1"/>
    <w:rsid w:val="00EC30B7"/>
    <w:rsid w:val="00EC4570"/>
    <w:rsid w:val="00EC47CF"/>
    <w:rsid w:val="00EC49DB"/>
    <w:rsid w:val="00EC4B5B"/>
    <w:rsid w:val="00EC579E"/>
    <w:rsid w:val="00EC597E"/>
    <w:rsid w:val="00EC5D59"/>
    <w:rsid w:val="00EC7157"/>
    <w:rsid w:val="00ED0764"/>
    <w:rsid w:val="00ED0F52"/>
    <w:rsid w:val="00ED148F"/>
    <w:rsid w:val="00ED1A01"/>
    <w:rsid w:val="00ED28E4"/>
    <w:rsid w:val="00ED3D06"/>
    <w:rsid w:val="00ED4751"/>
    <w:rsid w:val="00ED74A0"/>
    <w:rsid w:val="00EE02C8"/>
    <w:rsid w:val="00EE0CAC"/>
    <w:rsid w:val="00EE193F"/>
    <w:rsid w:val="00EE253A"/>
    <w:rsid w:val="00EE3494"/>
    <w:rsid w:val="00EE3786"/>
    <w:rsid w:val="00EE4410"/>
    <w:rsid w:val="00EE4741"/>
    <w:rsid w:val="00EE5424"/>
    <w:rsid w:val="00EE5D9F"/>
    <w:rsid w:val="00EE62B5"/>
    <w:rsid w:val="00EE66D1"/>
    <w:rsid w:val="00EE7807"/>
    <w:rsid w:val="00EF085D"/>
    <w:rsid w:val="00EF13E4"/>
    <w:rsid w:val="00EF181C"/>
    <w:rsid w:val="00EF1BAC"/>
    <w:rsid w:val="00EF1CFB"/>
    <w:rsid w:val="00EF3D74"/>
    <w:rsid w:val="00EF4302"/>
    <w:rsid w:val="00EF5E88"/>
    <w:rsid w:val="00F00237"/>
    <w:rsid w:val="00F008D5"/>
    <w:rsid w:val="00F01F5C"/>
    <w:rsid w:val="00F03815"/>
    <w:rsid w:val="00F03832"/>
    <w:rsid w:val="00F0460B"/>
    <w:rsid w:val="00F0494B"/>
    <w:rsid w:val="00F0564F"/>
    <w:rsid w:val="00F05A9E"/>
    <w:rsid w:val="00F06C65"/>
    <w:rsid w:val="00F06F7D"/>
    <w:rsid w:val="00F07138"/>
    <w:rsid w:val="00F0796D"/>
    <w:rsid w:val="00F1017E"/>
    <w:rsid w:val="00F10B06"/>
    <w:rsid w:val="00F10EA0"/>
    <w:rsid w:val="00F1321F"/>
    <w:rsid w:val="00F165FF"/>
    <w:rsid w:val="00F168D8"/>
    <w:rsid w:val="00F20FAF"/>
    <w:rsid w:val="00F22738"/>
    <w:rsid w:val="00F25A54"/>
    <w:rsid w:val="00F25EAB"/>
    <w:rsid w:val="00F270D4"/>
    <w:rsid w:val="00F27136"/>
    <w:rsid w:val="00F271B1"/>
    <w:rsid w:val="00F27F71"/>
    <w:rsid w:val="00F3023F"/>
    <w:rsid w:val="00F308AD"/>
    <w:rsid w:val="00F318AA"/>
    <w:rsid w:val="00F31AD6"/>
    <w:rsid w:val="00F324FE"/>
    <w:rsid w:val="00F330C0"/>
    <w:rsid w:val="00F355B0"/>
    <w:rsid w:val="00F35695"/>
    <w:rsid w:val="00F37AF1"/>
    <w:rsid w:val="00F405BE"/>
    <w:rsid w:val="00F40833"/>
    <w:rsid w:val="00F458E1"/>
    <w:rsid w:val="00F45B0B"/>
    <w:rsid w:val="00F45F2C"/>
    <w:rsid w:val="00F46706"/>
    <w:rsid w:val="00F4677C"/>
    <w:rsid w:val="00F46BCC"/>
    <w:rsid w:val="00F50A2F"/>
    <w:rsid w:val="00F51C0E"/>
    <w:rsid w:val="00F52E18"/>
    <w:rsid w:val="00F539E2"/>
    <w:rsid w:val="00F54FD3"/>
    <w:rsid w:val="00F55B70"/>
    <w:rsid w:val="00F561FF"/>
    <w:rsid w:val="00F57F30"/>
    <w:rsid w:val="00F60965"/>
    <w:rsid w:val="00F60C5E"/>
    <w:rsid w:val="00F61FEC"/>
    <w:rsid w:val="00F63B10"/>
    <w:rsid w:val="00F6405A"/>
    <w:rsid w:val="00F643BE"/>
    <w:rsid w:val="00F677E0"/>
    <w:rsid w:val="00F70921"/>
    <w:rsid w:val="00F71856"/>
    <w:rsid w:val="00F7319D"/>
    <w:rsid w:val="00F73EA3"/>
    <w:rsid w:val="00F7424C"/>
    <w:rsid w:val="00F753C1"/>
    <w:rsid w:val="00F75923"/>
    <w:rsid w:val="00F7607A"/>
    <w:rsid w:val="00F770B9"/>
    <w:rsid w:val="00F8073C"/>
    <w:rsid w:val="00F808FF"/>
    <w:rsid w:val="00F81ABC"/>
    <w:rsid w:val="00F829DC"/>
    <w:rsid w:val="00F83B0B"/>
    <w:rsid w:val="00F83F73"/>
    <w:rsid w:val="00F84E1D"/>
    <w:rsid w:val="00F87E25"/>
    <w:rsid w:val="00F9074B"/>
    <w:rsid w:val="00F9250F"/>
    <w:rsid w:val="00F92E55"/>
    <w:rsid w:val="00F93B58"/>
    <w:rsid w:val="00F9449F"/>
    <w:rsid w:val="00F9459D"/>
    <w:rsid w:val="00F94716"/>
    <w:rsid w:val="00F94717"/>
    <w:rsid w:val="00F95414"/>
    <w:rsid w:val="00F95781"/>
    <w:rsid w:val="00F97888"/>
    <w:rsid w:val="00F9789D"/>
    <w:rsid w:val="00FA0D7F"/>
    <w:rsid w:val="00FA0F25"/>
    <w:rsid w:val="00FA467E"/>
    <w:rsid w:val="00FA5831"/>
    <w:rsid w:val="00FA58F0"/>
    <w:rsid w:val="00FA6274"/>
    <w:rsid w:val="00FA6656"/>
    <w:rsid w:val="00FA682C"/>
    <w:rsid w:val="00FB2207"/>
    <w:rsid w:val="00FB4E01"/>
    <w:rsid w:val="00FB539C"/>
    <w:rsid w:val="00FB5A7D"/>
    <w:rsid w:val="00FB645A"/>
    <w:rsid w:val="00FB6C4B"/>
    <w:rsid w:val="00FB724E"/>
    <w:rsid w:val="00FC5731"/>
    <w:rsid w:val="00FD17FE"/>
    <w:rsid w:val="00FD1AF6"/>
    <w:rsid w:val="00FD37E5"/>
    <w:rsid w:val="00FD3804"/>
    <w:rsid w:val="00FD3A34"/>
    <w:rsid w:val="00FD3E8B"/>
    <w:rsid w:val="00FD6BCB"/>
    <w:rsid w:val="00FD6D43"/>
    <w:rsid w:val="00FD6D98"/>
    <w:rsid w:val="00FD73B4"/>
    <w:rsid w:val="00FD75FC"/>
    <w:rsid w:val="00FE0D54"/>
    <w:rsid w:val="00FE0FFB"/>
    <w:rsid w:val="00FE1C6E"/>
    <w:rsid w:val="00FE30CF"/>
    <w:rsid w:val="00FE3F92"/>
    <w:rsid w:val="00FE482D"/>
    <w:rsid w:val="00FE59E4"/>
    <w:rsid w:val="00FE616B"/>
    <w:rsid w:val="00FE6BC8"/>
    <w:rsid w:val="00FE7396"/>
    <w:rsid w:val="00FE7A4C"/>
    <w:rsid w:val="00FF0369"/>
    <w:rsid w:val="00FF06EF"/>
    <w:rsid w:val="00FF2D44"/>
    <w:rsid w:val="00FF4D80"/>
    <w:rsid w:val="00FF53E8"/>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9975"/>
  <w15:docId w15:val="{AF1D71AD-FBC6-4B07-AF58-DB32D431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A04"/>
    <w:rPr>
      <w:rFonts w:ascii="Segoe UI" w:hAnsi="Segoe UI" w:cs="Segoe UI"/>
      <w:sz w:val="18"/>
      <w:szCs w:val="18"/>
    </w:rPr>
  </w:style>
  <w:style w:type="paragraph" w:styleId="ListParagraph">
    <w:name w:val="List Paragraph"/>
    <w:basedOn w:val="Normal"/>
    <w:uiPriority w:val="34"/>
    <w:qFormat/>
    <w:rsid w:val="006C6B66"/>
    <w:pPr>
      <w:ind w:left="720"/>
      <w:contextualSpacing/>
    </w:pPr>
  </w:style>
  <w:style w:type="character" w:styleId="PageNumber">
    <w:name w:val="page number"/>
    <w:basedOn w:val="DefaultParagraphFont"/>
    <w:rsid w:val="0076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5545">
      <w:bodyDiv w:val="1"/>
      <w:marLeft w:val="0"/>
      <w:marRight w:val="0"/>
      <w:marTop w:val="0"/>
      <w:marBottom w:val="0"/>
      <w:divBdr>
        <w:top w:val="none" w:sz="0" w:space="0" w:color="auto"/>
        <w:left w:val="none" w:sz="0" w:space="0" w:color="auto"/>
        <w:bottom w:val="none" w:sz="0" w:space="0" w:color="auto"/>
        <w:right w:val="none" w:sz="0" w:space="0" w:color="auto"/>
      </w:divBdr>
    </w:div>
    <w:div w:id="493568394">
      <w:bodyDiv w:val="1"/>
      <w:marLeft w:val="0"/>
      <w:marRight w:val="0"/>
      <w:marTop w:val="0"/>
      <w:marBottom w:val="0"/>
      <w:divBdr>
        <w:top w:val="none" w:sz="0" w:space="0" w:color="auto"/>
        <w:left w:val="none" w:sz="0" w:space="0" w:color="auto"/>
        <w:bottom w:val="none" w:sz="0" w:space="0" w:color="auto"/>
        <w:right w:val="none" w:sz="0" w:space="0" w:color="auto"/>
      </w:divBdr>
    </w:div>
    <w:div w:id="558520007">
      <w:bodyDiv w:val="1"/>
      <w:marLeft w:val="0"/>
      <w:marRight w:val="0"/>
      <w:marTop w:val="0"/>
      <w:marBottom w:val="0"/>
      <w:divBdr>
        <w:top w:val="none" w:sz="0" w:space="0" w:color="auto"/>
        <w:left w:val="none" w:sz="0" w:space="0" w:color="auto"/>
        <w:bottom w:val="none" w:sz="0" w:space="0" w:color="auto"/>
        <w:right w:val="none" w:sz="0" w:space="0" w:color="auto"/>
      </w:divBdr>
    </w:div>
    <w:div w:id="606274388">
      <w:bodyDiv w:val="1"/>
      <w:marLeft w:val="0"/>
      <w:marRight w:val="0"/>
      <w:marTop w:val="0"/>
      <w:marBottom w:val="0"/>
      <w:divBdr>
        <w:top w:val="none" w:sz="0" w:space="0" w:color="auto"/>
        <w:left w:val="none" w:sz="0" w:space="0" w:color="auto"/>
        <w:bottom w:val="none" w:sz="0" w:space="0" w:color="auto"/>
        <w:right w:val="none" w:sz="0" w:space="0" w:color="auto"/>
      </w:divBdr>
    </w:div>
    <w:div w:id="903029453">
      <w:bodyDiv w:val="1"/>
      <w:marLeft w:val="0"/>
      <w:marRight w:val="0"/>
      <w:marTop w:val="0"/>
      <w:marBottom w:val="0"/>
      <w:divBdr>
        <w:top w:val="none" w:sz="0" w:space="0" w:color="auto"/>
        <w:left w:val="none" w:sz="0" w:space="0" w:color="auto"/>
        <w:bottom w:val="none" w:sz="0" w:space="0" w:color="auto"/>
        <w:right w:val="none" w:sz="0" w:space="0" w:color="auto"/>
      </w:divBdr>
    </w:div>
    <w:div w:id="922253044">
      <w:bodyDiv w:val="1"/>
      <w:marLeft w:val="0"/>
      <w:marRight w:val="0"/>
      <w:marTop w:val="0"/>
      <w:marBottom w:val="0"/>
      <w:divBdr>
        <w:top w:val="none" w:sz="0" w:space="0" w:color="auto"/>
        <w:left w:val="none" w:sz="0" w:space="0" w:color="auto"/>
        <w:bottom w:val="none" w:sz="0" w:space="0" w:color="auto"/>
        <w:right w:val="none" w:sz="0" w:space="0" w:color="auto"/>
      </w:divBdr>
    </w:div>
    <w:div w:id="974019882">
      <w:bodyDiv w:val="1"/>
      <w:marLeft w:val="0"/>
      <w:marRight w:val="0"/>
      <w:marTop w:val="0"/>
      <w:marBottom w:val="0"/>
      <w:divBdr>
        <w:top w:val="none" w:sz="0" w:space="0" w:color="auto"/>
        <w:left w:val="none" w:sz="0" w:space="0" w:color="auto"/>
        <w:bottom w:val="none" w:sz="0" w:space="0" w:color="auto"/>
        <w:right w:val="none" w:sz="0" w:space="0" w:color="auto"/>
      </w:divBdr>
    </w:div>
    <w:div w:id="999698221">
      <w:bodyDiv w:val="1"/>
      <w:marLeft w:val="0"/>
      <w:marRight w:val="0"/>
      <w:marTop w:val="0"/>
      <w:marBottom w:val="0"/>
      <w:divBdr>
        <w:top w:val="none" w:sz="0" w:space="0" w:color="auto"/>
        <w:left w:val="none" w:sz="0" w:space="0" w:color="auto"/>
        <w:bottom w:val="none" w:sz="0" w:space="0" w:color="auto"/>
        <w:right w:val="none" w:sz="0" w:space="0" w:color="auto"/>
      </w:divBdr>
    </w:div>
    <w:div w:id="1160267196">
      <w:bodyDiv w:val="1"/>
      <w:marLeft w:val="0"/>
      <w:marRight w:val="0"/>
      <w:marTop w:val="0"/>
      <w:marBottom w:val="0"/>
      <w:divBdr>
        <w:top w:val="none" w:sz="0" w:space="0" w:color="auto"/>
        <w:left w:val="none" w:sz="0" w:space="0" w:color="auto"/>
        <w:bottom w:val="none" w:sz="0" w:space="0" w:color="auto"/>
        <w:right w:val="none" w:sz="0" w:space="0" w:color="auto"/>
      </w:divBdr>
    </w:div>
    <w:div w:id="1196430772">
      <w:bodyDiv w:val="1"/>
      <w:marLeft w:val="0"/>
      <w:marRight w:val="0"/>
      <w:marTop w:val="0"/>
      <w:marBottom w:val="0"/>
      <w:divBdr>
        <w:top w:val="none" w:sz="0" w:space="0" w:color="auto"/>
        <w:left w:val="none" w:sz="0" w:space="0" w:color="auto"/>
        <w:bottom w:val="none" w:sz="0" w:space="0" w:color="auto"/>
        <w:right w:val="none" w:sz="0" w:space="0" w:color="auto"/>
      </w:divBdr>
    </w:div>
    <w:div w:id="1227110394">
      <w:bodyDiv w:val="1"/>
      <w:marLeft w:val="0"/>
      <w:marRight w:val="0"/>
      <w:marTop w:val="0"/>
      <w:marBottom w:val="0"/>
      <w:divBdr>
        <w:top w:val="none" w:sz="0" w:space="0" w:color="auto"/>
        <w:left w:val="none" w:sz="0" w:space="0" w:color="auto"/>
        <w:bottom w:val="none" w:sz="0" w:space="0" w:color="auto"/>
        <w:right w:val="none" w:sz="0" w:space="0" w:color="auto"/>
      </w:divBdr>
    </w:div>
    <w:div w:id="1227187233">
      <w:bodyDiv w:val="1"/>
      <w:marLeft w:val="0"/>
      <w:marRight w:val="0"/>
      <w:marTop w:val="0"/>
      <w:marBottom w:val="0"/>
      <w:divBdr>
        <w:top w:val="none" w:sz="0" w:space="0" w:color="auto"/>
        <w:left w:val="none" w:sz="0" w:space="0" w:color="auto"/>
        <w:bottom w:val="none" w:sz="0" w:space="0" w:color="auto"/>
        <w:right w:val="none" w:sz="0" w:space="0" w:color="auto"/>
      </w:divBdr>
    </w:div>
    <w:div w:id="1344940496">
      <w:bodyDiv w:val="1"/>
      <w:marLeft w:val="0"/>
      <w:marRight w:val="0"/>
      <w:marTop w:val="0"/>
      <w:marBottom w:val="0"/>
      <w:divBdr>
        <w:top w:val="none" w:sz="0" w:space="0" w:color="auto"/>
        <w:left w:val="none" w:sz="0" w:space="0" w:color="auto"/>
        <w:bottom w:val="none" w:sz="0" w:space="0" w:color="auto"/>
        <w:right w:val="none" w:sz="0" w:space="0" w:color="auto"/>
      </w:divBdr>
    </w:div>
    <w:div w:id="1479151354">
      <w:bodyDiv w:val="1"/>
      <w:marLeft w:val="0"/>
      <w:marRight w:val="0"/>
      <w:marTop w:val="0"/>
      <w:marBottom w:val="0"/>
      <w:divBdr>
        <w:top w:val="none" w:sz="0" w:space="0" w:color="auto"/>
        <w:left w:val="none" w:sz="0" w:space="0" w:color="auto"/>
        <w:bottom w:val="none" w:sz="0" w:space="0" w:color="auto"/>
        <w:right w:val="none" w:sz="0" w:space="0" w:color="auto"/>
      </w:divBdr>
    </w:div>
    <w:div w:id="1485462611">
      <w:bodyDiv w:val="1"/>
      <w:marLeft w:val="0"/>
      <w:marRight w:val="0"/>
      <w:marTop w:val="0"/>
      <w:marBottom w:val="0"/>
      <w:divBdr>
        <w:top w:val="none" w:sz="0" w:space="0" w:color="auto"/>
        <w:left w:val="none" w:sz="0" w:space="0" w:color="auto"/>
        <w:bottom w:val="none" w:sz="0" w:space="0" w:color="auto"/>
        <w:right w:val="none" w:sz="0" w:space="0" w:color="auto"/>
      </w:divBdr>
    </w:div>
    <w:div w:id="1533493586">
      <w:bodyDiv w:val="1"/>
      <w:marLeft w:val="0"/>
      <w:marRight w:val="0"/>
      <w:marTop w:val="0"/>
      <w:marBottom w:val="0"/>
      <w:divBdr>
        <w:top w:val="none" w:sz="0" w:space="0" w:color="auto"/>
        <w:left w:val="none" w:sz="0" w:space="0" w:color="auto"/>
        <w:bottom w:val="none" w:sz="0" w:space="0" w:color="auto"/>
        <w:right w:val="none" w:sz="0" w:space="0" w:color="auto"/>
      </w:divBdr>
    </w:div>
    <w:div w:id="1573464681">
      <w:bodyDiv w:val="1"/>
      <w:marLeft w:val="0"/>
      <w:marRight w:val="0"/>
      <w:marTop w:val="0"/>
      <w:marBottom w:val="0"/>
      <w:divBdr>
        <w:top w:val="none" w:sz="0" w:space="0" w:color="auto"/>
        <w:left w:val="none" w:sz="0" w:space="0" w:color="auto"/>
        <w:bottom w:val="none" w:sz="0" w:space="0" w:color="auto"/>
        <w:right w:val="none" w:sz="0" w:space="0" w:color="auto"/>
      </w:divBdr>
    </w:div>
    <w:div w:id="1594314941">
      <w:bodyDiv w:val="1"/>
      <w:marLeft w:val="0"/>
      <w:marRight w:val="0"/>
      <w:marTop w:val="0"/>
      <w:marBottom w:val="0"/>
      <w:divBdr>
        <w:top w:val="none" w:sz="0" w:space="0" w:color="auto"/>
        <w:left w:val="none" w:sz="0" w:space="0" w:color="auto"/>
        <w:bottom w:val="none" w:sz="0" w:space="0" w:color="auto"/>
        <w:right w:val="none" w:sz="0" w:space="0" w:color="auto"/>
      </w:divBdr>
    </w:div>
    <w:div w:id="1673607284">
      <w:bodyDiv w:val="1"/>
      <w:marLeft w:val="0"/>
      <w:marRight w:val="0"/>
      <w:marTop w:val="0"/>
      <w:marBottom w:val="0"/>
      <w:divBdr>
        <w:top w:val="none" w:sz="0" w:space="0" w:color="auto"/>
        <w:left w:val="none" w:sz="0" w:space="0" w:color="auto"/>
        <w:bottom w:val="none" w:sz="0" w:space="0" w:color="auto"/>
        <w:right w:val="none" w:sz="0" w:space="0" w:color="auto"/>
      </w:divBdr>
    </w:div>
    <w:div w:id="1774132276">
      <w:bodyDiv w:val="1"/>
      <w:marLeft w:val="0"/>
      <w:marRight w:val="0"/>
      <w:marTop w:val="0"/>
      <w:marBottom w:val="0"/>
      <w:divBdr>
        <w:top w:val="none" w:sz="0" w:space="0" w:color="auto"/>
        <w:left w:val="none" w:sz="0" w:space="0" w:color="auto"/>
        <w:bottom w:val="none" w:sz="0" w:space="0" w:color="auto"/>
        <w:right w:val="none" w:sz="0" w:space="0" w:color="auto"/>
      </w:divBdr>
    </w:div>
    <w:div w:id="1810780973">
      <w:bodyDiv w:val="1"/>
      <w:marLeft w:val="0"/>
      <w:marRight w:val="0"/>
      <w:marTop w:val="0"/>
      <w:marBottom w:val="0"/>
      <w:divBdr>
        <w:top w:val="none" w:sz="0" w:space="0" w:color="auto"/>
        <w:left w:val="none" w:sz="0" w:space="0" w:color="auto"/>
        <w:bottom w:val="none" w:sz="0" w:space="0" w:color="auto"/>
        <w:right w:val="none" w:sz="0" w:space="0" w:color="auto"/>
      </w:divBdr>
    </w:div>
    <w:div w:id="1866820709">
      <w:bodyDiv w:val="1"/>
      <w:marLeft w:val="0"/>
      <w:marRight w:val="0"/>
      <w:marTop w:val="0"/>
      <w:marBottom w:val="0"/>
      <w:divBdr>
        <w:top w:val="none" w:sz="0" w:space="0" w:color="auto"/>
        <w:left w:val="none" w:sz="0" w:space="0" w:color="auto"/>
        <w:bottom w:val="none" w:sz="0" w:space="0" w:color="auto"/>
        <w:right w:val="none" w:sz="0" w:space="0" w:color="auto"/>
      </w:divBdr>
    </w:div>
    <w:div w:id="2005886977">
      <w:bodyDiv w:val="1"/>
      <w:marLeft w:val="0"/>
      <w:marRight w:val="0"/>
      <w:marTop w:val="0"/>
      <w:marBottom w:val="0"/>
      <w:divBdr>
        <w:top w:val="none" w:sz="0" w:space="0" w:color="auto"/>
        <w:left w:val="none" w:sz="0" w:space="0" w:color="auto"/>
        <w:bottom w:val="none" w:sz="0" w:space="0" w:color="auto"/>
        <w:right w:val="none" w:sz="0" w:space="0" w:color="auto"/>
      </w:divBdr>
    </w:div>
    <w:div w:id="2021463113">
      <w:bodyDiv w:val="1"/>
      <w:marLeft w:val="0"/>
      <w:marRight w:val="0"/>
      <w:marTop w:val="0"/>
      <w:marBottom w:val="0"/>
      <w:divBdr>
        <w:top w:val="none" w:sz="0" w:space="0" w:color="auto"/>
        <w:left w:val="none" w:sz="0" w:space="0" w:color="auto"/>
        <w:bottom w:val="none" w:sz="0" w:space="0" w:color="auto"/>
        <w:right w:val="none" w:sz="0" w:space="0" w:color="auto"/>
      </w:divBdr>
    </w:div>
    <w:div w:id="2096125995">
      <w:bodyDiv w:val="1"/>
      <w:marLeft w:val="0"/>
      <w:marRight w:val="0"/>
      <w:marTop w:val="0"/>
      <w:marBottom w:val="0"/>
      <w:divBdr>
        <w:top w:val="none" w:sz="0" w:space="0" w:color="auto"/>
        <w:left w:val="none" w:sz="0" w:space="0" w:color="auto"/>
        <w:bottom w:val="none" w:sz="0" w:space="0" w:color="auto"/>
        <w:right w:val="none" w:sz="0" w:space="0" w:color="auto"/>
      </w:divBdr>
    </w:div>
    <w:div w:id="2110080553">
      <w:bodyDiv w:val="1"/>
      <w:marLeft w:val="0"/>
      <w:marRight w:val="0"/>
      <w:marTop w:val="0"/>
      <w:marBottom w:val="0"/>
      <w:divBdr>
        <w:top w:val="none" w:sz="0" w:space="0" w:color="auto"/>
        <w:left w:val="none" w:sz="0" w:space="0" w:color="auto"/>
        <w:bottom w:val="none" w:sz="0" w:space="0" w:color="auto"/>
        <w:right w:val="none" w:sz="0" w:space="0" w:color="auto"/>
      </w:divBdr>
    </w:div>
    <w:div w:id="21161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18BF360242F64BB60FFA40417C249F" ma:contentTypeVersion="5" ma:contentTypeDescription="Create a new document." ma:contentTypeScope="" ma:versionID="3219bc97aeef7f295e4f6e0e04fb5c32">
  <xsd:schema xmlns:xsd="http://www.w3.org/2001/XMLSchema" xmlns:xs="http://www.w3.org/2001/XMLSchema" xmlns:p="http://schemas.microsoft.com/office/2006/metadata/properties" xmlns:ns3="2537423e-16b4-40bd-b884-2e2ba8d3214a" targetNamespace="http://schemas.microsoft.com/office/2006/metadata/properties" ma:root="true" ma:fieldsID="289000fe7733e6aed4029d1fbd8c3cfc" ns3:_="">
    <xsd:import namespace="2537423e-16b4-40bd-b884-2e2ba8d3214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423e-16b4-40bd-b884-2e2ba8d32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A23B1-AFFF-4B48-AF1C-0E21F1820243}">
  <ds:schemaRefs>
    <ds:schemaRef ds:uri="http://schemas.microsoft.com/sharepoint/v3/contenttype/forms"/>
  </ds:schemaRefs>
</ds:datastoreItem>
</file>

<file path=customXml/itemProps2.xml><?xml version="1.0" encoding="utf-8"?>
<ds:datastoreItem xmlns:ds="http://schemas.openxmlformats.org/officeDocument/2006/customXml" ds:itemID="{E72CB8C8-66F0-4041-AE10-FB7C2D9EA666}">
  <ds:schemaRefs>
    <ds:schemaRef ds:uri="http://schemas.openxmlformats.org/officeDocument/2006/bibliography"/>
  </ds:schemaRefs>
</ds:datastoreItem>
</file>

<file path=customXml/itemProps3.xml><?xml version="1.0" encoding="utf-8"?>
<ds:datastoreItem xmlns:ds="http://schemas.openxmlformats.org/officeDocument/2006/customXml" ds:itemID="{35CA60DA-7A22-487E-9F76-23F0B81C6B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F41793-F699-4079-8A14-790AC9FF6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423e-16b4-40bd-b884-2e2ba8d32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King</dc:creator>
  <cp:lastModifiedBy>Dan Letellier</cp:lastModifiedBy>
  <cp:revision>9</cp:revision>
  <cp:lastPrinted>2025-01-27T17:17:00Z</cp:lastPrinted>
  <dcterms:created xsi:type="dcterms:W3CDTF">2025-03-03T19:22:00Z</dcterms:created>
  <dcterms:modified xsi:type="dcterms:W3CDTF">2025-03-03T19:28:00Z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0x0101001918BF360242F64BB60FFA40417C249F</vt:lpwstr>
  </property>
</Properties>
</file>